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i/>
          <w:iCs/>
          <w:color w:val="000000"/>
          <w:sz w:val="24"/>
          <w:szCs w:val="24"/>
          <w:lang w:eastAsia="ru-RU"/>
        </w:rPr>
        <w:t>К 80-летию Венгеровского района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i/>
          <w:iCs/>
          <w:color w:val="000000"/>
          <w:sz w:val="24"/>
          <w:szCs w:val="24"/>
          <w:lang w:eastAsia="ru-RU"/>
        </w:rPr>
        <w:t>Твои люди, село! </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b/>
          <w:bCs/>
          <w:i/>
          <w:iCs/>
          <w:color w:val="000000"/>
          <w:sz w:val="24"/>
          <w:szCs w:val="24"/>
          <w:lang w:eastAsia="ru-RU"/>
        </w:rPr>
        <w:t>Труженик тыла, охотник со стажем</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Телепнев Вениамин Геннадьевич  родился в 1928 году в с</w:t>
      </w:r>
      <w:proofErr w:type="gramStart"/>
      <w:r w:rsidRPr="00C75BB8">
        <w:rPr>
          <w:rFonts w:ascii="Times New Roman" w:eastAsia="Times New Roman" w:hAnsi="Times New Roman" w:cs="Times New Roman"/>
          <w:color w:val="000000"/>
          <w:sz w:val="24"/>
          <w:szCs w:val="24"/>
          <w:lang w:eastAsia="ru-RU"/>
        </w:rPr>
        <w:t>.В</w:t>
      </w:r>
      <w:proofErr w:type="gramEnd"/>
      <w:r w:rsidRPr="00C75BB8">
        <w:rPr>
          <w:rFonts w:ascii="Times New Roman" w:eastAsia="Times New Roman" w:hAnsi="Times New Roman" w:cs="Times New Roman"/>
          <w:color w:val="000000"/>
          <w:sz w:val="24"/>
          <w:szCs w:val="24"/>
          <w:lang w:eastAsia="ru-RU"/>
        </w:rPr>
        <w:t>енгерово.</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С самого раннего детства, видимо от отца, у маленького Вени была тяга к охоте. Будучи мальчишкой, в свободное от школы время  он ловил хомяков, выливал сусликов.</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На 236 озёрах и болотах Венгеровского района в далёкие сороковые годы гнездилось  около 60 видов птицы:  куликов, уток,  чаек, журавлей. Особенно много  было тетеревов и  гусей: казарки и </w:t>
      </w:r>
      <w:proofErr w:type="spellStart"/>
      <w:r w:rsidRPr="00C75BB8">
        <w:rPr>
          <w:rFonts w:ascii="Times New Roman" w:eastAsia="Times New Roman" w:hAnsi="Times New Roman" w:cs="Times New Roman"/>
          <w:color w:val="000000"/>
          <w:sz w:val="24"/>
          <w:szCs w:val="24"/>
          <w:lang w:eastAsia="ru-RU"/>
        </w:rPr>
        <w:t>белолобика</w:t>
      </w:r>
      <w:proofErr w:type="spellEnd"/>
      <w:r w:rsidRPr="00C75BB8">
        <w:rPr>
          <w:rFonts w:ascii="Times New Roman" w:eastAsia="Times New Roman" w:hAnsi="Times New Roman" w:cs="Times New Roman"/>
          <w:color w:val="000000"/>
          <w:sz w:val="24"/>
          <w:szCs w:val="24"/>
          <w:lang w:eastAsia="ru-RU"/>
        </w:rPr>
        <w:t>. Изобилие птиц и зверей вокруг сыграло свою роль в жизни юного деревенского мальчугана.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С 1944 года начал заниматься охотой профессионально, сезонно. За юным сезонным промысловиком - </w:t>
      </w:r>
      <w:proofErr w:type="spellStart"/>
      <w:r w:rsidRPr="00C75BB8">
        <w:rPr>
          <w:rFonts w:ascii="Times New Roman" w:eastAsia="Times New Roman" w:hAnsi="Times New Roman" w:cs="Times New Roman"/>
          <w:color w:val="000000"/>
          <w:sz w:val="24"/>
          <w:szCs w:val="24"/>
          <w:lang w:eastAsia="ru-RU"/>
        </w:rPr>
        <w:t>ондатроловом</w:t>
      </w:r>
      <w:proofErr w:type="spellEnd"/>
      <w:r w:rsidRPr="00C75BB8">
        <w:rPr>
          <w:rFonts w:ascii="Times New Roman" w:eastAsia="Times New Roman" w:hAnsi="Times New Roman" w:cs="Times New Roman"/>
          <w:color w:val="000000"/>
          <w:sz w:val="24"/>
          <w:szCs w:val="24"/>
          <w:lang w:eastAsia="ru-RU"/>
        </w:rPr>
        <w:t xml:space="preserve"> Телепневым по участку №2, в который входили озера Венгеровского, Вознесенского  и Ильинского  сельсоветов было закреплено 1 озеро по Вознесенскому сельсовету на этот промысловый сезон</w:t>
      </w:r>
      <w:proofErr w:type="gramStart"/>
      <w:r w:rsidRPr="00C75BB8">
        <w:rPr>
          <w:rFonts w:ascii="Times New Roman" w:eastAsia="Times New Roman" w:hAnsi="Times New Roman" w:cs="Times New Roman"/>
          <w:color w:val="000000"/>
          <w:sz w:val="24"/>
          <w:szCs w:val="24"/>
          <w:lang w:eastAsia="ru-RU"/>
        </w:rPr>
        <w:t xml:space="preserve"> .</w:t>
      </w:r>
      <w:proofErr w:type="gramEnd"/>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У  Вениамина был свой бычок, на котором он ездил на охоту. Это было достаточно удобно, ведь в телегу, в которую был запряжён бык, помещались все его охотничьи снасти. Вениамин охотился на разных животных: ловил петлями зайца, отстреливал дичь</w:t>
      </w:r>
      <w:r w:rsidRPr="00C75BB8">
        <w:rPr>
          <w:rFonts w:ascii="Times New Roman" w:eastAsia="Times New Roman" w:hAnsi="Times New Roman" w:cs="Times New Roman"/>
          <w:i/>
          <w:iCs/>
          <w:color w:val="000000"/>
          <w:sz w:val="24"/>
          <w:szCs w:val="24"/>
          <w:lang w:eastAsia="ru-RU"/>
        </w:rPr>
        <w:t>.</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В газете «Ленинец» за 1945 год имеется заметка: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i/>
          <w:iCs/>
          <w:color w:val="000000"/>
          <w:sz w:val="24"/>
          <w:szCs w:val="24"/>
          <w:lang w:eastAsia="ru-RU"/>
        </w:rPr>
        <w:t>« Во время охоты на водоплавающую дичь в 1945 году ученик 8 класса Венгеровской средней школы Телепнев Вениамин сдал 200 уток».</w:t>
      </w:r>
      <w:r w:rsidRPr="00C75BB8">
        <w:rPr>
          <w:rFonts w:ascii="Times New Roman" w:eastAsia="Times New Roman" w:hAnsi="Times New Roman" w:cs="Times New Roman"/>
          <w:color w:val="000000"/>
          <w:sz w:val="24"/>
          <w:szCs w:val="24"/>
          <w:lang w:eastAsia="ru-RU"/>
        </w:rPr>
        <w:t> В годы войны отстрелянную дичь солили и отправляли в р.п</w:t>
      </w:r>
      <w:proofErr w:type="gramStart"/>
      <w:r w:rsidRPr="00C75BB8">
        <w:rPr>
          <w:rFonts w:ascii="Times New Roman" w:eastAsia="Times New Roman" w:hAnsi="Times New Roman" w:cs="Times New Roman"/>
          <w:color w:val="000000"/>
          <w:sz w:val="24"/>
          <w:szCs w:val="24"/>
          <w:lang w:eastAsia="ru-RU"/>
        </w:rPr>
        <w:t>.Ч</w:t>
      </w:r>
      <w:proofErr w:type="gramEnd"/>
      <w:r w:rsidRPr="00C75BB8">
        <w:rPr>
          <w:rFonts w:ascii="Times New Roman" w:eastAsia="Times New Roman" w:hAnsi="Times New Roman" w:cs="Times New Roman"/>
          <w:color w:val="000000"/>
          <w:sz w:val="24"/>
          <w:szCs w:val="24"/>
          <w:lang w:eastAsia="ru-RU"/>
        </w:rPr>
        <w:t>аны, а затем на фронт.</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В 40-х годах в районе было много волков, они уничтожили не одну сотню овец в районе. Отец Вениамина, охотник – любитель, однажды даже привозил двух волчат домой, а позже их отправили в Новосибирский зоопарк. Охота на волков была тоже знакома Вени.</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Уже в 1946 году восемнадцатилетний парень был награжден Почётной грамотой Министерства заготовок Союза ССР Всесоюзного объединения «</w:t>
      </w:r>
      <w:proofErr w:type="spellStart"/>
      <w:r w:rsidRPr="00C75BB8">
        <w:rPr>
          <w:rFonts w:ascii="Times New Roman" w:eastAsia="Times New Roman" w:hAnsi="Times New Roman" w:cs="Times New Roman"/>
          <w:color w:val="000000"/>
          <w:sz w:val="24"/>
          <w:szCs w:val="24"/>
          <w:lang w:eastAsia="ru-RU"/>
        </w:rPr>
        <w:t>Заготживсырьё</w:t>
      </w:r>
      <w:proofErr w:type="spellEnd"/>
      <w:r w:rsidRPr="00C75BB8">
        <w:rPr>
          <w:rFonts w:ascii="Times New Roman" w:eastAsia="Times New Roman" w:hAnsi="Times New Roman" w:cs="Times New Roman"/>
          <w:color w:val="000000"/>
          <w:sz w:val="24"/>
          <w:szCs w:val="24"/>
          <w:lang w:eastAsia="ru-RU"/>
        </w:rPr>
        <w:t xml:space="preserve">», за достигнутые высокие показатели во Всесоюзном социалистическом соревновании охотников в сезоне 1945-1946 г., в 1947 году отмечен такой же грамотой за 1946-1947 г. Неоднократно награждался значками «Отличник охотничьего промысла». Гордостью молодого охотника были ружья, которые он получил за хорошие показатели промысла. Ещё до ухода в армию за достигнутые успехи он был награждён одностволкой, а  затем </w:t>
      </w:r>
      <w:proofErr w:type="spellStart"/>
      <w:r w:rsidRPr="00C75BB8">
        <w:rPr>
          <w:rFonts w:ascii="Times New Roman" w:eastAsia="Times New Roman" w:hAnsi="Times New Roman" w:cs="Times New Roman"/>
          <w:color w:val="000000"/>
          <w:sz w:val="24"/>
          <w:szCs w:val="24"/>
          <w:lang w:eastAsia="ru-RU"/>
        </w:rPr>
        <w:t>двухстволкой</w:t>
      </w:r>
      <w:proofErr w:type="spellEnd"/>
      <w:r w:rsidRPr="00C75BB8">
        <w:rPr>
          <w:rFonts w:ascii="Times New Roman" w:eastAsia="Times New Roman" w:hAnsi="Times New Roman" w:cs="Times New Roman"/>
          <w:color w:val="000000"/>
          <w:sz w:val="24"/>
          <w:szCs w:val="24"/>
          <w:lang w:eastAsia="ru-RU"/>
        </w:rPr>
        <w:t xml:space="preserve"> немецкого производства.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Атрибутом достатка и даже богатства можно считать красные хромовые сапоги, в которых щеголял Вениамин. Хромовым набором  (сшивать сапоги пришлось самим, чтобы подогнать под  размер ноги) он был отмечен за  хорошие  результаты добычи. Столь высоких результатов он добился  за </w:t>
      </w:r>
      <w:proofErr w:type="gramStart"/>
      <w:r w:rsidRPr="00C75BB8">
        <w:rPr>
          <w:rFonts w:ascii="Times New Roman" w:eastAsia="Times New Roman" w:hAnsi="Times New Roman" w:cs="Times New Roman"/>
          <w:color w:val="000000"/>
          <w:sz w:val="24"/>
          <w:szCs w:val="24"/>
          <w:lang w:eastAsia="ru-RU"/>
        </w:rPr>
        <w:t>какие</w:t>
      </w:r>
      <w:proofErr w:type="gramEnd"/>
      <w:r w:rsidRPr="00C75BB8">
        <w:rPr>
          <w:rFonts w:ascii="Times New Roman" w:eastAsia="Times New Roman" w:hAnsi="Times New Roman" w:cs="Times New Roman"/>
          <w:color w:val="000000"/>
          <w:sz w:val="24"/>
          <w:szCs w:val="24"/>
          <w:lang w:eastAsia="ru-RU"/>
        </w:rPr>
        <w:t xml:space="preserve"> – то 3 года. До  1948 года, по словам промысловика,   он заготовил более 2000 </w:t>
      </w:r>
      <w:proofErr w:type="spellStart"/>
      <w:r w:rsidRPr="00C75BB8">
        <w:rPr>
          <w:rFonts w:ascii="Times New Roman" w:eastAsia="Times New Roman" w:hAnsi="Times New Roman" w:cs="Times New Roman"/>
          <w:color w:val="000000"/>
          <w:sz w:val="24"/>
          <w:szCs w:val="24"/>
          <w:lang w:eastAsia="ru-RU"/>
        </w:rPr>
        <w:t>ондатров</w:t>
      </w:r>
      <w:proofErr w:type="spellEnd"/>
      <w:r w:rsidRPr="00C75BB8">
        <w:rPr>
          <w:rFonts w:ascii="Times New Roman" w:eastAsia="Times New Roman" w:hAnsi="Times New Roman" w:cs="Times New Roman"/>
          <w:color w:val="000000"/>
          <w:sz w:val="24"/>
          <w:szCs w:val="24"/>
          <w:lang w:eastAsia="ru-RU"/>
        </w:rPr>
        <w:t>. В те годы численность этих зверьков была очень высокая, ей способствовала, как тогда говорили, «большая вода», то есть глубоководные реки, озера и болота  нашего региона.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Только  за 1947-1948 промысловый год, установлено по сохранившимся ведомостям ондатрового хозяйства</w:t>
      </w:r>
      <w:r w:rsidRPr="00C75BB8">
        <w:rPr>
          <w:rFonts w:ascii="Times New Roman" w:eastAsia="Times New Roman" w:hAnsi="Times New Roman" w:cs="Times New Roman"/>
          <w:i/>
          <w:iCs/>
          <w:color w:val="000000"/>
          <w:sz w:val="24"/>
          <w:szCs w:val="24"/>
          <w:lang w:eastAsia="ru-RU"/>
        </w:rPr>
        <w:t xml:space="preserve">: </w:t>
      </w:r>
      <w:proofErr w:type="spellStart"/>
      <w:r w:rsidRPr="00C75BB8">
        <w:rPr>
          <w:rFonts w:ascii="Times New Roman" w:eastAsia="Times New Roman" w:hAnsi="Times New Roman" w:cs="Times New Roman"/>
          <w:i/>
          <w:iCs/>
          <w:color w:val="000000"/>
          <w:sz w:val="24"/>
          <w:szCs w:val="24"/>
          <w:lang w:eastAsia="ru-RU"/>
        </w:rPr>
        <w:t>ондатроловом</w:t>
      </w:r>
      <w:proofErr w:type="spellEnd"/>
      <w:r w:rsidRPr="00C75BB8">
        <w:rPr>
          <w:rFonts w:ascii="Times New Roman" w:eastAsia="Times New Roman" w:hAnsi="Times New Roman" w:cs="Times New Roman"/>
          <w:i/>
          <w:iCs/>
          <w:color w:val="000000"/>
          <w:sz w:val="24"/>
          <w:szCs w:val="24"/>
          <w:lang w:eastAsia="ru-RU"/>
        </w:rPr>
        <w:t xml:space="preserve"> Телепневым было выловлено 558 </w:t>
      </w:r>
      <w:proofErr w:type="spellStart"/>
      <w:r w:rsidRPr="00C75BB8">
        <w:rPr>
          <w:rFonts w:ascii="Times New Roman" w:eastAsia="Times New Roman" w:hAnsi="Times New Roman" w:cs="Times New Roman"/>
          <w:i/>
          <w:iCs/>
          <w:color w:val="000000"/>
          <w:sz w:val="24"/>
          <w:szCs w:val="24"/>
          <w:lang w:eastAsia="ru-RU"/>
        </w:rPr>
        <w:t>ондатров</w:t>
      </w:r>
      <w:proofErr w:type="spellEnd"/>
      <w:r w:rsidRPr="00C75BB8">
        <w:rPr>
          <w:rFonts w:ascii="Times New Roman" w:eastAsia="Times New Roman" w:hAnsi="Times New Roman" w:cs="Times New Roman"/>
          <w:i/>
          <w:iCs/>
          <w:color w:val="000000"/>
          <w:sz w:val="24"/>
          <w:szCs w:val="24"/>
          <w:lang w:eastAsia="ru-RU"/>
        </w:rPr>
        <w:t>, 1 хорь, 14 горностаев, 176 водяных крыс, 53 хомяка, заготовлено 46 кг</w:t>
      </w:r>
      <w:proofErr w:type="gramStart"/>
      <w:r w:rsidRPr="00C75BB8">
        <w:rPr>
          <w:rFonts w:ascii="Times New Roman" w:eastAsia="Times New Roman" w:hAnsi="Times New Roman" w:cs="Times New Roman"/>
          <w:i/>
          <w:iCs/>
          <w:color w:val="000000"/>
          <w:sz w:val="24"/>
          <w:szCs w:val="24"/>
          <w:lang w:eastAsia="ru-RU"/>
        </w:rPr>
        <w:t>.</w:t>
      </w:r>
      <w:proofErr w:type="gramEnd"/>
      <w:r w:rsidRPr="00C75BB8">
        <w:rPr>
          <w:rFonts w:ascii="Times New Roman" w:eastAsia="Times New Roman" w:hAnsi="Times New Roman" w:cs="Times New Roman"/>
          <w:i/>
          <w:iCs/>
          <w:color w:val="000000"/>
          <w:sz w:val="24"/>
          <w:szCs w:val="24"/>
          <w:lang w:eastAsia="ru-RU"/>
        </w:rPr>
        <w:t xml:space="preserve"> </w:t>
      </w:r>
      <w:proofErr w:type="gramStart"/>
      <w:r w:rsidRPr="00C75BB8">
        <w:rPr>
          <w:rFonts w:ascii="Times New Roman" w:eastAsia="Times New Roman" w:hAnsi="Times New Roman" w:cs="Times New Roman"/>
          <w:i/>
          <w:iCs/>
          <w:color w:val="000000"/>
          <w:sz w:val="24"/>
          <w:szCs w:val="24"/>
          <w:lang w:eastAsia="ru-RU"/>
        </w:rPr>
        <w:t>м</w:t>
      </w:r>
      <w:proofErr w:type="gramEnd"/>
      <w:r w:rsidRPr="00C75BB8">
        <w:rPr>
          <w:rFonts w:ascii="Times New Roman" w:eastAsia="Times New Roman" w:hAnsi="Times New Roman" w:cs="Times New Roman"/>
          <w:i/>
          <w:iCs/>
          <w:color w:val="000000"/>
          <w:sz w:val="24"/>
          <w:szCs w:val="24"/>
          <w:lang w:eastAsia="ru-RU"/>
        </w:rPr>
        <w:t>яса ондатры.</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В далёкие послевоенные годы охотники, по словам Вениамина Геннадьевича, неплохо зарабатывали. На вырученные от шкурок деньги они отоваривались хлебом, чаем, сахаром, хлопчаткой. Что считалось тогда большим дефицитом. Вениамин кормил не только себя, но и помогал своим родным.</w:t>
      </w:r>
      <w:r w:rsidRPr="00C75BB8">
        <w:rPr>
          <w:rFonts w:ascii="Times New Roman" w:eastAsia="Times New Roman" w:hAnsi="Times New Roman" w:cs="Times New Roman"/>
          <w:i/>
          <w:iCs/>
          <w:color w:val="000000"/>
          <w:sz w:val="24"/>
          <w:szCs w:val="24"/>
          <w:lang w:eastAsia="ru-RU"/>
        </w:rPr>
        <w:t> </w:t>
      </w:r>
      <w:r w:rsidRPr="00C75BB8">
        <w:rPr>
          <w:rFonts w:ascii="Times New Roman" w:eastAsia="Times New Roman" w:hAnsi="Times New Roman" w:cs="Times New Roman"/>
          <w:color w:val="000000"/>
          <w:sz w:val="24"/>
          <w:szCs w:val="24"/>
          <w:lang w:eastAsia="ru-RU"/>
        </w:rPr>
        <w:t>Будучи «денежным» человеком, он покупал себе охотничьи лыжи, а не выстрагивал себе их сам, как некоторые другие.</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Однако, для  получения денег, охотнику предстояло немало потрудиться - получить высококачественную шкуру, для этого её нужно было тщательно обезжирить и правильно высушить. Такая кропотливая работа была под силу не каждому.</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В 1948 году он поступил в Подмосковье (ст</w:t>
      </w:r>
      <w:proofErr w:type="gramStart"/>
      <w:r w:rsidRPr="00C75BB8">
        <w:rPr>
          <w:rFonts w:ascii="Times New Roman" w:eastAsia="Times New Roman" w:hAnsi="Times New Roman" w:cs="Times New Roman"/>
          <w:color w:val="000000"/>
          <w:sz w:val="24"/>
          <w:szCs w:val="24"/>
          <w:lang w:eastAsia="ru-RU"/>
        </w:rPr>
        <w:t>.С</w:t>
      </w:r>
      <w:proofErr w:type="gramEnd"/>
      <w:r w:rsidRPr="00C75BB8">
        <w:rPr>
          <w:rFonts w:ascii="Times New Roman" w:eastAsia="Times New Roman" w:hAnsi="Times New Roman" w:cs="Times New Roman"/>
          <w:color w:val="000000"/>
          <w:sz w:val="24"/>
          <w:szCs w:val="24"/>
          <w:lang w:eastAsia="ru-RU"/>
        </w:rPr>
        <w:t xml:space="preserve">ходня) в Московский </w:t>
      </w:r>
      <w:proofErr w:type="spellStart"/>
      <w:r w:rsidRPr="00C75BB8">
        <w:rPr>
          <w:rFonts w:ascii="Times New Roman" w:eastAsia="Times New Roman" w:hAnsi="Times New Roman" w:cs="Times New Roman"/>
          <w:color w:val="000000"/>
          <w:sz w:val="24"/>
          <w:szCs w:val="24"/>
          <w:lang w:eastAsia="ru-RU"/>
        </w:rPr>
        <w:t>зоотехникум</w:t>
      </w:r>
      <w:proofErr w:type="spellEnd"/>
      <w:r w:rsidRPr="00C75BB8">
        <w:rPr>
          <w:rFonts w:ascii="Times New Roman" w:eastAsia="Times New Roman" w:hAnsi="Times New Roman" w:cs="Times New Roman"/>
          <w:color w:val="000000"/>
          <w:sz w:val="24"/>
          <w:szCs w:val="24"/>
          <w:lang w:eastAsia="ru-RU"/>
        </w:rPr>
        <w:t xml:space="preserve">. Через 2 года учёбы молодого зоотехника - зверовода забрали в армию. Он служил </w:t>
      </w:r>
      <w:r w:rsidRPr="00C75BB8">
        <w:rPr>
          <w:rFonts w:ascii="Times New Roman" w:eastAsia="Times New Roman" w:hAnsi="Times New Roman" w:cs="Times New Roman"/>
          <w:color w:val="000000"/>
          <w:sz w:val="24"/>
          <w:szCs w:val="24"/>
          <w:lang w:eastAsia="ru-RU"/>
        </w:rPr>
        <w:lastRenderedPageBreak/>
        <w:t xml:space="preserve">мотористом в Псковском десантном полку в Калининградской области.    После службы  вернулся в техникум, который благополучно закончил.  В 1953 году назначен охотоведом Саргатского ондатрового </w:t>
      </w:r>
      <w:proofErr w:type="spellStart"/>
      <w:r w:rsidRPr="00C75BB8">
        <w:rPr>
          <w:rFonts w:ascii="Times New Roman" w:eastAsia="Times New Roman" w:hAnsi="Times New Roman" w:cs="Times New Roman"/>
          <w:color w:val="000000"/>
          <w:sz w:val="24"/>
          <w:szCs w:val="24"/>
          <w:lang w:eastAsia="ru-RU"/>
        </w:rPr>
        <w:t>промхоза</w:t>
      </w:r>
      <w:proofErr w:type="spellEnd"/>
      <w:r w:rsidRPr="00C75BB8">
        <w:rPr>
          <w:rFonts w:ascii="Times New Roman" w:eastAsia="Times New Roman" w:hAnsi="Times New Roman" w:cs="Times New Roman"/>
          <w:color w:val="000000"/>
          <w:sz w:val="24"/>
          <w:szCs w:val="24"/>
          <w:lang w:eastAsia="ru-RU"/>
        </w:rPr>
        <w:t xml:space="preserve"> Омской области,  а  в 1954  году Вениамин Геннадьевич принят охотоведом Венгеровского государственного ондатрового хозяйства.  </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Теперь уже его главная задача была не в добыче пушнины,  а в охране братьев наших меньших, разведении и акклиматизации  животных на подведомственных ему территориях.</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Молодой специалист ездил в тайгу, в Северный район, заготавливать лес для обустройства зверофермы, ему были знакомы все обитатели лесов, озёр и болот  </w:t>
      </w:r>
      <w:proofErr w:type="spellStart"/>
      <w:r w:rsidRPr="00C75BB8">
        <w:rPr>
          <w:rFonts w:ascii="Times New Roman" w:eastAsia="Times New Roman" w:hAnsi="Times New Roman" w:cs="Times New Roman"/>
          <w:color w:val="000000"/>
          <w:sz w:val="24"/>
          <w:szCs w:val="24"/>
          <w:lang w:eastAsia="ru-RU"/>
        </w:rPr>
        <w:t>Кыштовского</w:t>
      </w:r>
      <w:proofErr w:type="spellEnd"/>
      <w:r w:rsidRPr="00C75BB8">
        <w:rPr>
          <w:rFonts w:ascii="Times New Roman" w:eastAsia="Times New Roman" w:hAnsi="Times New Roman" w:cs="Times New Roman"/>
          <w:color w:val="000000"/>
          <w:sz w:val="24"/>
          <w:szCs w:val="24"/>
          <w:lang w:eastAsia="ru-RU"/>
        </w:rPr>
        <w:t xml:space="preserve">, </w:t>
      </w:r>
      <w:proofErr w:type="spellStart"/>
      <w:r w:rsidRPr="00C75BB8">
        <w:rPr>
          <w:rFonts w:ascii="Times New Roman" w:eastAsia="Times New Roman" w:hAnsi="Times New Roman" w:cs="Times New Roman"/>
          <w:color w:val="000000"/>
          <w:sz w:val="24"/>
          <w:szCs w:val="24"/>
          <w:lang w:eastAsia="ru-RU"/>
        </w:rPr>
        <w:t>Чановского</w:t>
      </w:r>
      <w:proofErr w:type="spellEnd"/>
      <w:r w:rsidRPr="00C75BB8">
        <w:rPr>
          <w:rFonts w:ascii="Times New Roman" w:eastAsia="Times New Roman" w:hAnsi="Times New Roman" w:cs="Times New Roman"/>
          <w:color w:val="000000"/>
          <w:sz w:val="24"/>
          <w:szCs w:val="24"/>
          <w:lang w:eastAsia="ru-RU"/>
        </w:rPr>
        <w:t xml:space="preserve"> районов.</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С 1958 года в районе  началась акклиматизация пушного зверя – бобра. Первые выпуски были произведены в реки </w:t>
      </w:r>
      <w:proofErr w:type="spellStart"/>
      <w:r w:rsidRPr="00C75BB8">
        <w:rPr>
          <w:rFonts w:ascii="Times New Roman" w:eastAsia="Times New Roman" w:hAnsi="Times New Roman" w:cs="Times New Roman"/>
          <w:color w:val="000000"/>
          <w:sz w:val="24"/>
          <w:szCs w:val="24"/>
          <w:lang w:eastAsia="ru-RU"/>
        </w:rPr>
        <w:t>Тартас</w:t>
      </w:r>
      <w:proofErr w:type="spellEnd"/>
      <w:r w:rsidRPr="00C75BB8">
        <w:rPr>
          <w:rFonts w:ascii="Times New Roman" w:eastAsia="Times New Roman" w:hAnsi="Times New Roman" w:cs="Times New Roman"/>
          <w:color w:val="000000"/>
          <w:sz w:val="24"/>
          <w:szCs w:val="24"/>
          <w:lang w:eastAsia="ru-RU"/>
        </w:rPr>
        <w:t xml:space="preserve"> и Тару (Северного района).</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В 1963 году Вениамину Геннадьевичу доверили вывозить из Брянской области  бобров в наш регион. Целую </w:t>
      </w:r>
      <w:proofErr w:type="gramStart"/>
      <w:r w:rsidRPr="00C75BB8">
        <w:rPr>
          <w:rFonts w:ascii="Times New Roman" w:eastAsia="Times New Roman" w:hAnsi="Times New Roman" w:cs="Times New Roman"/>
          <w:color w:val="000000"/>
          <w:sz w:val="24"/>
          <w:szCs w:val="24"/>
          <w:lang w:eastAsia="ru-RU"/>
        </w:rPr>
        <w:t>неделю</w:t>
      </w:r>
      <w:proofErr w:type="gramEnd"/>
      <w:r w:rsidRPr="00C75BB8">
        <w:rPr>
          <w:rFonts w:ascii="Times New Roman" w:eastAsia="Times New Roman" w:hAnsi="Times New Roman" w:cs="Times New Roman"/>
          <w:color w:val="000000"/>
          <w:sz w:val="24"/>
          <w:szCs w:val="24"/>
          <w:lang w:eastAsia="ru-RU"/>
        </w:rPr>
        <w:t xml:space="preserve"> осенью ехали белорусские звери по железной дороге под его присмотром. Как рассказывал охотовед: </w:t>
      </w:r>
      <w:r w:rsidRPr="00C75BB8">
        <w:rPr>
          <w:rFonts w:ascii="Times New Roman" w:eastAsia="Times New Roman" w:hAnsi="Times New Roman" w:cs="Times New Roman"/>
          <w:i/>
          <w:iCs/>
          <w:color w:val="000000"/>
          <w:sz w:val="24"/>
          <w:szCs w:val="24"/>
          <w:lang w:eastAsia="ru-RU"/>
        </w:rPr>
        <w:t>«Весь день они спят, подняв лапки сверху, а ночью грызут прутья осины».</w:t>
      </w:r>
      <w:r w:rsidRPr="00C75BB8">
        <w:rPr>
          <w:rFonts w:ascii="Times New Roman" w:eastAsia="Times New Roman" w:hAnsi="Times New Roman" w:cs="Times New Roman"/>
          <w:color w:val="000000"/>
          <w:sz w:val="24"/>
          <w:szCs w:val="24"/>
          <w:lang w:eastAsia="ru-RU"/>
        </w:rPr>
        <w:t>    </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Что интересно, прутья осины, ивы, складывали в металлические корыта и заливали их водой, тем самым создавали животным условия, близкие </w:t>
      </w:r>
      <w:proofErr w:type="gramStart"/>
      <w:r w:rsidRPr="00C75BB8">
        <w:rPr>
          <w:rFonts w:ascii="Times New Roman" w:eastAsia="Times New Roman" w:hAnsi="Times New Roman" w:cs="Times New Roman"/>
          <w:color w:val="000000"/>
          <w:sz w:val="24"/>
          <w:szCs w:val="24"/>
          <w:lang w:eastAsia="ru-RU"/>
        </w:rPr>
        <w:t>к</w:t>
      </w:r>
      <w:proofErr w:type="gramEnd"/>
      <w:r w:rsidRPr="00C75BB8">
        <w:rPr>
          <w:rFonts w:ascii="Times New Roman" w:eastAsia="Times New Roman" w:hAnsi="Times New Roman" w:cs="Times New Roman"/>
          <w:color w:val="000000"/>
          <w:sz w:val="24"/>
          <w:szCs w:val="24"/>
          <w:lang w:eastAsia="ru-RU"/>
        </w:rPr>
        <w:t xml:space="preserve"> природным. Все бобры были доставлены живыми и здоровыми. Животных выпустили  в реки </w:t>
      </w:r>
      <w:proofErr w:type="spellStart"/>
      <w:r w:rsidRPr="00C75BB8">
        <w:rPr>
          <w:rFonts w:ascii="Times New Roman" w:eastAsia="Times New Roman" w:hAnsi="Times New Roman" w:cs="Times New Roman"/>
          <w:color w:val="000000"/>
          <w:sz w:val="24"/>
          <w:szCs w:val="24"/>
          <w:lang w:eastAsia="ru-RU"/>
        </w:rPr>
        <w:t>Уй</w:t>
      </w:r>
      <w:proofErr w:type="spellEnd"/>
      <w:r w:rsidRPr="00C75BB8">
        <w:rPr>
          <w:rFonts w:ascii="Times New Roman" w:eastAsia="Times New Roman" w:hAnsi="Times New Roman" w:cs="Times New Roman"/>
          <w:color w:val="000000"/>
          <w:sz w:val="24"/>
          <w:szCs w:val="24"/>
          <w:lang w:eastAsia="ru-RU"/>
        </w:rPr>
        <w:t xml:space="preserve">, Чека и </w:t>
      </w:r>
      <w:proofErr w:type="spellStart"/>
      <w:r w:rsidRPr="00C75BB8">
        <w:rPr>
          <w:rFonts w:ascii="Times New Roman" w:eastAsia="Times New Roman" w:hAnsi="Times New Roman" w:cs="Times New Roman"/>
          <w:color w:val="000000"/>
          <w:sz w:val="24"/>
          <w:szCs w:val="24"/>
          <w:lang w:eastAsia="ru-RU"/>
        </w:rPr>
        <w:t>Майзас</w:t>
      </w:r>
      <w:proofErr w:type="spellEnd"/>
      <w:r w:rsidRPr="00C75BB8">
        <w:rPr>
          <w:rFonts w:ascii="Times New Roman" w:eastAsia="Times New Roman" w:hAnsi="Times New Roman" w:cs="Times New Roman"/>
          <w:color w:val="000000"/>
          <w:sz w:val="24"/>
          <w:szCs w:val="24"/>
          <w:lang w:eastAsia="ru-RU"/>
        </w:rPr>
        <w:t>  </w:t>
      </w:r>
      <w:proofErr w:type="spellStart"/>
      <w:r w:rsidRPr="00C75BB8">
        <w:rPr>
          <w:rFonts w:ascii="Times New Roman" w:eastAsia="Times New Roman" w:hAnsi="Times New Roman" w:cs="Times New Roman"/>
          <w:color w:val="000000"/>
          <w:sz w:val="24"/>
          <w:szCs w:val="24"/>
          <w:lang w:eastAsia="ru-RU"/>
        </w:rPr>
        <w:t>Кыштовского</w:t>
      </w:r>
      <w:proofErr w:type="spellEnd"/>
      <w:r w:rsidRPr="00C75BB8">
        <w:rPr>
          <w:rFonts w:ascii="Times New Roman" w:eastAsia="Times New Roman" w:hAnsi="Times New Roman" w:cs="Times New Roman"/>
          <w:color w:val="000000"/>
          <w:sz w:val="24"/>
          <w:szCs w:val="24"/>
          <w:lang w:eastAsia="ru-RU"/>
        </w:rPr>
        <w:t xml:space="preserve"> района. Бобры, как и </w:t>
      </w:r>
      <w:proofErr w:type="gramStart"/>
      <w:r w:rsidRPr="00C75BB8">
        <w:rPr>
          <w:rFonts w:ascii="Times New Roman" w:eastAsia="Times New Roman" w:hAnsi="Times New Roman" w:cs="Times New Roman"/>
          <w:color w:val="000000"/>
          <w:sz w:val="24"/>
          <w:szCs w:val="24"/>
          <w:lang w:eastAsia="ru-RU"/>
        </w:rPr>
        <w:t>ондатра</w:t>
      </w:r>
      <w:proofErr w:type="gramEnd"/>
      <w:r w:rsidRPr="00C75BB8">
        <w:rPr>
          <w:rFonts w:ascii="Times New Roman" w:eastAsia="Times New Roman" w:hAnsi="Times New Roman" w:cs="Times New Roman"/>
          <w:color w:val="000000"/>
          <w:sz w:val="24"/>
          <w:szCs w:val="24"/>
          <w:lang w:eastAsia="ru-RU"/>
        </w:rPr>
        <w:t xml:space="preserve"> достаточно быстро расселились по </w:t>
      </w:r>
      <w:proofErr w:type="spellStart"/>
      <w:r w:rsidRPr="00C75BB8">
        <w:rPr>
          <w:rFonts w:ascii="Times New Roman" w:eastAsia="Times New Roman" w:hAnsi="Times New Roman" w:cs="Times New Roman"/>
          <w:color w:val="000000"/>
          <w:sz w:val="24"/>
          <w:szCs w:val="24"/>
          <w:lang w:eastAsia="ru-RU"/>
        </w:rPr>
        <w:t>Кыштовскому</w:t>
      </w:r>
      <w:proofErr w:type="spellEnd"/>
      <w:r w:rsidRPr="00C75BB8">
        <w:rPr>
          <w:rFonts w:ascii="Times New Roman" w:eastAsia="Times New Roman" w:hAnsi="Times New Roman" w:cs="Times New Roman"/>
          <w:color w:val="000000"/>
          <w:sz w:val="24"/>
          <w:szCs w:val="24"/>
          <w:lang w:eastAsia="ru-RU"/>
        </w:rPr>
        <w:t xml:space="preserve"> и Венгеровскому району.</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В 1965 году  Вениамин Геннадьевич поступил и учился заочно в Новосибирском  институте советской кооперативной торговли, но продолжал трудиться  в промысловом хозяйстве.</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5 лет Вениамин Геннадьевич отработал </w:t>
      </w:r>
      <w:proofErr w:type="spellStart"/>
      <w:r w:rsidRPr="00C75BB8">
        <w:rPr>
          <w:rFonts w:ascii="Times New Roman" w:eastAsia="Times New Roman" w:hAnsi="Times New Roman" w:cs="Times New Roman"/>
          <w:color w:val="000000"/>
          <w:sz w:val="24"/>
          <w:szCs w:val="24"/>
          <w:lang w:eastAsia="ru-RU"/>
        </w:rPr>
        <w:t>райинспектором</w:t>
      </w:r>
      <w:proofErr w:type="spellEnd"/>
      <w:r w:rsidRPr="00C75BB8">
        <w:rPr>
          <w:rFonts w:ascii="Times New Roman" w:eastAsia="Times New Roman" w:hAnsi="Times New Roman" w:cs="Times New Roman"/>
          <w:color w:val="000000"/>
          <w:sz w:val="24"/>
          <w:szCs w:val="24"/>
          <w:lang w:eastAsia="ru-RU"/>
        </w:rPr>
        <w:t xml:space="preserve"> </w:t>
      </w:r>
      <w:proofErr w:type="spellStart"/>
      <w:r w:rsidRPr="00C75BB8">
        <w:rPr>
          <w:rFonts w:ascii="Times New Roman" w:eastAsia="Times New Roman" w:hAnsi="Times New Roman" w:cs="Times New Roman"/>
          <w:color w:val="000000"/>
          <w:sz w:val="24"/>
          <w:szCs w:val="24"/>
          <w:lang w:eastAsia="ru-RU"/>
        </w:rPr>
        <w:t>Госстатистики</w:t>
      </w:r>
      <w:proofErr w:type="spellEnd"/>
      <w:r w:rsidRPr="00C75BB8">
        <w:rPr>
          <w:rFonts w:ascii="Times New Roman" w:eastAsia="Times New Roman" w:hAnsi="Times New Roman" w:cs="Times New Roman"/>
          <w:color w:val="000000"/>
          <w:sz w:val="24"/>
          <w:szCs w:val="24"/>
          <w:lang w:eastAsia="ru-RU"/>
        </w:rPr>
        <w:t xml:space="preserve"> Венгеровского района. Но прежняя работа не отпускала. И вновь он старший охотовед </w:t>
      </w:r>
      <w:proofErr w:type="spellStart"/>
      <w:r w:rsidRPr="00C75BB8">
        <w:rPr>
          <w:rFonts w:ascii="Times New Roman" w:eastAsia="Times New Roman" w:hAnsi="Times New Roman" w:cs="Times New Roman"/>
          <w:color w:val="000000"/>
          <w:sz w:val="24"/>
          <w:szCs w:val="24"/>
          <w:lang w:eastAsia="ru-RU"/>
        </w:rPr>
        <w:t>госпромхоза</w:t>
      </w:r>
      <w:proofErr w:type="spellEnd"/>
      <w:r w:rsidRPr="00C75BB8">
        <w:rPr>
          <w:rFonts w:ascii="Times New Roman" w:eastAsia="Times New Roman" w:hAnsi="Times New Roman" w:cs="Times New Roman"/>
          <w:color w:val="000000"/>
          <w:sz w:val="24"/>
          <w:szCs w:val="24"/>
          <w:lang w:eastAsia="ru-RU"/>
        </w:rPr>
        <w:t xml:space="preserve"> «Таёжный».</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С 1983 по 1987 год он трудился экономистом в управлении сельского хозяйства. Даже уйдя на заслуженный отдых, с 1991 по 1998 годы  работал сторожем в Венгеровском райвоенкомате.</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 xml:space="preserve">На протяжении всей деятельности Вениамин Геннадьевич неоднократно награждался денежными премиями за перевыполнение плана пушных заготовок,  ему были объявлены благодарности за образцовые показатели в работе. Вениамин Геннадьевич не только охотник, но и рыбак со стажем. В </w:t>
      </w:r>
      <w:proofErr w:type="gramStart"/>
      <w:r w:rsidRPr="00C75BB8">
        <w:rPr>
          <w:rFonts w:ascii="Times New Roman" w:eastAsia="Times New Roman" w:hAnsi="Times New Roman" w:cs="Times New Roman"/>
          <w:color w:val="000000"/>
          <w:sz w:val="24"/>
          <w:szCs w:val="24"/>
          <w:lang w:eastAsia="ru-RU"/>
        </w:rPr>
        <w:t>свои</w:t>
      </w:r>
      <w:proofErr w:type="gramEnd"/>
      <w:r w:rsidRPr="00C75BB8">
        <w:rPr>
          <w:rFonts w:ascii="Times New Roman" w:eastAsia="Times New Roman" w:hAnsi="Times New Roman" w:cs="Times New Roman"/>
          <w:color w:val="000000"/>
          <w:sz w:val="24"/>
          <w:szCs w:val="24"/>
          <w:lang w:eastAsia="ru-RU"/>
        </w:rPr>
        <w:t xml:space="preserve"> 85 лет он с удовольствием радует своих близких свежей рыбкой. А с какой теплотой он рассказывает о том, как запускали пелядь в озеро </w:t>
      </w:r>
      <w:proofErr w:type="spellStart"/>
      <w:r w:rsidRPr="00C75BB8">
        <w:rPr>
          <w:rFonts w:ascii="Times New Roman" w:eastAsia="Times New Roman" w:hAnsi="Times New Roman" w:cs="Times New Roman"/>
          <w:color w:val="000000"/>
          <w:sz w:val="24"/>
          <w:szCs w:val="24"/>
          <w:lang w:eastAsia="ru-RU"/>
        </w:rPr>
        <w:t>Байдово</w:t>
      </w:r>
      <w:proofErr w:type="spellEnd"/>
      <w:r w:rsidRPr="00C75BB8">
        <w:rPr>
          <w:rFonts w:ascii="Times New Roman" w:eastAsia="Times New Roman" w:hAnsi="Times New Roman" w:cs="Times New Roman"/>
          <w:color w:val="000000"/>
          <w:sz w:val="24"/>
          <w:szCs w:val="24"/>
          <w:lang w:eastAsia="ru-RU"/>
        </w:rPr>
        <w:t xml:space="preserve">, разводили карпа на озере </w:t>
      </w:r>
      <w:proofErr w:type="spellStart"/>
      <w:r w:rsidRPr="00C75BB8">
        <w:rPr>
          <w:rFonts w:ascii="Times New Roman" w:eastAsia="Times New Roman" w:hAnsi="Times New Roman" w:cs="Times New Roman"/>
          <w:color w:val="000000"/>
          <w:sz w:val="24"/>
          <w:szCs w:val="24"/>
          <w:lang w:eastAsia="ru-RU"/>
        </w:rPr>
        <w:t>Сибирцевское</w:t>
      </w:r>
      <w:proofErr w:type="spellEnd"/>
      <w:r w:rsidRPr="00C75BB8">
        <w:rPr>
          <w:rFonts w:ascii="Times New Roman" w:eastAsia="Times New Roman" w:hAnsi="Times New Roman" w:cs="Times New Roman"/>
          <w:color w:val="000000"/>
          <w:sz w:val="24"/>
          <w:szCs w:val="24"/>
          <w:lang w:eastAsia="ru-RU"/>
        </w:rPr>
        <w:t xml:space="preserve"> недалеко от с</w:t>
      </w:r>
      <w:proofErr w:type="gramStart"/>
      <w:r w:rsidRPr="00C75BB8">
        <w:rPr>
          <w:rFonts w:ascii="Times New Roman" w:eastAsia="Times New Roman" w:hAnsi="Times New Roman" w:cs="Times New Roman"/>
          <w:color w:val="000000"/>
          <w:sz w:val="24"/>
          <w:szCs w:val="24"/>
          <w:lang w:eastAsia="ru-RU"/>
        </w:rPr>
        <w:t>.В</w:t>
      </w:r>
      <w:proofErr w:type="gramEnd"/>
      <w:r w:rsidRPr="00C75BB8">
        <w:rPr>
          <w:rFonts w:ascii="Times New Roman" w:eastAsia="Times New Roman" w:hAnsi="Times New Roman" w:cs="Times New Roman"/>
          <w:color w:val="000000"/>
          <w:sz w:val="24"/>
          <w:szCs w:val="24"/>
          <w:lang w:eastAsia="ru-RU"/>
        </w:rPr>
        <w:t>енгерово, заготавливали орехи и клюкву в тайге.</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Именно такие труженики, как Телепнев Вениамин Геннадьевич - наша гордость, их опыт и трудолюбие – пример для подражания молодому поколению.</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r w:rsidRPr="00C75BB8">
        <w:rPr>
          <w:rFonts w:ascii="Times New Roman" w:eastAsia="Times New Roman" w:hAnsi="Times New Roman" w:cs="Times New Roman"/>
          <w:color w:val="000000"/>
          <w:sz w:val="24"/>
          <w:szCs w:val="24"/>
          <w:lang w:eastAsia="ru-RU"/>
        </w:rPr>
        <w:t>(Ф.32, Оп.1, Д.6, Оп.2, Ф.129, Оп.1, Д.1г.</w:t>
      </w:r>
      <w:proofErr w:type="gramStart"/>
      <w:r w:rsidRPr="00C75BB8">
        <w:rPr>
          <w:rFonts w:ascii="Times New Roman" w:eastAsia="Times New Roman" w:hAnsi="Times New Roman" w:cs="Times New Roman"/>
          <w:color w:val="000000"/>
          <w:sz w:val="24"/>
          <w:szCs w:val="24"/>
          <w:lang w:eastAsia="ru-RU"/>
        </w:rPr>
        <w:t xml:space="preserve"> )</w:t>
      </w:r>
      <w:proofErr w:type="gramEnd"/>
      <w:r w:rsidRPr="00C75BB8">
        <w:rPr>
          <w:rFonts w:ascii="Times New Roman" w:eastAsia="Times New Roman" w:hAnsi="Times New Roman" w:cs="Times New Roman"/>
          <w:color w:val="000000"/>
          <w:sz w:val="24"/>
          <w:szCs w:val="24"/>
          <w:lang w:eastAsia="ru-RU"/>
        </w:rPr>
        <w:t> </w:t>
      </w:r>
    </w:p>
    <w:p w:rsidR="00C75BB8" w:rsidRPr="00C75BB8" w:rsidRDefault="00C75BB8" w:rsidP="00C75BB8">
      <w:pPr>
        <w:shd w:val="clear" w:color="auto" w:fill="FFFFFF"/>
        <w:spacing w:after="0" w:line="252" w:lineRule="atLeast"/>
        <w:jc w:val="both"/>
        <w:rPr>
          <w:rFonts w:ascii="Times New Roman" w:eastAsia="Times New Roman" w:hAnsi="Times New Roman" w:cs="Times New Roman"/>
          <w:color w:val="000000"/>
          <w:sz w:val="24"/>
          <w:szCs w:val="24"/>
          <w:lang w:eastAsia="ru-RU"/>
        </w:rPr>
      </w:pPr>
      <w:proofErr w:type="spellStart"/>
      <w:r w:rsidRPr="00C75BB8">
        <w:rPr>
          <w:rFonts w:ascii="Times New Roman" w:eastAsia="Times New Roman" w:hAnsi="Times New Roman" w:cs="Times New Roman"/>
          <w:color w:val="000000"/>
          <w:sz w:val="24"/>
          <w:szCs w:val="24"/>
          <w:lang w:eastAsia="ru-RU"/>
        </w:rPr>
        <w:t>Плетенкина</w:t>
      </w:r>
      <w:proofErr w:type="spellEnd"/>
      <w:r w:rsidRPr="00C75BB8">
        <w:rPr>
          <w:rFonts w:ascii="Times New Roman" w:eastAsia="Times New Roman" w:hAnsi="Times New Roman" w:cs="Times New Roman"/>
          <w:color w:val="000000"/>
          <w:sz w:val="24"/>
          <w:szCs w:val="24"/>
          <w:lang w:eastAsia="ru-RU"/>
        </w:rPr>
        <w:t xml:space="preserve"> Н.Н., начальник отдела архивной службы</w:t>
      </w:r>
    </w:p>
    <w:p w:rsidR="00E816FA" w:rsidRDefault="00E816FA"/>
    <w:sectPr w:rsidR="00E816FA" w:rsidSect="00E816F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75BB8"/>
    <w:rsid w:val="00000405"/>
    <w:rsid w:val="00000A2E"/>
    <w:rsid w:val="00001559"/>
    <w:rsid w:val="000017D4"/>
    <w:rsid w:val="000020ED"/>
    <w:rsid w:val="0000315A"/>
    <w:rsid w:val="00003924"/>
    <w:rsid w:val="0000395E"/>
    <w:rsid w:val="00003D4A"/>
    <w:rsid w:val="000054F5"/>
    <w:rsid w:val="000060BE"/>
    <w:rsid w:val="00006E5E"/>
    <w:rsid w:val="0000757D"/>
    <w:rsid w:val="00010DB6"/>
    <w:rsid w:val="000118B9"/>
    <w:rsid w:val="0001198D"/>
    <w:rsid w:val="00011C9F"/>
    <w:rsid w:val="00011DDA"/>
    <w:rsid w:val="000120A6"/>
    <w:rsid w:val="000122CC"/>
    <w:rsid w:val="00013381"/>
    <w:rsid w:val="0001410A"/>
    <w:rsid w:val="000150CD"/>
    <w:rsid w:val="00015705"/>
    <w:rsid w:val="00017F1C"/>
    <w:rsid w:val="00020D6C"/>
    <w:rsid w:val="0002366E"/>
    <w:rsid w:val="00024614"/>
    <w:rsid w:val="00024C0A"/>
    <w:rsid w:val="00025BBD"/>
    <w:rsid w:val="000267DA"/>
    <w:rsid w:val="0003180C"/>
    <w:rsid w:val="000318EF"/>
    <w:rsid w:val="00031FE5"/>
    <w:rsid w:val="00032376"/>
    <w:rsid w:val="00034ABD"/>
    <w:rsid w:val="000358FE"/>
    <w:rsid w:val="00036EA1"/>
    <w:rsid w:val="000379AE"/>
    <w:rsid w:val="00042ECB"/>
    <w:rsid w:val="000433CF"/>
    <w:rsid w:val="000454C6"/>
    <w:rsid w:val="00046801"/>
    <w:rsid w:val="000471C9"/>
    <w:rsid w:val="00047D66"/>
    <w:rsid w:val="00050FC3"/>
    <w:rsid w:val="00051484"/>
    <w:rsid w:val="0005170A"/>
    <w:rsid w:val="000521E7"/>
    <w:rsid w:val="0005504A"/>
    <w:rsid w:val="00055959"/>
    <w:rsid w:val="000566B2"/>
    <w:rsid w:val="00057E47"/>
    <w:rsid w:val="000603DE"/>
    <w:rsid w:val="000604BF"/>
    <w:rsid w:val="0006084D"/>
    <w:rsid w:val="0006098F"/>
    <w:rsid w:val="00060A81"/>
    <w:rsid w:val="0006173F"/>
    <w:rsid w:val="00061D5B"/>
    <w:rsid w:val="00062A71"/>
    <w:rsid w:val="00062E35"/>
    <w:rsid w:val="000632FB"/>
    <w:rsid w:val="00063A16"/>
    <w:rsid w:val="00064E50"/>
    <w:rsid w:val="00065166"/>
    <w:rsid w:val="000658F6"/>
    <w:rsid w:val="00065A5A"/>
    <w:rsid w:val="00066A3C"/>
    <w:rsid w:val="00067070"/>
    <w:rsid w:val="000670E4"/>
    <w:rsid w:val="00070799"/>
    <w:rsid w:val="000719ED"/>
    <w:rsid w:val="00072101"/>
    <w:rsid w:val="000726AF"/>
    <w:rsid w:val="0007350F"/>
    <w:rsid w:val="000749D7"/>
    <w:rsid w:val="00074C3A"/>
    <w:rsid w:val="00075708"/>
    <w:rsid w:val="00075DA6"/>
    <w:rsid w:val="00076C3A"/>
    <w:rsid w:val="0007799B"/>
    <w:rsid w:val="000801A9"/>
    <w:rsid w:val="0008179B"/>
    <w:rsid w:val="00081A37"/>
    <w:rsid w:val="00082016"/>
    <w:rsid w:val="00082821"/>
    <w:rsid w:val="00083CA4"/>
    <w:rsid w:val="00083DDE"/>
    <w:rsid w:val="000905F1"/>
    <w:rsid w:val="00090613"/>
    <w:rsid w:val="000909C3"/>
    <w:rsid w:val="00091EBE"/>
    <w:rsid w:val="00093692"/>
    <w:rsid w:val="00094323"/>
    <w:rsid w:val="00094A24"/>
    <w:rsid w:val="00095445"/>
    <w:rsid w:val="0009544C"/>
    <w:rsid w:val="00095476"/>
    <w:rsid w:val="000961C5"/>
    <w:rsid w:val="000971F0"/>
    <w:rsid w:val="000972FE"/>
    <w:rsid w:val="0009795D"/>
    <w:rsid w:val="000A02B1"/>
    <w:rsid w:val="000A03B2"/>
    <w:rsid w:val="000A0DBB"/>
    <w:rsid w:val="000A2178"/>
    <w:rsid w:val="000A230F"/>
    <w:rsid w:val="000A2D01"/>
    <w:rsid w:val="000A2FA6"/>
    <w:rsid w:val="000A331D"/>
    <w:rsid w:val="000A3514"/>
    <w:rsid w:val="000A3532"/>
    <w:rsid w:val="000A480D"/>
    <w:rsid w:val="000A5269"/>
    <w:rsid w:val="000A6039"/>
    <w:rsid w:val="000A6D56"/>
    <w:rsid w:val="000B30EC"/>
    <w:rsid w:val="000B3FDE"/>
    <w:rsid w:val="000B43AD"/>
    <w:rsid w:val="000B5A25"/>
    <w:rsid w:val="000B773D"/>
    <w:rsid w:val="000B7D69"/>
    <w:rsid w:val="000C0241"/>
    <w:rsid w:val="000C2821"/>
    <w:rsid w:val="000C313D"/>
    <w:rsid w:val="000C3265"/>
    <w:rsid w:val="000C3D75"/>
    <w:rsid w:val="000C52A6"/>
    <w:rsid w:val="000C54EB"/>
    <w:rsid w:val="000C6734"/>
    <w:rsid w:val="000C6BA6"/>
    <w:rsid w:val="000C7B76"/>
    <w:rsid w:val="000C7F59"/>
    <w:rsid w:val="000D0397"/>
    <w:rsid w:val="000D0E1E"/>
    <w:rsid w:val="000D109C"/>
    <w:rsid w:val="000D1CEE"/>
    <w:rsid w:val="000D1DFE"/>
    <w:rsid w:val="000D2BFD"/>
    <w:rsid w:val="000D3876"/>
    <w:rsid w:val="000D4ABE"/>
    <w:rsid w:val="000D4EA1"/>
    <w:rsid w:val="000D56FE"/>
    <w:rsid w:val="000D59AF"/>
    <w:rsid w:val="000D5B4C"/>
    <w:rsid w:val="000D6EFF"/>
    <w:rsid w:val="000E082A"/>
    <w:rsid w:val="000E0A78"/>
    <w:rsid w:val="000E11DF"/>
    <w:rsid w:val="000E1932"/>
    <w:rsid w:val="000E1DC9"/>
    <w:rsid w:val="000E3BAB"/>
    <w:rsid w:val="000E5046"/>
    <w:rsid w:val="000E5FF7"/>
    <w:rsid w:val="000E71BB"/>
    <w:rsid w:val="000E7A75"/>
    <w:rsid w:val="000F04D4"/>
    <w:rsid w:val="000F16EF"/>
    <w:rsid w:val="000F19B3"/>
    <w:rsid w:val="000F1FB0"/>
    <w:rsid w:val="000F3AB9"/>
    <w:rsid w:val="000F3F77"/>
    <w:rsid w:val="000F4DF8"/>
    <w:rsid w:val="000F7917"/>
    <w:rsid w:val="000F7E4E"/>
    <w:rsid w:val="001009C4"/>
    <w:rsid w:val="00101376"/>
    <w:rsid w:val="001019AC"/>
    <w:rsid w:val="0010208E"/>
    <w:rsid w:val="00102100"/>
    <w:rsid w:val="001021A7"/>
    <w:rsid w:val="00102275"/>
    <w:rsid w:val="00103034"/>
    <w:rsid w:val="00103549"/>
    <w:rsid w:val="00103602"/>
    <w:rsid w:val="00104678"/>
    <w:rsid w:val="001103EF"/>
    <w:rsid w:val="00110704"/>
    <w:rsid w:val="0011096B"/>
    <w:rsid w:val="0011159D"/>
    <w:rsid w:val="00111AB6"/>
    <w:rsid w:val="00113B9B"/>
    <w:rsid w:val="001141A3"/>
    <w:rsid w:val="00114510"/>
    <w:rsid w:val="00114F59"/>
    <w:rsid w:val="0011545E"/>
    <w:rsid w:val="00115DBF"/>
    <w:rsid w:val="00116039"/>
    <w:rsid w:val="001165CA"/>
    <w:rsid w:val="00116D67"/>
    <w:rsid w:val="00120C44"/>
    <w:rsid w:val="00120EEB"/>
    <w:rsid w:val="00121809"/>
    <w:rsid w:val="00121DDF"/>
    <w:rsid w:val="00122F4E"/>
    <w:rsid w:val="00123710"/>
    <w:rsid w:val="001239E6"/>
    <w:rsid w:val="00123A28"/>
    <w:rsid w:val="00124A40"/>
    <w:rsid w:val="00124C09"/>
    <w:rsid w:val="001261E2"/>
    <w:rsid w:val="00126BF2"/>
    <w:rsid w:val="00127D0C"/>
    <w:rsid w:val="001319FA"/>
    <w:rsid w:val="00132439"/>
    <w:rsid w:val="00132A9E"/>
    <w:rsid w:val="00133524"/>
    <w:rsid w:val="00133AF2"/>
    <w:rsid w:val="00134D8B"/>
    <w:rsid w:val="00134F97"/>
    <w:rsid w:val="00135568"/>
    <w:rsid w:val="0013702F"/>
    <w:rsid w:val="00137A94"/>
    <w:rsid w:val="00137D97"/>
    <w:rsid w:val="00140C5F"/>
    <w:rsid w:val="00142909"/>
    <w:rsid w:val="00143738"/>
    <w:rsid w:val="00143AC5"/>
    <w:rsid w:val="00144058"/>
    <w:rsid w:val="00144072"/>
    <w:rsid w:val="001449AB"/>
    <w:rsid w:val="001452F3"/>
    <w:rsid w:val="00145530"/>
    <w:rsid w:val="00145972"/>
    <w:rsid w:val="001461EA"/>
    <w:rsid w:val="001462A2"/>
    <w:rsid w:val="00147289"/>
    <w:rsid w:val="00147B20"/>
    <w:rsid w:val="00147BA2"/>
    <w:rsid w:val="001509CF"/>
    <w:rsid w:val="001524A7"/>
    <w:rsid w:val="00152767"/>
    <w:rsid w:val="00152FD3"/>
    <w:rsid w:val="001536A8"/>
    <w:rsid w:val="001566A6"/>
    <w:rsid w:val="001605A1"/>
    <w:rsid w:val="00163662"/>
    <w:rsid w:val="00164179"/>
    <w:rsid w:val="00164927"/>
    <w:rsid w:val="00164D55"/>
    <w:rsid w:val="00165175"/>
    <w:rsid w:val="001657FA"/>
    <w:rsid w:val="0016648B"/>
    <w:rsid w:val="00166AA1"/>
    <w:rsid w:val="00167E3C"/>
    <w:rsid w:val="00170168"/>
    <w:rsid w:val="001703A6"/>
    <w:rsid w:val="00170AB6"/>
    <w:rsid w:val="001714C7"/>
    <w:rsid w:val="00171EA9"/>
    <w:rsid w:val="00171FDC"/>
    <w:rsid w:val="00172656"/>
    <w:rsid w:val="00173262"/>
    <w:rsid w:val="001751F3"/>
    <w:rsid w:val="00175558"/>
    <w:rsid w:val="00175984"/>
    <w:rsid w:val="001769E2"/>
    <w:rsid w:val="001775C3"/>
    <w:rsid w:val="00177636"/>
    <w:rsid w:val="001777C1"/>
    <w:rsid w:val="00177942"/>
    <w:rsid w:val="00180495"/>
    <w:rsid w:val="00180C78"/>
    <w:rsid w:val="00181343"/>
    <w:rsid w:val="00181B71"/>
    <w:rsid w:val="00181CC7"/>
    <w:rsid w:val="00182C8E"/>
    <w:rsid w:val="001832EF"/>
    <w:rsid w:val="00183582"/>
    <w:rsid w:val="00186860"/>
    <w:rsid w:val="0019099B"/>
    <w:rsid w:val="00190F0C"/>
    <w:rsid w:val="001911F1"/>
    <w:rsid w:val="0019228B"/>
    <w:rsid w:val="00192894"/>
    <w:rsid w:val="00192A45"/>
    <w:rsid w:val="001935D7"/>
    <w:rsid w:val="0019411A"/>
    <w:rsid w:val="00194128"/>
    <w:rsid w:val="00194316"/>
    <w:rsid w:val="00194E4B"/>
    <w:rsid w:val="00195226"/>
    <w:rsid w:val="00195ECD"/>
    <w:rsid w:val="001965EC"/>
    <w:rsid w:val="001973D8"/>
    <w:rsid w:val="001A0A80"/>
    <w:rsid w:val="001A20CB"/>
    <w:rsid w:val="001A21CE"/>
    <w:rsid w:val="001A234A"/>
    <w:rsid w:val="001A2D9C"/>
    <w:rsid w:val="001A30CA"/>
    <w:rsid w:val="001A3791"/>
    <w:rsid w:val="001A43E6"/>
    <w:rsid w:val="001A4DD7"/>
    <w:rsid w:val="001A5A22"/>
    <w:rsid w:val="001A66A3"/>
    <w:rsid w:val="001A71AE"/>
    <w:rsid w:val="001B0A82"/>
    <w:rsid w:val="001B0D3F"/>
    <w:rsid w:val="001B1725"/>
    <w:rsid w:val="001B201F"/>
    <w:rsid w:val="001B3B5C"/>
    <w:rsid w:val="001B501F"/>
    <w:rsid w:val="001B5124"/>
    <w:rsid w:val="001B5A4B"/>
    <w:rsid w:val="001B6021"/>
    <w:rsid w:val="001B6C53"/>
    <w:rsid w:val="001B741C"/>
    <w:rsid w:val="001B7B48"/>
    <w:rsid w:val="001C3274"/>
    <w:rsid w:val="001C5203"/>
    <w:rsid w:val="001C52DD"/>
    <w:rsid w:val="001C5D3B"/>
    <w:rsid w:val="001C5F59"/>
    <w:rsid w:val="001C6A95"/>
    <w:rsid w:val="001C7914"/>
    <w:rsid w:val="001D05A2"/>
    <w:rsid w:val="001D1366"/>
    <w:rsid w:val="001D308B"/>
    <w:rsid w:val="001D41DB"/>
    <w:rsid w:val="001D4A8C"/>
    <w:rsid w:val="001D4E91"/>
    <w:rsid w:val="001D509F"/>
    <w:rsid w:val="001D5447"/>
    <w:rsid w:val="001D6BAF"/>
    <w:rsid w:val="001D7CAC"/>
    <w:rsid w:val="001E0830"/>
    <w:rsid w:val="001E1C41"/>
    <w:rsid w:val="001E2051"/>
    <w:rsid w:val="001E25DB"/>
    <w:rsid w:val="001E2C2C"/>
    <w:rsid w:val="001E3118"/>
    <w:rsid w:val="001E4512"/>
    <w:rsid w:val="001E4831"/>
    <w:rsid w:val="001E4A34"/>
    <w:rsid w:val="001E4B8E"/>
    <w:rsid w:val="001E5335"/>
    <w:rsid w:val="001E55BF"/>
    <w:rsid w:val="001E5EED"/>
    <w:rsid w:val="001E73F1"/>
    <w:rsid w:val="001E7874"/>
    <w:rsid w:val="001F0890"/>
    <w:rsid w:val="001F17A6"/>
    <w:rsid w:val="001F27E1"/>
    <w:rsid w:val="001F307B"/>
    <w:rsid w:val="001F3458"/>
    <w:rsid w:val="001F3D1B"/>
    <w:rsid w:val="001F43C6"/>
    <w:rsid w:val="001F4FC0"/>
    <w:rsid w:val="001F571C"/>
    <w:rsid w:val="001F5A19"/>
    <w:rsid w:val="001F5A7A"/>
    <w:rsid w:val="001F6252"/>
    <w:rsid w:val="001F7317"/>
    <w:rsid w:val="001F77BC"/>
    <w:rsid w:val="0020197B"/>
    <w:rsid w:val="002027AE"/>
    <w:rsid w:val="00203D11"/>
    <w:rsid w:val="0020456A"/>
    <w:rsid w:val="002048CD"/>
    <w:rsid w:val="0020617A"/>
    <w:rsid w:val="00207551"/>
    <w:rsid w:val="00207721"/>
    <w:rsid w:val="00207832"/>
    <w:rsid w:val="00211313"/>
    <w:rsid w:val="00211474"/>
    <w:rsid w:val="002127DA"/>
    <w:rsid w:val="00213208"/>
    <w:rsid w:val="002135E1"/>
    <w:rsid w:val="00214124"/>
    <w:rsid w:val="0021479F"/>
    <w:rsid w:val="002148F3"/>
    <w:rsid w:val="002149FD"/>
    <w:rsid w:val="00214E87"/>
    <w:rsid w:val="0021555C"/>
    <w:rsid w:val="002164FD"/>
    <w:rsid w:val="002169B9"/>
    <w:rsid w:val="00217D4B"/>
    <w:rsid w:val="00220910"/>
    <w:rsid w:val="00220DDB"/>
    <w:rsid w:val="00221B09"/>
    <w:rsid w:val="00221D8C"/>
    <w:rsid w:val="0022283E"/>
    <w:rsid w:val="00223C92"/>
    <w:rsid w:val="00223D1F"/>
    <w:rsid w:val="00225858"/>
    <w:rsid w:val="00227AC6"/>
    <w:rsid w:val="00227F6E"/>
    <w:rsid w:val="002310BB"/>
    <w:rsid w:val="002310F4"/>
    <w:rsid w:val="00231BB0"/>
    <w:rsid w:val="00232480"/>
    <w:rsid w:val="00233597"/>
    <w:rsid w:val="00234338"/>
    <w:rsid w:val="00235687"/>
    <w:rsid w:val="0023713F"/>
    <w:rsid w:val="00241205"/>
    <w:rsid w:val="0024220E"/>
    <w:rsid w:val="00244EFF"/>
    <w:rsid w:val="002461AA"/>
    <w:rsid w:val="0024685C"/>
    <w:rsid w:val="002470E8"/>
    <w:rsid w:val="00247AEA"/>
    <w:rsid w:val="00247D5D"/>
    <w:rsid w:val="00250787"/>
    <w:rsid w:val="0025078D"/>
    <w:rsid w:val="00250F5D"/>
    <w:rsid w:val="002516C4"/>
    <w:rsid w:val="002527D0"/>
    <w:rsid w:val="00252933"/>
    <w:rsid w:val="00253F2A"/>
    <w:rsid w:val="00255151"/>
    <w:rsid w:val="00257486"/>
    <w:rsid w:val="002574AA"/>
    <w:rsid w:val="002629C3"/>
    <w:rsid w:val="00262B22"/>
    <w:rsid w:val="0026312D"/>
    <w:rsid w:val="002651D0"/>
    <w:rsid w:val="002666DE"/>
    <w:rsid w:val="002666DF"/>
    <w:rsid w:val="00266CB4"/>
    <w:rsid w:val="00270844"/>
    <w:rsid w:val="00272381"/>
    <w:rsid w:val="002744C1"/>
    <w:rsid w:val="00275731"/>
    <w:rsid w:val="00275E92"/>
    <w:rsid w:val="00276392"/>
    <w:rsid w:val="0027787A"/>
    <w:rsid w:val="00280911"/>
    <w:rsid w:val="00280B33"/>
    <w:rsid w:val="00280C56"/>
    <w:rsid w:val="00283288"/>
    <w:rsid w:val="00283533"/>
    <w:rsid w:val="002843D2"/>
    <w:rsid w:val="00284F84"/>
    <w:rsid w:val="00286F40"/>
    <w:rsid w:val="0028779B"/>
    <w:rsid w:val="002906B1"/>
    <w:rsid w:val="00290C86"/>
    <w:rsid w:val="0029102E"/>
    <w:rsid w:val="0029159A"/>
    <w:rsid w:val="0029159B"/>
    <w:rsid w:val="0029164F"/>
    <w:rsid w:val="00291988"/>
    <w:rsid w:val="00291BD0"/>
    <w:rsid w:val="00292E12"/>
    <w:rsid w:val="00292FE5"/>
    <w:rsid w:val="002945D4"/>
    <w:rsid w:val="00294DF8"/>
    <w:rsid w:val="002952F9"/>
    <w:rsid w:val="002954CB"/>
    <w:rsid w:val="00296BE4"/>
    <w:rsid w:val="00296D3E"/>
    <w:rsid w:val="00297C42"/>
    <w:rsid w:val="00297EB3"/>
    <w:rsid w:val="002A1D76"/>
    <w:rsid w:val="002A2363"/>
    <w:rsid w:val="002A4A46"/>
    <w:rsid w:val="002A4C8A"/>
    <w:rsid w:val="002A5D0E"/>
    <w:rsid w:val="002A6C01"/>
    <w:rsid w:val="002A6C63"/>
    <w:rsid w:val="002A7622"/>
    <w:rsid w:val="002A7AAA"/>
    <w:rsid w:val="002B19C9"/>
    <w:rsid w:val="002B2068"/>
    <w:rsid w:val="002B2C20"/>
    <w:rsid w:val="002B2F45"/>
    <w:rsid w:val="002B5E14"/>
    <w:rsid w:val="002B5FF2"/>
    <w:rsid w:val="002B6DC7"/>
    <w:rsid w:val="002B749A"/>
    <w:rsid w:val="002C03A1"/>
    <w:rsid w:val="002C246C"/>
    <w:rsid w:val="002C3A2B"/>
    <w:rsid w:val="002C41C2"/>
    <w:rsid w:val="002C4201"/>
    <w:rsid w:val="002C52A4"/>
    <w:rsid w:val="002C5DBB"/>
    <w:rsid w:val="002C5E55"/>
    <w:rsid w:val="002C69BB"/>
    <w:rsid w:val="002C7504"/>
    <w:rsid w:val="002C78D2"/>
    <w:rsid w:val="002D188C"/>
    <w:rsid w:val="002D1C6E"/>
    <w:rsid w:val="002D2A54"/>
    <w:rsid w:val="002D3DA7"/>
    <w:rsid w:val="002D3DB1"/>
    <w:rsid w:val="002D662D"/>
    <w:rsid w:val="002D6A41"/>
    <w:rsid w:val="002D794C"/>
    <w:rsid w:val="002E0105"/>
    <w:rsid w:val="002E0498"/>
    <w:rsid w:val="002E0A92"/>
    <w:rsid w:val="002E151A"/>
    <w:rsid w:val="002E1783"/>
    <w:rsid w:val="002E2631"/>
    <w:rsid w:val="002E40D4"/>
    <w:rsid w:val="002E4AC1"/>
    <w:rsid w:val="002E515E"/>
    <w:rsid w:val="002E654A"/>
    <w:rsid w:val="002E7B2C"/>
    <w:rsid w:val="002E7FED"/>
    <w:rsid w:val="002F231E"/>
    <w:rsid w:val="002F2A96"/>
    <w:rsid w:val="002F477B"/>
    <w:rsid w:val="002F60C0"/>
    <w:rsid w:val="002F61B8"/>
    <w:rsid w:val="002F6667"/>
    <w:rsid w:val="002F675C"/>
    <w:rsid w:val="002F6911"/>
    <w:rsid w:val="002F6F6B"/>
    <w:rsid w:val="00300A54"/>
    <w:rsid w:val="003029A1"/>
    <w:rsid w:val="0030318D"/>
    <w:rsid w:val="0030383A"/>
    <w:rsid w:val="00303A50"/>
    <w:rsid w:val="00303A7C"/>
    <w:rsid w:val="00303BB6"/>
    <w:rsid w:val="00303BD5"/>
    <w:rsid w:val="00304022"/>
    <w:rsid w:val="00304AF0"/>
    <w:rsid w:val="00305653"/>
    <w:rsid w:val="00305847"/>
    <w:rsid w:val="0030676B"/>
    <w:rsid w:val="00306977"/>
    <w:rsid w:val="00307298"/>
    <w:rsid w:val="003074E1"/>
    <w:rsid w:val="0030795D"/>
    <w:rsid w:val="0031121A"/>
    <w:rsid w:val="00312687"/>
    <w:rsid w:val="00312DAC"/>
    <w:rsid w:val="00314E9F"/>
    <w:rsid w:val="00316C32"/>
    <w:rsid w:val="003200C6"/>
    <w:rsid w:val="00320895"/>
    <w:rsid w:val="00320C29"/>
    <w:rsid w:val="00320F4B"/>
    <w:rsid w:val="00321051"/>
    <w:rsid w:val="003226F0"/>
    <w:rsid w:val="00322A2C"/>
    <w:rsid w:val="00322DE6"/>
    <w:rsid w:val="0032332F"/>
    <w:rsid w:val="00324B74"/>
    <w:rsid w:val="00325AD5"/>
    <w:rsid w:val="00326504"/>
    <w:rsid w:val="00326760"/>
    <w:rsid w:val="0032723D"/>
    <w:rsid w:val="0032758A"/>
    <w:rsid w:val="00330120"/>
    <w:rsid w:val="003301C2"/>
    <w:rsid w:val="00332130"/>
    <w:rsid w:val="00334C28"/>
    <w:rsid w:val="00336DEA"/>
    <w:rsid w:val="00336E24"/>
    <w:rsid w:val="003401C3"/>
    <w:rsid w:val="00340F1C"/>
    <w:rsid w:val="0034110E"/>
    <w:rsid w:val="0034156A"/>
    <w:rsid w:val="003422C1"/>
    <w:rsid w:val="00342F54"/>
    <w:rsid w:val="003431E4"/>
    <w:rsid w:val="00343E9A"/>
    <w:rsid w:val="00345CBA"/>
    <w:rsid w:val="00345DCF"/>
    <w:rsid w:val="0034612E"/>
    <w:rsid w:val="00347B93"/>
    <w:rsid w:val="003506E2"/>
    <w:rsid w:val="00350DF0"/>
    <w:rsid w:val="003529D6"/>
    <w:rsid w:val="00352D2A"/>
    <w:rsid w:val="0035364E"/>
    <w:rsid w:val="003552CF"/>
    <w:rsid w:val="003554C9"/>
    <w:rsid w:val="00357303"/>
    <w:rsid w:val="00357B1E"/>
    <w:rsid w:val="00357C2F"/>
    <w:rsid w:val="00364AFA"/>
    <w:rsid w:val="00365A69"/>
    <w:rsid w:val="00365B84"/>
    <w:rsid w:val="0036627E"/>
    <w:rsid w:val="00366C7A"/>
    <w:rsid w:val="003708E5"/>
    <w:rsid w:val="003752C2"/>
    <w:rsid w:val="0037556C"/>
    <w:rsid w:val="0037685C"/>
    <w:rsid w:val="0037743D"/>
    <w:rsid w:val="00377513"/>
    <w:rsid w:val="003814AB"/>
    <w:rsid w:val="00381B6D"/>
    <w:rsid w:val="00381D2E"/>
    <w:rsid w:val="00382938"/>
    <w:rsid w:val="00382BFC"/>
    <w:rsid w:val="003839B4"/>
    <w:rsid w:val="00384695"/>
    <w:rsid w:val="00386163"/>
    <w:rsid w:val="00386995"/>
    <w:rsid w:val="00387844"/>
    <w:rsid w:val="00387AC7"/>
    <w:rsid w:val="00390F1E"/>
    <w:rsid w:val="0039265D"/>
    <w:rsid w:val="003929DF"/>
    <w:rsid w:val="00396540"/>
    <w:rsid w:val="003968A7"/>
    <w:rsid w:val="00397BB3"/>
    <w:rsid w:val="003A05E1"/>
    <w:rsid w:val="003A1384"/>
    <w:rsid w:val="003A25A5"/>
    <w:rsid w:val="003A3DD3"/>
    <w:rsid w:val="003A4226"/>
    <w:rsid w:val="003A5347"/>
    <w:rsid w:val="003A5642"/>
    <w:rsid w:val="003A6311"/>
    <w:rsid w:val="003A764C"/>
    <w:rsid w:val="003A774F"/>
    <w:rsid w:val="003A78FB"/>
    <w:rsid w:val="003A7FA3"/>
    <w:rsid w:val="003B07A6"/>
    <w:rsid w:val="003B1038"/>
    <w:rsid w:val="003B3AE0"/>
    <w:rsid w:val="003B3FDB"/>
    <w:rsid w:val="003B475A"/>
    <w:rsid w:val="003B4CCF"/>
    <w:rsid w:val="003B55CA"/>
    <w:rsid w:val="003B5983"/>
    <w:rsid w:val="003C292A"/>
    <w:rsid w:val="003C2FFF"/>
    <w:rsid w:val="003C30F3"/>
    <w:rsid w:val="003C39A9"/>
    <w:rsid w:val="003C5EAA"/>
    <w:rsid w:val="003C603B"/>
    <w:rsid w:val="003C6CB8"/>
    <w:rsid w:val="003C6CEA"/>
    <w:rsid w:val="003C7574"/>
    <w:rsid w:val="003D00FB"/>
    <w:rsid w:val="003D0723"/>
    <w:rsid w:val="003D0EB7"/>
    <w:rsid w:val="003D15F6"/>
    <w:rsid w:val="003D1C35"/>
    <w:rsid w:val="003D25AF"/>
    <w:rsid w:val="003D2E49"/>
    <w:rsid w:val="003D31B5"/>
    <w:rsid w:val="003D460D"/>
    <w:rsid w:val="003D4A0F"/>
    <w:rsid w:val="003D56A5"/>
    <w:rsid w:val="003D703F"/>
    <w:rsid w:val="003D7775"/>
    <w:rsid w:val="003D7A09"/>
    <w:rsid w:val="003D7EDD"/>
    <w:rsid w:val="003E02BB"/>
    <w:rsid w:val="003E086C"/>
    <w:rsid w:val="003E08A8"/>
    <w:rsid w:val="003E1060"/>
    <w:rsid w:val="003E1A37"/>
    <w:rsid w:val="003E2641"/>
    <w:rsid w:val="003E2F0B"/>
    <w:rsid w:val="003E3981"/>
    <w:rsid w:val="003E3D57"/>
    <w:rsid w:val="003E3DFC"/>
    <w:rsid w:val="003E4511"/>
    <w:rsid w:val="003E46E6"/>
    <w:rsid w:val="003E48C1"/>
    <w:rsid w:val="003E54F3"/>
    <w:rsid w:val="003E55D3"/>
    <w:rsid w:val="003E5FE6"/>
    <w:rsid w:val="003E6EE6"/>
    <w:rsid w:val="003E6F4C"/>
    <w:rsid w:val="003E71E4"/>
    <w:rsid w:val="003E771F"/>
    <w:rsid w:val="003F1071"/>
    <w:rsid w:val="003F1EFC"/>
    <w:rsid w:val="003F3B4B"/>
    <w:rsid w:val="003F3EA0"/>
    <w:rsid w:val="003F4E92"/>
    <w:rsid w:val="003F50A0"/>
    <w:rsid w:val="003F5114"/>
    <w:rsid w:val="003F66F8"/>
    <w:rsid w:val="003F70E7"/>
    <w:rsid w:val="003F72CE"/>
    <w:rsid w:val="003F74E6"/>
    <w:rsid w:val="003F7C68"/>
    <w:rsid w:val="004000C3"/>
    <w:rsid w:val="00401497"/>
    <w:rsid w:val="00401F77"/>
    <w:rsid w:val="00404C51"/>
    <w:rsid w:val="0040522C"/>
    <w:rsid w:val="004059FA"/>
    <w:rsid w:val="0041183E"/>
    <w:rsid w:val="00411E81"/>
    <w:rsid w:val="0041329D"/>
    <w:rsid w:val="00413F9E"/>
    <w:rsid w:val="0041422A"/>
    <w:rsid w:val="0041459F"/>
    <w:rsid w:val="00414B18"/>
    <w:rsid w:val="00420160"/>
    <w:rsid w:val="004206F1"/>
    <w:rsid w:val="00421C18"/>
    <w:rsid w:val="00422132"/>
    <w:rsid w:val="00422251"/>
    <w:rsid w:val="00423EA9"/>
    <w:rsid w:val="00424B0D"/>
    <w:rsid w:val="0042512A"/>
    <w:rsid w:val="004258EA"/>
    <w:rsid w:val="00425F23"/>
    <w:rsid w:val="004264FA"/>
    <w:rsid w:val="00426939"/>
    <w:rsid w:val="0042748E"/>
    <w:rsid w:val="00427D57"/>
    <w:rsid w:val="00430D62"/>
    <w:rsid w:val="00433148"/>
    <w:rsid w:val="00433A02"/>
    <w:rsid w:val="0043542A"/>
    <w:rsid w:val="004358E4"/>
    <w:rsid w:val="00436C61"/>
    <w:rsid w:val="00440954"/>
    <w:rsid w:val="00440F87"/>
    <w:rsid w:val="004424DA"/>
    <w:rsid w:val="00442634"/>
    <w:rsid w:val="00442B03"/>
    <w:rsid w:val="00442B99"/>
    <w:rsid w:val="00442CFC"/>
    <w:rsid w:val="00442F1B"/>
    <w:rsid w:val="00442F6C"/>
    <w:rsid w:val="004446C4"/>
    <w:rsid w:val="00446485"/>
    <w:rsid w:val="00447102"/>
    <w:rsid w:val="00447305"/>
    <w:rsid w:val="004476AA"/>
    <w:rsid w:val="0045055F"/>
    <w:rsid w:val="00450A5B"/>
    <w:rsid w:val="0045124F"/>
    <w:rsid w:val="004520C5"/>
    <w:rsid w:val="00452CD7"/>
    <w:rsid w:val="00452DB0"/>
    <w:rsid w:val="00453D88"/>
    <w:rsid w:val="0045569D"/>
    <w:rsid w:val="00455A38"/>
    <w:rsid w:val="00456186"/>
    <w:rsid w:val="00456C62"/>
    <w:rsid w:val="00457973"/>
    <w:rsid w:val="00457BA4"/>
    <w:rsid w:val="00457E45"/>
    <w:rsid w:val="004602E2"/>
    <w:rsid w:val="0046031B"/>
    <w:rsid w:val="00460484"/>
    <w:rsid w:val="0046099D"/>
    <w:rsid w:val="0046130D"/>
    <w:rsid w:val="0046198F"/>
    <w:rsid w:val="004619FC"/>
    <w:rsid w:val="00461AD1"/>
    <w:rsid w:val="00461BF1"/>
    <w:rsid w:val="00461CAD"/>
    <w:rsid w:val="00463E13"/>
    <w:rsid w:val="00464292"/>
    <w:rsid w:val="00464FB1"/>
    <w:rsid w:val="004650FC"/>
    <w:rsid w:val="00465424"/>
    <w:rsid w:val="004666DF"/>
    <w:rsid w:val="0046671F"/>
    <w:rsid w:val="00466A27"/>
    <w:rsid w:val="004705C8"/>
    <w:rsid w:val="00471562"/>
    <w:rsid w:val="00471E2A"/>
    <w:rsid w:val="00472409"/>
    <w:rsid w:val="00474973"/>
    <w:rsid w:val="00474C3C"/>
    <w:rsid w:val="00476C51"/>
    <w:rsid w:val="00477410"/>
    <w:rsid w:val="00481580"/>
    <w:rsid w:val="00482170"/>
    <w:rsid w:val="00482353"/>
    <w:rsid w:val="00482F1F"/>
    <w:rsid w:val="00483938"/>
    <w:rsid w:val="00483F0A"/>
    <w:rsid w:val="004842F2"/>
    <w:rsid w:val="00484C84"/>
    <w:rsid w:val="004855F6"/>
    <w:rsid w:val="00485A46"/>
    <w:rsid w:val="00486748"/>
    <w:rsid w:val="00486F6F"/>
    <w:rsid w:val="00487F71"/>
    <w:rsid w:val="00491520"/>
    <w:rsid w:val="00491DDD"/>
    <w:rsid w:val="00492676"/>
    <w:rsid w:val="00492F83"/>
    <w:rsid w:val="00493BA9"/>
    <w:rsid w:val="0049412E"/>
    <w:rsid w:val="00495A39"/>
    <w:rsid w:val="00495B57"/>
    <w:rsid w:val="004968BA"/>
    <w:rsid w:val="00496CA7"/>
    <w:rsid w:val="00497BAA"/>
    <w:rsid w:val="004A17D0"/>
    <w:rsid w:val="004A294E"/>
    <w:rsid w:val="004A3100"/>
    <w:rsid w:val="004A36F1"/>
    <w:rsid w:val="004A3765"/>
    <w:rsid w:val="004A45A0"/>
    <w:rsid w:val="004A47A0"/>
    <w:rsid w:val="004A676E"/>
    <w:rsid w:val="004A77AB"/>
    <w:rsid w:val="004A7BCB"/>
    <w:rsid w:val="004B0093"/>
    <w:rsid w:val="004B0355"/>
    <w:rsid w:val="004B0436"/>
    <w:rsid w:val="004B059C"/>
    <w:rsid w:val="004B20C1"/>
    <w:rsid w:val="004B2769"/>
    <w:rsid w:val="004B30B3"/>
    <w:rsid w:val="004B3878"/>
    <w:rsid w:val="004B3D4F"/>
    <w:rsid w:val="004B4384"/>
    <w:rsid w:val="004B43D5"/>
    <w:rsid w:val="004B4634"/>
    <w:rsid w:val="004B4743"/>
    <w:rsid w:val="004B4863"/>
    <w:rsid w:val="004B4AFB"/>
    <w:rsid w:val="004B531B"/>
    <w:rsid w:val="004B7BEF"/>
    <w:rsid w:val="004C0AD7"/>
    <w:rsid w:val="004C0B74"/>
    <w:rsid w:val="004C0C69"/>
    <w:rsid w:val="004C1268"/>
    <w:rsid w:val="004C13FA"/>
    <w:rsid w:val="004C3981"/>
    <w:rsid w:val="004C4133"/>
    <w:rsid w:val="004C44C9"/>
    <w:rsid w:val="004C45FD"/>
    <w:rsid w:val="004C6B70"/>
    <w:rsid w:val="004C7B9F"/>
    <w:rsid w:val="004D02A3"/>
    <w:rsid w:val="004D0A62"/>
    <w:rsid w:val="004D2251"/>
    <w:rsid w:val="004D3366"/>
    <w:rsid w:val="004D42A3"/>
    <w:rsid w:val="004D458A"/>
    <w:rsid w:val="004D4733"/>
    <w:rsid w:val="004D4B56"/>
    <w:rsid w:val="004D5FCA"/>
    <w:rsid w:val="004D62FE"/>
    <w:rsid w:val="004D6B81"/>
    <w:rsid w:val="004D742D"/>
    <w:rsid w:val="004E082B"/>
    <w:rsid w:val="004E094F"/>
    <w:rsid w:val="004E0B78"/>
    <w:rsid w:val="004E0F21"/>
    <w:rsid w:val="004E150D"/>
    <w:rsid w:val="004E2506"/>
    <w:rsid w:val="004E310F"/>
    <w:rsid w:val="004E3A78"/>
    <w:rsid w:val="004E3AC1"/>
    <w:rsid w:val="004E4375"/>
    <w:rsid w:val="004E63C3"/>
    <w:rsid w:val="004E6C78"/>
    <w:rsid w:val="004E7268"/>
    <w:rsid w:val="004E7580"/>
    <w:rsid w:val="004F35D5"/>
    <w:rsid w:val="004F4618"/>
    <w:rsid w:val="004F5504"/>
    <w:rsid w:val="004F5607"/>
    <w:rsid w:val="004F6702"/>
    <w:rsid w:val="004F67CD"/>
    <w:rsid w:val="004F7193"/>
    <w:rsid w:val="005004E4"/>
    <w:rsid w:val="005005C6"/>
    <w:rsid w:val="00501288"/>
    <w:rsid w:val="00501665"/>
    <w:rsid w:val="0050174B"/>
    <w:rsid w:val="00501A9E"/>
    <w:rsid w:val="00501D65"/>
    <w:rsid w:val="00502D84"/>
    <w:rsid w:val="005046FB"/>
    <w:rsid w:val="00505755"/>
    <w:rsid w:val="00507184"/>
    <w:rsid w:val="005075BD"/>
    <w:rsid w:val="005078E6"/>
    <w:rsid w:val="00511EFA"/>
    <w:rsid w:val="005126B4"/>
    <w:rsid w:val="00514270"/>
    <w:rsid w:val="005155A4"/>
    <w:rsid w:val="00515B20"/>
    <w:rsid w:val="0051633F"/>
    <w:rsid w:val="0051660B"/>
    <w:rsid w:val="00517053"/>
    <w:rsid w:val="005173C7"/>
    <w:rsid w:val="00520B11"/>
    <w:rsid w:val="00520E56"/>
    <w:rsid w:val="0052219E"/>
    <w:rsid w:val="0052307B"/>
    <w:rsid w:val="0052348D"/>
    <w:rsid w:val="0052378F"/>
    <w:rsid w:val="00524441"/>
    <w:rsid w:val="00525E03"/>
    <w:rsid w:val="005310F8"/>
    <w:rsid w:val="00532F66"/>
    <w:rsid w:val="00532F9F"/>
    <w:rsid w:val="0053423E"/>
    <w:rsid w:val="005343BE"/>
    <w:rsid w:val="00534E0A"/>
    <w:rsid w:val="005351D7"/>
    <w:rsid w:val="00535658"/>
    <w:rsid w:val="00535B65"/>
    <w:rsid w:val="00535ECF"/>
    <w:rsid w:val="00537458"/>
    <w:rsid w:val="0054080A"/>
    <w:rsid w:val="00540B19"/>
    <w:rsid w:val="00541A42"/>
    <w:rsid w:val="005427E8"/>
    <w:rsid w:val="00542A2B"/>
    <w:rsid w:val="005433FD"/>
    <w:rsid w:val="00545940"/>
    <w:rsid w:val="0054673A"/>
    <w:rsid w:val="00546A18"/>
    <w:rsid w:val="005470FF"/>
    <w:rsid w:val="00547488"/>
    <w:rsid w:val="00550BE6"/>
    <w:rsid w:val="005517FB"/>
    <w:rsid w:val="00551A44"/>
    <w:rsid w:val="005523BF"/>
    <w:rsid w:val="00553B2B"/>
    <w:rsid w:val="00554606"/>
    <w:rsid w:val="00554919"/>
    <w:rsid w:val="005558D8"/>
    <w:rsid w:val="00556543"/>
    <w:rsid w:val="00557C37"/>
    <w:rsid w:val="00557D63"/>
    <w:rsid w:val="00560A67"/>
    <w:rsid w:val="00561372"/>
    <w:rsid w:val="005613BA"/>
    <w:rsid w:val="005621A4"/>
    <w:rsid w:val="00562B9D"/>
    <w:rsid w:val="00562CDF"/>
    <w:rsid w:val="00562E19"/>
    <w:rsid w:val="00563449"/>
    <w:rsid w:val="00564C4C"/>
    <w:rsid w:val="00565079"/>
    <w:rsid w:val="005652F9"/>
    <w:rsid w:val="00566561"/>
    <w:rsid w:val="005665F4"/>
    <w:rsid w:val="0056678D"/>
    <w:rsid w:val="0056679D"/>
    <w:rsid w:val="00567209"/>
    <w:rsid w:val="00567794"/>
    <w:rsid w:val="00567BBD"/>
    <w:rsid w:val="005705F0"/>
    <w:rsid w:val="00570736"/>
    <w:rsid w:val="00570AC3"/>
    <w:rsid w:val="00570BFC"/>
    <w:rsid w:val="005713B3"/>
    <w:rsid w:val="005719CE"/>
    <w:rsid w:val="00571BA0"/>
    <w:rsid w:val="00575135"/>
    <w:rsid w:val="00575A34"/>
    <w:rsid w:val="00575AD7"/>
    <w:rsid w:val="00577183"/>
    <w:rsid w:val="005771FE"/>
    <w:rsid w:val="00577583"/>
    <w:rsid w:val="005800E1"/>
    <w:rsid w:val="00580197"/>
    <w:rsid w:val="00580BAF"/>
    <w:rsid w:val="00580CCC"/>
    <w:rsid w:val="00581264"/>
    <w:rsid w:val="00582ECC"/>
    <w:rsid w:val="00582EF4"/>
    <w:rsid w:val="00583BB6"/>
    <w:rsid w:val="00583FF4"/>
    <w:rsid w:val="00584834"/>
    <w:rsid w:val="00584FC4"/>
    <w:rsid w:val="00585947"/>
    <w:rsid w:val="00586756"/>
    <w:rsid w:val="005871D3"/>
    <w:rsid w:val="0058765A"/>
    <w:rsid w:val="00587904"/>
    <w:rsid w:val="00590955"/>
    <w:rsid w:val="005917E1"/>
    <w:rsid w:val="00591D10"/>
    <w:rsid w:val="00592BFC"/>
    <w:rsid w:val="00593763"/>
    <w:rsid w:val="00594FD9"/>
    <w:rsid w:val="00595708"/>
    <w:rsid w:val="0059584D"/>
    <w:rsid w:val="00595D69"/>
    <w:rsid w:val="00595F2B"/>
    <w:rsid w:val="005975A6"/>
    <w:rsid w:val="005A0C38"/>
    <w:rsid w:val="005A1348"/>
    <w:rsid w:val="005A37EE"/>
    <w:rsid w:val="005A4A02"/>
    <w:rsid w:val="005A5575"/>
    <w:rsid w:val="005A74B8"/>
    <w:rsid w:val="005A7635"/>
    <w:rsid w:val="005A7F0A"/>
    <w:rsid w:val="005B056A"/>
    <w:rsid w:val="005B1CE0"/>
    <w:rsid w:val="005B3FD7"/>
    <w:rsid w:val="005B5A18"/>
    <w:rsid w:val="005B5B2F"/>
    <w:rsid w:val="005B5C89"/>
    <w:rsid w:val="005B63F4"/>
    <w:rsid w:val="005B6B16"/>
    <w:rsid w:val="005C016D"/>
    <w:rsid w:val="005C02A9"/>
    <w:rsid w:val="005C07FC"/>
    <w:rsid w:val="005C0C25"/>
    <w:rsid w:val="005C10BA"/>
    <w:rsid w:val="005C215C"/>
    <w:rsid w:val="005C6714"/>
    <w:rsid w:val="005C78DD"/>
    <w:rsid w:val="005D0949"/>
    <w:rsid w:val="005D0B69"/>
    <w:rsid w:val="005D19D4"/>
    <w:rsid w:val="005D1B0B"/>
    <w:rsid w:val="005D2935"/>
    <w:rsid w:val="005D354C"/>
    <w:rsid w:val="005D4692"/>
    <w:rsid w:val="005D50F3"/>
    <w:rsid w:val="005D5A09"/>
    <w:rsid w:val="005D5F41"/>
    <w:rsid w:val="005D78C9"/>
    <w:rsid w:val="005E04C6"/>
    <w:rsid w:val="005E1AFD"/>
    <w:rsid w:val="005E3953"/>
    <w:rsid w:val="005E4C10"/>
    <w:rsid w:val="005E548E"/>
    <w:rsid w:val="005E6128"/>
    <w:rsid w:val="005F1239"/>
    <w:rsid w:val="005F371F"/>
    <w:rsid w:val="005F37AC"/>
    <w:rsid w:val="005F3803"/>
    <w:rsid w:val="005F38F9"/>
    <w:rsid w:val="005F3E5D"/>
    <w:rsid w:val="005F42C3"/>
    <w:rsid w:val="005F474C"/>
    <w:rsid w:val="005F4829"/>
    <w:rsid w:val="005F4D60"/>
    <w:rsid w:val="005F51F0"/>
    <w:rsid w:val="005F685A"/>
    <w:rsid w:val="006009EC"/>
    <w:rsid w:val="00601FC1"/>
    <w:rsid w:val="00602B82"/>
    <w:rsid w:val="00603080"/>
    <w:rsid w:val="006036B0"/>
    <w:rsid w:val="00605331"/>
    <w:rsid w:val="00605D5B"/>
    <w:rsid w:val="006069BE"/>
    <w:rsid w:val="00607780"/>
    <w:rsid w:val="006110A3"/>
    <w:rsid w:val="0061118F"/>
    <w:rsid w:val="0061509A"/>
    <w:rsid w:val="0061551F"/>
    <w:rsid w:val="006156B6"/>
    <w:rsid w:val="00615ADE"/>
    <w:rsid w:val="00616878"/>
    <w:rsid w:val="0061759D"/>
    <w:rsid w:val="00617ECA"/>
    <w:rsid w:val="00620996"/>
    <w:rsid w:val="00621199"/>
    <w:rsid w:val="0062226F"/>
    <w:rsid w:val="00622330"/>
    <w:rsid w:val="006226DB"/>
    <w:rsid w:val="006232B2"/>
    <w:rsid w:val="006246B9"/>
    <w:rsid w:val="00624ADB"/>
    <w:rsid w:val="00624E6E"/>
    <w:rsid w:val="00626B87"/>
    <w:rsid w:val="006273DA"/>
    <w:rsid w:val="0062774D"/>
    <w:rsid w:val="00627DB0"/>
    <w:rsid w:val="0063044D"/>
    <w:rsid w:val="00630C01"/>
    <w:rsid w:val="00631F8F"/>
    <w:rsid w:val="0063351D"/>
    <w:rsid w:val="00633A26"/>
    <w:rsid w:val="0063480A"/>
    <w:rsid w:val="006366B8"/>
    <w:rsid w:val="006376DF"/>
    <w:rsid w:val="00637C80"/>
    <w:rsid w:val="00637D33"/>
    <w:rsid w:val="00637DC3"/>
    <w:rsid w:val="006408B5"/>
    <w:rsid w:val="00640D5D"/>
    <w:rsid w:val="00640EE9"/>
    <w:rsid w:val="006416F7"/>
    <w:rsid w:val="00641791"/>
    <w:rsid w:val="006421E2"/>
    <w:rsid w:val="00642200"/>
    <w:rsid w:val="006426C5"/>
    <w:rsid w:val="006433C8"/>
    <w:rsid w:val="00644F91"/>
    <w:rsid w:val="00646EBF"/>
    <w:rsid w:val="006479BE"/>
    <w:rsid w:val="00647D5D"/>
    <w:rsid w:val="00650AB1"/>
    <w:rsid w:val="00650AE7"/>
    <w:rsid w:val="00650B84"/>
    <w:rsid w:val="00651A7A"/>
    <w:rsid w:val="00651C6E"/>
    <w:rsid w:val="00651E90"/>
    <w:rsid w:val="00652BB5"/>
    <w:rsid w:val="006531E2"/>
    <w:rsid w:val="006531FC"/>
    <w:rsid w:val="00653423"/>
    <w:rsid w:val="00653BA3"/>
    <w:rsid w:val="00653E68"/>
    <w:rsid w:val="00655DB4"/>
    <w:rsid w:val="00656EBC"/>
    <w:rsid w:val="00657790"/>
    <w:rsid w:val="00660008"/>
    <w:rsid w:val="00660C5E"/>
    <w:rsid w:val="00660D43"/>
    <w:rsid w:val="0066241F"/>
    <w:rsid w:val="006629EC"/>
    <w:rsid w:val="006637BB"/>
    <w:rsid w:val="006640F3"/>
    <w:rsid w:val="006660B7"/>
    <w:rsid w:val="00666608"/>
    <w:rsid w:val="0066696A"/>
    <w:rsid w:val="00667F9E"/>
    <w:rsid w:val="00671A21"/>
    <w:rsid w:val="00672DC1"/>
    <w:rsid w:val="0067398A"/>
    <w:rsid w:val="0067499C"/>
    <w:rsid w:val="00674BEB"/>
    <w:rsid w:val="006768E7"/>
    <w:rsid w:val="00676F49"/>
    <w:rsid w:val="006778A8"/>
    <w:rsid w:val="0068013E"/>
    <w:rsid w:val="00680151"/>
    <w:rsid w:val="00680320"/>
    <w:rsid w:val="0068153D"/>
    <w:rsid w:val="006828B7"/>
    <w:rsid w:val="00682B67"/>
    <w:rsid w:val="00683447"/>
    <w:rsid w:val="006834E5"/>
    <w:rsid w:val="006840D7"/>
    <w:rsid w:val="00684D3C"/>
    <w:rsid w:val="00684F09"/>
    <w:rsid w:val="0068559F"/>
    <w:rsid w:val="00685C03"/>
    <w:rsid w:val="00685F52"/>
    <w:rsid w:val="00687348"/>
    <w:rsid w:val="00687682"/>
    <w:rsid w:val="006919CF"/>
    <w:rsid w:val="00691D03"/>
    <w:rsid w:val="00693D78"/>
    <w:rsid w:val="00694EAD"/>
    <w:rsid w:val="00694FB5"/>
    <w:rsid w:val="0069614C"/>
    <w:rsid w:val="006962F6"/>
    <w:rsid w:val="006965F9"/>
    <w:rsid w:val="006A048B"/>
    <w:rsid w:val="006A187E"/>
    <w:rsid w:val="006A198B"/>
    <w:rsid w:val="006A2AB1"/>
    <w:rsid w:val="006A2D91"/>
    <w:rsid w:val="006A38B7"/>
    <w:rsid w:val="006A50C7"/>
    <w:rsid w:val="006A645A"/>
    <w:rsid w:val="006A6A02"/>
    <w:rsid w:val="006B1767"/>
    <w:rsid w:val="006B2729"/>
    <w:rsid w:val="006B2AC8"/>
    <w:rsid w:val="006B35CE"/>
    <w:rsid w:val="006B3E09"/>
    <w:rsid w:val="006B3FE2"/>
    <w:rsid w:val="006B41A2"/>
    <w:rsid w:val="006B4CC3"/>
    <w:rsid w:val="006B54C0"/>
    <w:rsid w:val="006B580C"/>
    <w:rsid w:val="006B5A8E"/>
    <w:rsid w:val="006B69D4"/>
    <w:rsid w:val="006B7CDF"/>
    <w:rsid w:val="006C06EE"/>
    <w:rsid w:val="006C18E7"/>
    <w:rsid w:val="006C21DC"/>
    <w:rsid w:val="006C3E67"/>
    <w:rsid w:val="006C4251"/>
    <w:rsid w:val="006C5421"/>
    <w:rsid w:val="006C61B2"/>
    <w:rsid w:val="006C63BA"/>
    <w:rsid w:val="006C6D28"/>
    <w:rsid w:val="006D0489"/>
    <w:rsid w:val="006D072E"/>
    <w:rsid w:val="006D09C5"/>
    <w:rsid w:val="006D1F13"/>
    <w:rsid w:val="006D2CD1"/>
    <w:rsid w:val="006D2F99"/>
    <w:rsid w:val="006D3022"/>
    <w:rsid w:val="006D40AD"/>
    <w:rsid w:val="006D4E43"/>
    <w:rsid w:val="006D51C7"/>
    <w:rsid w:val="006D7708"/>
    <w:rsid w:val="006D7CD2"/>
    <w:rsid w:val="006E0101"/>
    <w:rsid w:val="006E19E7"/>
    <w:rsid w:val="006E1DC6"/>
    <w:rsid w:val="006E2B9F"/>
    <w:rsid w:val="006E2CDD"/>
    <w:rsid w:val="006E3938"/>
    <w:rsid w:val="006E3B44"/>
    <w:rsid w:val="006E4139"/>
    <w:rsid w:val="006E4525"/>
    <w:rsid w:val="006E4E7F"/>
    <w:rsid w:val="006E52CC"/>
    <w:rsid w:val="006E5C5F"/>
    <w:rsid w:val="006E79BF"/>
    <w:rsid w:val="006F0984"/>
    <w:rsid w:val="006F1C1E"/>
    <w:rsid w:val="006F23C7"/>
    <w:rsid w:val="006F2CB7"/>
    <w:rsid w:val="006F38EA"/>
    <w:rsid w:val="006F4412"/>
    <w:rsid w:val="006F453B"/>
    <w:rsid w:val="006F6040"/>
    <w:rsid w:val="006F6C40"/>
    <w:rsid w:val="006F769E"/>
    <w:rsid w:val="006F785B"/>
    <w:rsid w:val="006F7BF5"/>
    <w:rsid w:val="006F7EED"/>
    <w:rsid w:val="007028C8"/>
    <w:rsid w:val="00703C4E"/>
    <w:rsid w:val="007040B4"/>
    <w:rsid w:val="007042FB"/>
    <w:rsid w:val="00704744"/>
    <w:rsid w:val="00704A9A"/>
    <w:rsid w:val="0070535E"/>
    <w:rsid w:val="00710490"/>
    <w:rsid w:val="0071057F"/>
    <w:rsid w:val="00710801"/>
    <w:rsid w:val="00712159"/>
    <w:rsid w:val="00712428"/>
    <w:rsid w:val="00713D86"/>
    <w:rsid w:val="007143EC"/>
    <w:rsid w:val="007145F7"/>
    <w:rsid w:val="00714FC8"/>
    <w:rsid w:val="00715799"/>
    <w:rsid w:val="007168FA"/>
    <w:rsid w:val="00720595"/>
    <w:rsid w:val="0072175D"/>
    <w:rsid w:val="0072188D"/>
    <w:rsid w:val="00721DC9"/>
    <w:rsid w:val="007223B9"/>
    <w:rsid w:val="0072281C"/>
    <w:rsid w:val="007245AC"/>
    <w:rsid w:val="0072618C"/>
    <w:rsid w:val="007273EF"/>
    <w:rsid w:val="0072749D"/>
    <w:rsid w:val="0072790C"/>
    <w:rsid w:val="00727F78"/>
    <w:rsid w:val="007302F5"/>
    <w:rsid w:val="00730A94"/>
    <w:rsid w:val="007318ED"/>
    <w:rsid w:val="00732EA9"/>
    <w:rsid w:val="007331F9"/>
    <w:rsid w:val="007334C6"/>
    <w:rsid w:val="00733CAE"/>
    <w:rsid w:val="00733D64"/>
    <w:rsid w:val="00734F5B"/>
    <w:rsid w:val="0073592E"/>
    <w:rsid w:val="007367D3"/>
    <w:rsid w:val="00737A39"/>
    <w:rsid w:val="00740495"/>
    <w:rsid w:val="00741C27"/>
    <w:rsid w:val="00742BD8"/>
    <w:rsid w:val="00742D7E"/>
    <w:rsid w:val="00743726"/>
    <w:rsid w:val="007447F5"/>
    <w:rsid w:val="007449C1"/>
    <w:rsid w:val="0074556E"/>
    <w:rsid w:val="00747F5E"/>
    <w:rsid w:val="0075091A"/>
    <w:rsid w:val="00750979"/>
    <w:rsid w:val="00750B92"/>
    <w:rsid w:val="00751219"/>
    <w:rsid w:val="0075287C"/>
    <w:rsid w:val="00752B55"/>
    <w:rsid w:val="007534F9"/>
    <w:rsid w:val="0075451D"/>
    <w:rsid w:val="00754615"/>
    <w:rsid w:val="007563C9"/>
    <w:rsid w:val="00756655"/>
    <w:rsid w:val="00760A61"/>
    <w:rsid w:val="00760EE4"/>
    <w:rsid w:val="00761478"/>
    <w:rsid w:val="0076155F"/>
    <w:rsid w:val="00762331"/>
    <w:rsid w:val="00762B25"/>
    <w:rsid w:val="00762E24"/>
    <w:rsid w:val="00763495"/>
    <w:rsid w:val="00763B9F"/>
    <w:rsid w:val="00764057"/>
    <w:rsid w:val="00766680"/>
    <w:rsid w:val="00767145"/>
    <w:rsid w:val="007675B3"/>
    <w:rsid w:val="00771500"/>
    <w:rsid w:val="00772288"/>
    <w:rsid w:val="007743A7"/>
    <w:rsid w:val="007758EB"/>
    <w:rsid w:val="00775FFF"/>
    <w:rsid w:val="00776095"/>
    <w:rsid w:val="0077683C"/>
    <w:rsid w:val="00776A53"/>
    <w:rsid w:val="00776D6C"/>
    <w:rsid w:val="0078101A"/>
    <w:rsid w:val="00781085"/>
    <w:rsid w:val="007811D3"/>
    <w:rsid w:val="007813A9"/>
    <w:rsid w:val="007816B9"/>
    <w:rsid w:val="007824B2"/>
    <w:rsid w:val="00782C63"/>
    <w:rsid w:val="00783970"/>
    <w:rsid w:val="00783D63"/>
    <w:rsid w:val="007844A7"/>
    <w:rsid w:val="00784E87"/>
    <w:rsid w:val="00785446"/>
    <w:rsid w:val="00785C61"/>
    <w:rsid w:val="007876A4"/>
    <w:rsid w:val="007906FB"/>
    <w:rsid w:val="007912D1"/>
    <w:rsid w:val="007944B7"/>
    <w:rsid w:val="00794B31"/>
    <w:rsid w:val="00794F3D"/>
    <w:rsid w:val="00795B89"/>
    <w:rsid w:val="0079624D"/>
    <w:rsid w:val="00797CAE"/>
    <w:rsid w:val="00797F52"/>
    <w:rsid w:val="007A0515"/>
    <w:rsid w:val="007A1273"/>
    <w:rsid w:val="007A19A3"/>
    <w:rsid w:val="007A2773"/>
    <w:rsid w:val="007A363A"/>
    <w:rsid w:val="007A4F9D"/>
    <w:rsid w:val="007A51A8"/>
    <w:rsid w:val="007A553F"/>
    <w:rsid w:val="007A5720"/>
    <w:rsid w:val="007A5841"/>
    <w:rsid w:val="007A5B32"/>
    <w:rsid w:val="007A7245"/>
    <w:rsid w:val="007A75FF"/>
    <w:rsid w:val="007B042D"/>
    <w:rsid w:val="007B06AF"/>
    <w:rsid w:val="007B167D"/>
    <w:rsid w:val="007B2A2F"/>
    <w:rsid w:val="007B2D10"/>
    <w:rsid w:val="007B36E6"/>
    <w:rsid w:val="007B3E4D"/>
    <w:rsid w:val="007B4A88"/>
    <w:rsid w:val="007B6DC4"/>
    <w:rsid w:val="007B7561"/>
    <w:rsid w:val="007B7CF5"/>
    <w:rsid w:val="007C0111"/>
    <w:rsid w:val="007C1495"/>
    <w:rsid w:val="007C2E98"/>
    <w:rsid w:val="007C3336"/>
    <w:rsid w:val="007C47D8"/>
    <w:rsid w:val="007C5988"/>
    <w:rsid w:val="007C754D"/>
    <w:rsid w:val="007D04C2"/>
    <w:rsid w:val="007D1F32"/>
    <w:rsid w:val="007D1FC4"/>
    <w:rsid w:val="007D2E85"/>
    <w:rsid w:val="007D3859"/>
    <w:rsid w:val="007D3A9C"/>
    <w:rsid w:val="007D5341"/>
    <w:rsid w:val="007D6534"/>
    <w:rsid w:val="007E11DE"/>
    <w:rsid w:val="007E194A"/>
    <w:rsid w:val="007E2287"/>
    <w:rsid w:val="007E2431"/>
    <w:rsid w:val="007E244C"/>
    <w:rsid w:val="007E26E2"/>
    <w:rsid w:val="007E2F74"/>
    <w:rsid w:val="007E3EF1"/>
    <w:rsid w:val="007E3FF2"/>
    <w:rsid w:val="007E42E1"/>
    <w:rsid w:val="007E43C2"/>
    <w:rsid w:val="007E4911"/>
    <w:rsid w:val="007E5B6C"/>
    <w:rsid w:val="007E6CEA"/>
    <w:rsid w:val="007E7461"/>
    <w:rsid w:val="007F1E52"/>
    <w:rsid w:val="007F25F0"/>
    <w:rsid w:val="007F360B"/>
    <w:rsid w:val="007F4111"/>
    <w:rsid w:val="007F47CE"/>
    <w:rsid w:val="007F4BA1"/>
    <w:rsid w:val="007F4C19"/>
    <w:rsid w:val="007F56C5"/>
    <w:rsid w:val="007F600F"/>
    <w:rsid w:val="007F62F7"/>
    <w:rsid w:val="007F6E9D"/>
    <w:rsid w:val="0080007E"/>
    <w:rsid w:val="0080091D"/>
    <w:rsid w:val="008012B9"/>
    <w:rsid w:val="0080165A"/>
    <w:rsid w:val="00801B90"/>
    <w:rsid w:val="00801D6D"/>
    <w:rsid w:val="00802214"/>
    <w:rsid w:val="008023F0"/>
    <w:rsid w:val="00803A01"/>
    <w:rsid w:val="0080550A"/>
    <w:rsid w:val="00805665"/>
    <w:rsid w:val="00805B72"/>
    <w:rsid w:val="00805E71"/>
    <w:rsid w:val="008065CC"/>
    <w:rsid w:val="008067C1"/>
    <w:rsid w:val="00806E67"/>
    <w:rsid w:val="00807345"/>
    <w:rsid w:val="008113C6"/>
    <w:rsid w:val="008120A8"/>
    <w:rsid w:val="00813EAE"/>
    <w:rsid w:val="00814BEF"/>
    <w:rsid w:val="008161E2"/>
    <w:rsid w:val="00817656"/>
    <w:rsid w:val="008207C2"/>
    <w:rsid w:val="00821834"/>
    <w:rsid w:val="00822B83"/>
    <w:rsid w:val="00822EBC"/>
    <w:rsid w:val="00823311"/>
    <w:rsid w:val="008243CF"/>
    <w:rsid w:val="00824846"/>
    <w:rsid w:val="00824940"/>
    <w:rsid w:val="00824A31"/>
    <w:rsid w:val="00825BA2"/>
    <w:rsid w:val="00825C69"/>
    <w:rsid w:val="00830C62"/>
    <w:rsid w:val="00830D51"/>
    <w:rsid w:val="00830E9B"/>
    <w:rsid w:val="0083174E"/>
    <w:rsid w:val="00831FAF"/>
    <w:rsid w:val="00834E35"/>
    <w:rsid w:val="008350F0"/>
    <w:rsid w:val="0083607A"/>
    <w:rsid w:val="00836D31"/>
    <w:rsid w:val="00837CFD"/>
    <w:rsid w:val="0084010D"/>
    <w:rsid w:val="008401AD"/>
    <w:rsid w:val="00840FDD"/>
    <w:rsid w:val="00843542"/>
    <w:rsid w:val="00843DDB"/>
    <w:rsid w:val="008446CA"/>
    <w:rsid w:val="00845D7C"/>
    <w:rsid w:val="00846FEF"/>
    <w:rsid w:val="0084701A"/>
    <w:rsid w:val="008474B4"/>
    <w:rsid w:val="008476A7"/>
    <w:rsid w:val="0085079A"/>
    <w:rsid w:val="00851ED5"/>
    <w:rsid w:val="0085318E"/>
    <w:rsid w:val="00853CF3"/>
    <w:rsid w:val="008545A3"/>
    <w:rsid w:val="008550F2"/>
    <w:rsid w:val="00856936"/>
    <w:rsid w:val="00857573"/>
    <w:rsid w:val="00857B6C"/>
    <w:rsid w:val="008603D8"/>
    <w:rsid w:val="00862E0F"/>
    <w:rsid w:val="00862E14"/>
    <w:rsid w:val="00863006"/>
    <w:rsid w:val="0086310C"/>
    <w:rsid w:val="008633F9"/>
    <w:rsid w:val="008639E7"/>
    <w:rsid w:val="00863A01"/>
    <w:rsid w:val="00865B87"/>
    <w:rsid w:val="00866C44"/>
    <w:rsid w:val="00867D5F"/>
    <w:rsid w:val="0087162B"/>
    <w:rsid w:val="00871857"/>
    <w:rsid w:val="00871C2D"/>
    <w:rsid w:val="0087257C"/>
    <w:rsid w:val="008727E1"/>
    <w:rsid w:val="00872CD8"/>
    <w:rsid w:val="00873B6C"/>
    <w:rsid w:val="00875049"/>
    <w:rsid w:val="00876119"/>
    <w:rsid w:val="008763E0"/>
    <w:rsid w:val="00877358"/>
    <w:rsid w:val="0087758A"/>
    <w:rsid w:val="00880293"/>
    <w:rsid w:val="00880C8C"/>
    <w:rsid w:val="00881F86"/>
    <w:rsid w:val="008828D2"/>
    <w:rsid w:val="0088309B"/>
    <w:rsid w:val="00883612"/>
    <w:rsid w:val="00884CEC"/>
    <w:rsid w:val="00885DDB"/>
    <w:rsid w:val="0088620C"/>
    <w:rsid w:val="00886583"/>
    <w:rsid w:val="00887B7A"/>
    <w:rsid w:val="00887D33"/>
    <w:rsid w:val="00891E63"/>
    <w:rsid w:val="00892556"/>
    <w:rsid w:val="00893CD9"/>
    <w:rsid w:val="00894498"/>
    <w:rsid w:val="00894AB4"/>
    <w:rsid w:val="00894E3D"/>
    <w:rsid w:val="0089545A"/>
    <w:rsid w:val="0089607A"/>
    <w:rsid w:val="008965D2"/>
    <w:rsid w:val="00896705"/>
    <w:rsid w:val="00896873"/>
    <w:rsid w:val="0089690B"/>
    <w:rsid w:val="00897ED2"/>
    <w:rsid w:val="008A0E22"/>
    <w:rsid w:val="008A21BA"/>
    <w:rsid w:val="008A22A5"/>
    <w:rsid w:val="008A3850"/>
    <w:rsid w:val="008A3F6B"/>
    <w:rsid w:val="008A4C9A"/>
    <w:rsid w:val="008A5D44"/>
    <w:rsid w:val="008A5DD3"/>
    <w:rsid w:val="008A6638"/>
    <w:rsid w:val="008A66E9"/>
    <w:rsid w:val="008A722E"/>
    <w:rsid w:val="008B07D5"/>
    <w:rsid w:val="008B1C82"/>
    <w:rsid w:val="008B38A9"/>
    <w:rsid w:val="008B5137"/>
    <w:rsid w:val="008B52E9"/>
    <w:rsid w:val="008B5CA9"/>
    <w:rsid w:val="008B6871"/>
    <w:rsid w:val="008B7ADB"/>
    <w:rsid w:val="008C1EF7"/>
    <w:rsid w:val="008C1FDC"/>
    <w:rsid w:val="008C4225"/>
    <w:rsid w:val="008C53A2"/>
    <w:rsid w:val="008C576C"/>
    <w:rsid w:val="008C6505"/>
    <w:rsid w:val="008C786B"/>
    <w:rsid w:val="008C7962"/>
    <w:rsid w:val="008D0D6E"/>
    <w:rsid w:val="008D1FA2"/>
    <w:rsid w:val="008D2272"/>
    <w:rsid w:val="008D3594"/>
    <w:rsid w:val="008D4692"/>
    <w:rsid w:val="008D4D59"/>
    <w:rsid w:val="008D7560"/>
    <w:rsid w:val="008E0A89"/>
    <w:rsid w:val="008E15B1"/>
    <w:rsid w:val="008E1D85"/>
    <w:rsid w:val="008E2123"/>
    <w:rsid w:val="008E2947"/>
    <w:rsid w:val="008E3F3F"/>
    <w:rsid w:val="008E4985"/>
    <w:rsid w:val="008E5256"/>
    <w:rsid w:val="008E599C"/>
    <w:rsid w:val="008E65E9"/>
    <w:rsid w:val="008E6C28"/>
    <w:rsid w:val="008F0D52"/>
    <w:rsid w:val="008F0DEA"/>
    <w:rsid w:val="008F0E01"/>
    <w:rsid w:val="008F1380"/>
    <w:rsid w:val="008F1C0C"/>
    <w:rsid w:val="008F25AB"/>
    <w:rsid w:val="008F5211"/>
    <w:rsid w:val="008F56F8"/>
    <w:rsid w:val="008F5AF3"/>
    <w:rsid w:val="008F604C"/>
    <w:rsid w:val="008F6107"/>
    <w:rsid w:val="00900B3A"/>
    <w:rsid w:val="00900BB5"/>
    <w:rsid w:val="0090157D"/>
    <w:rsid w:val="0090235F"/>
    <w:rsid w:val="0090273F"/>
    <w:rsid w:val="00902F21"/>
    <w:rsid w:val="009033BF"/>
    <w:rsid w:val="00904CC0"/>
    <w:rsid w:val="009052CB"/>
    <w:rsid w:val="009071F0"/>
    <w:rsid w:val="00910094"/>
    <w:rsid w:val="00910318"/>
    <w:rsid w:val="00910F0A"/>
    <w:rsid w:val="009131E7"/>
    <w:rsid w:val="009138FA"/>
    <w:rsid w:val="009153E6"/>
    <w:rsid w:val="00916CE7"/>
    <w:rsid w:val="00917E63"/>
    <w:rsid w:val="00920040"/>
    <w:rsid w:val="00920A40"/>
    <w:rsid w:val="00920FC6"/>
    <w:rsid w:val="009214F9"/>
    <w:rsid w:val="0092159E"/>
    <w:rsid w:val="0092400F"/>
    <w:rsid w:val="0092481A"/>
    <w:rsid w:val="0092520C"/>
    <w:rsid w:val="0092574B"/>
    <w:rsid w:val="00930A8A"/>
    <w:rsid w:val="009313B3"/>
    <w:rsid w:val="00931D98"/>
    <w:rsid w:val="00932A7E"/>
    <w:rsid w:val="00932EDE"/>
    <w:rsid w:val="00933031"/>
    <w:rsid w:val="00933910"/>
    <w:rsid w:val="009339C7"/>
    <w:rsid w:val="00934082"/>
    <w:rsid w:val="00934EED"/>
    <w:rsid w:val="00935A87"/>
    <w:rsid w:val="00937913"/>
    <w:rsid w:val="00940D99"/>
    <w:rsid w:val="00940DED"/>
    <w:rsid w:val="00941C6C"/>
    <w:rsid w:val="00942260"/>
    <w:rsid w:val="00943AB2"/>
    <w:rsid w:val="00943E75"/>
    <w:rsid w:val="0094455D"/>
    <w:rsid w:val="00944C62"/>
    <w:rsid w:val="009451F9"/>
    <w:rsid w:val="00945E3D"/>
    <w:rsid w:val="00947E50"/>
    <w:rsid w:val="00950561"/>
    <w:rsid w:val="00952964"/>
    <w:rsid w:val="009529AF"/>
    <w:rsid w:val="00952E6A"/>
    <w:rsid w:val="00953848"/>
    <w:rsid w:val="0095456C"/>
    <w:rsid w:val="009553E6"/>
    <w:rsid w:val="009556FC"/>
    <w:rsid w:val="00960D4B"/>
    <w:rsid w:val="00960E35"/>
    <w:rsid w:val="009614FA"/>
    <w:rsid w:val="00963976"/>
    <w:rsid w:val="00963F27"/>
    <w:rsid w:val="00964083"/>
    <w:rsid w:val="009649E8"/>
    <w:rsid w:val="00966082"/>
    <w:rsid w:val="00966DF8"/>
    <w:rsid w:val="00967685"/>
    <w:rsid w:val="009677D9"/>
    <w:rsid w:val="00967DC7"/>
    <w:rsid w:val="00970FDE"/>
    <w:rsid w:val="00971001"/>
    <w:rsid w:val="00971FDF"/>
    <w:rsid w:val="00972068"/>
    <w:rsid w:val="009725A6"/>
    <w:rsid w:val="00972C80"/>
    <w:rsid w:val="00972FC2"/>
    <w:rsid w:val="009738D5"/>
    <w:rsid w:val="00974891"/>
    <w:rsid w:val="00974D7D"/>
    <w:rsid w:val="0097654C"/>
    <w:rsid w:val="00976D5F"/>
    <w:rsid w:val="00976F77"/>
    <w:rsid w:val="009774BB"/>
    <w:rsid w:val="00977B42"/>
    <w:rsid w:val="00980171"/>
    <w:rsid w:val="009801E9"/>
    <w:rsid w:val="009808F0"/>
    <w:rsid w:val="00980D74"/>
    <w:rsid w:val="00980F1E"/>
    <w:rsid w:val="0098117F"/>
    <w:rsid w:val="00981BA5"/>
    <w:rsid w:val="009825B3"/>
    <w:rsid w:val="009844A2"/>
    <w:rsid w:val="009846D2"/>
    <w:rsid w:val="009859BB"/>
    <w:rsid w:val="00985D13"/>
    <w:rsid w:val="00986D5F"/>
    <w:rsid w:val="0099043D"/>
    <w:rsid w:val="0099063A"/>
    <w:rsid w:val="00990C55"/>
    <w:rsid w:val="00990FF4"/>
    <w:rsid w:val="00992C2E"/>
    <w:rsid w:val="00993272"/>
    <w:rsid w:val="0099486A"/>
    <w:rsid w:val="009948A8"/>
    <w:rsid w:val="00995A27"/>
    <w:rsid w:val="00997865"/>
    <w:rsid w:val="009A03B3"/>
    <w:rsid w:val="009A13E3"/>
    <w:rsid w:val="009A15B6"/>
    <w:rsid w:val="009A183B"/>
    <w:rsid w:val="009A25A8"/>
    <w:rsid w:val="009A26EC"/>
    <w:rsid w:val="009A2EA7"/>
    <w:rsid w:val="009A2FC8"/>
    <w:rsid w:val="009A392B"/>
    <w:rsid w:val="009A483D"/>
    <w:rsid w:val="009A5664"/>
    <w:rsid w:val="009A5E65"/>
    <w:rsid w:val="009A5FC2"/>
    <w:rsid w:val="009A6965"/>
    <w:rsid w:val="009A711E"/>
    <w:rsid w:val="009A7AFE"/>
    <w:rsid w:val="009B000C"/>
    <w:rsid w:val="009B0495"/>
    <w:rsid w:val="009B0FF2"/>
    <w:rsid w:val="009B2AD0"/>
    <w:rsid w:val="009B403E"/>
    <w:rsid w:val="009B45D7"/>
    <w:rsid w:val="009B4A3A"/>
    <w:rsid w:val="009B4B71"/>
    <w:rsid w:val="009B4C9A"/>
    <w:rsid w:val="009B4EE4"/>
    <w:rsid w:val="009B53A5"/>
    <w:rsid w:val="009B566E"/>
    <w:rsid w:val="009B5774"/>
    <w:rsid w:val="009B5D66"/>
    <w:rsid w:val="009B6110"/>
    <w:rsid w:val="009B67A5"/>
    <w:rsid w:val="009B6A1F"/>
    <w:rsid w:val="009B6CB5"/>
    <w:rsid w:val="009C05CD"/>
    <w:rsid w:val="009C081D"/>
    <w:rsid w:val="009C091C"/>
    <w:rsid w:val="009C09A1"/>
    <w:rsid w:val="009C0E49"/>
    <w:rsid w:val="009C141B"/>
    <w:rsid w:val="009C14A2"/>
    <w:rsid w:val="009C1BC9"/>
    <w:rsid w:val="009C1F05"/>
    <w:rsid w:val="009C21FE"/>
    <w:rsid w:val="009C2C6F"/>
    <w:rsid w:val="009C404F"/>
    <w:rsid w:val="009C44A9"/>
    <w:rsid w:val="009C4E08"/>
    <w:rsid w:val="009C589E"/>
    <w:rsid w:val="009C6A9A"/>
    <w:rsid w:val="009C6C36"/>
    <w:rsid w:val="009C710C"/>
    <w:rsid w:val="009C7607"/>
    <w:rsid w:val="009D1D23"/>
    <w:rsid w:val="009D36CF"/>
    <w:rsid w:val="009D417D"/>
    <w:rsid w:val="009D4D20"/>
    <w:rsid w:val="009D4EE2"/>
    <w:rsid w:val="009D5E46"/>
    <w:rsid w:val="009E0335"/>
    <w:rsid w:val="009E066B"/>
    <w:rsid w:val="009E0E39"/>
    <w:rsid w:val="009E2AF6"/>
    <w:rsid w:val="009E2EFF"/>
    <w:rsid w:val="009E33C1"/>
    <w:rsid w:val="009E3506"/>
    <w:rsid w:val="009E46A0"/>
    <w:rsid w:val="009E558E"/>
    <w:rsid w:val="009E6444"/>
    <w:rsid w:val="009E6A75"/>
    <w:rsid w:val="009F11DB"/>
    <w:rsid w:val="009F27A2"/>
    <w:rsid w:val="009F2F90"/>
    <w:rsid w:val="009F3BD0"/>
    <w:rsid w:val="009F4A3E"/>
    <w:rsid w:val="009F5063"/>
    <w:rsid w:val="009F51A2"/>
    <w:rsid w:val="009F59FE"/>
    <w:rsid w:val="009F66AC"/>
    <w:rsid w:val="009F6FAD"/>
    <w:rsid w:val="009F74F3"/>
    <w:rsid w:val="009F753C"/>
    <w:rsid w:val="009F7914"/>
    <w:rsid w:val="00A00766"/>
    <w:rsid w:val="00A0134F"/>
    <w:rsid w:val="00A025D2"/>
    <w:rsid w:val="00A05D66"/>
    <w:rsid w:val="00A06506"/>
    <w:rsid w:val="00A0691C"/>
    <w:rsid w:val="00A10810"/>
    <w:rsid w:val="00A11874"/>
    <w:rsid w:val="00A1196C"/>
    <w:rsid w:val="00A1236B"/>
    <w:rsid w:val="00A12573"/>
    <w:rsid w:val="00A12726"/>
    <w:rsid w:val="00A130A2"/>
    <w:rsid w:val="00A132FB"/>
    <w:rsid w:val="00A144B8"/>
    <w:rsid w:val="00A152A4"/>
    <w:rsid w:val="00A15F9D"/>
    <w:rsid w:val="00A160BE"/>
    <w:rsid w:val="00A1622E"/>
    <w:rsid w:val="00A1623F"/>
    <w:rsid w:val="00A17D40"/>
    <w:rsid w:val="00A201A0"/>
    <w:rsid w:val="00A21195"/>
    <w:rsid w:val="00A21B05"/>
    <w:rsid w:val="00A22682"/>
    <w:rsid w:val="00A22CFD"/>
    <w:rsid w:val="00A23C29"/>
    <w:rsid w:val="00A24902"/>
    <w:rsid w:val="00A24D32"/>
    <w:rsid w:val="00A27E99"/>
    <w:rsid w:val="00A30DB9"/>
    <w:rsid w:val="00A31C59"/>
    <w:rsid w:val="00A31E65"/>
    <w:rsid w:val="00A323FD"/>
    <w:rsid w:val="00A332BB"/>
    <w:rsid w:val="00A3724E"/>
    <w:rsid w:val="00A40075"/>
    <w:rsid w:val="00A41071"/>
    <w:rsid w:val="00A411A4"/>
    <w:rsid w:val="00A416F8"/>
    <w:rsid w:val="00A42361"/>
    <w:rsid w:val="00A435D5"/>
    <w:rsid w:val="00A437E4"/>
    <w:rsid w:val="00A43EE4"/>
    <w:rsid w:val="00A4566A"/>
    <w:rsid w:val="00A45D0B"/>
    <w:rsid w:val="00A45D6F"/>
    <w:rsid w:val="00A47152"/>
    <w:rsid w:val="00A478C7"/>
    <w:rsid w:val="00A517C5"/>
    <w:rsid w:val="00A51B3F"/>
    <w:rsid w:val="00A537A0"/>
    <w:rsid w:val="00A53B41"/>
    <w:rsid w:val="00A561CE"/>
    <w:rsid w:val="00A56263"/>
    <w:rsid w:val="00A56611"/>
    <w:rsid w:val="00A57D46"/>
    <w:rsid w:val="00A610E4"/>
    <w:rsid w:val="00A61DB5"/>
    <w:rsid w:val="00A61FCE"/>
    <w:rsid w:val="00A625AE"/>
    <w:rsid w:val="00A62A71"/>
    <w:rsid w:val="00A62BA8"/>
    <w:rsid w:val="00A64ADC"/>
    <w:rsid w:val="00A66639"/>
    <w:rsid w:val="00A666D6"/>
    <w:rsid w:val="00A673C8"/>
    <w:rsid w:val="00A6792A"/>
    <w:rsid w:val="00A701F5"/>
    <w:rsid w:val="00A70234"/>
    <w:rsid w:val="00A70AEF"/>
    <w:rsid w:val="00A7121D"/>
    <w:rsid w:val="00A7128B"/>
    <w:rsid w:val="00A712A7"/>
    <w:rsid w:val="00A72C06"/>
    <w:rsid w:val="00A7328D"/>
    <w:rsid w:val="00A73962"/>
    <w:rsid w:val="00A73CC3"/>
    <w:rsid w:val="00A73EA1"/>
    <w:rsid w:val="00A74FA8"/>
    <w:rsid w:val="00A7537C"/>
    <w:rsid w:val="00A75AEC"/>
    <w:rsid w:val="00A75B02"/>
    <w:rsid w:val="00A7611C"/>
    <w:rsid w:val="00A7702C"/>
    <w:rsid w:val="00A80286"/>
    <w:rsid w:val="00A80A2B"/>
    <w:rsid w:val="00A81572"/>
    <w:rsid w:val="00A8268A"/>
    <w:rsid w:val="00A837D5"/>
    <w:rsid w:val="00A84DFF"/>
    <w:rsid w:val="00A84F79"/>
    <w:rsid w:val="00A85648"/>
    <w:rsid w:val="00A866FB"/>
    <w:rsid w:val="00A87F1E"/>
    <w:rsid w:val="00A9005C"/>
    <w:rsid w:val="00A9124B"/>
    <w:rsid w:val="00A92F36"/>
    <w:rsid w:val="00A94160"/>
    <w:rsid w:val="00A94283"/>
    <w:rsid w:val="00A94672"/>
    <w:rsid w:val="00A953B5"/>
    <w:rsid w:val="00A956E7"/>
    <w:rsid w:val="00A95DB3"/>
    <w:rsid w:val="00A967FB"/>
    <w:rsid w:val="00AA077E"/>
    <w:rsid w:val="00AA1AC2"/>
    <w:rsid w:val="00AA1C97"/>
    <w:rsid w:val="00AA2135"/>
    <w:rsid w:val="00AA22B4"/>
    <w:rsid w:val="00AA297F"/>
    <w:rsid w:val="00AA4340"/>
    <w:rsid w:val="00AA47AF"/>
    <w:rsid w:val="00AA5902"/>
    <w:rsid w:val="00AA5FCE"/>
    <w:rsid w:val="00AA6A34"/>
    <w:rsid w:val="00AB058C"/>
    <w:rsid w:val="00AB120D"/>
    <w:rsid w:val="00AB1F81"/>
    <w:rsid w:val="00AB2245"/>
    <w:rsid w:val="00AB3B85"/>
    <w:rsid w:val="00AB3CFF"/>
    <w:rsid w:val="00AB5C8D"/>
    <w:rsid w:val="00AB5CAA"/>
    <w:rsid w:val="00AB7BA3"/>
    <w:rsid w:val="00AC1327"/>
    <w:rsid w:val="00AC13BB"/>
    <w:rsid w:val="00AC1785"/>
    <w:rsid w:val="00AC2136"/>
    <w:rsid w:val="00AC2597"/>
    <w:rsid w:val="00AC2982"/>
    <w:rsid w:val="00AC5AB2"/>
    <w:rsid w:val="00AC5DE6"/>
    <w:rsid w:val="00AC789D"/>
    <w:rsid w:val="00AD0FB4"/>
    <w:rsid w:val="00AD16EE"/>
    <w:rsid w:val="00AD1EF9"/>
    <w:rsid w:val="00AD27A3"/>
    <w:rsid w:val="00AD27C2"/>
    <w:rsid w:val="00AD2B8B"/>
    <w:rsid w:val="00AD41E3"/>
    <w:rsid w:val="00AD482C"/>
    <w:rsid w:val="00AD53F8"/>
    <w:rsid w:val="00AD745A"/>
    <w:rsid w:val="00AD74C8"/>
    <w:rsid w:val="00AD7FFA"/>
    <w:rsid w:val="00AE085C"/>
    <w:rsid w:val="00AE1DCC"/>
    <w:rsid w:val="00AE30B0"/>
    <w:rsid w:val="00AE3A51"/>
    <w:rsid w:val="00AE3ECD"/>
    <w:rsid w:val="00AE41F5"/>
    <w:rsid w:val="00AE4ECA"/>
    <w:rsid w:val="00AE585E"/>
    <w:rsid w:val="00AE644C"/>
    <w:rsid w:val="00AE67C9"/>
    <w:rsid w:val="00AE6C1B"/>
    <w:rsid w:val="00AE7A00"/>
    <w:rsid w:val="00AF0063"/>
    <w:rsid w:val="00AF2399"/>
    <w:rsid w:val="00AF2BC0"/>
    <w:rsid w:val="00AF2C0C"/>
    <w:rsid w:val="00AF343C"/>
    <w:rsid w:val="00AF3A83"/>
    <w:rsid w:val="00AF42AF"/>
    <w:rsid w:val="00AF51E8"/>
    <w:rsid w:val="00AF5284"/>
    <w:rsid w:val="00AF76B8"/>
    <w:rsid w:val="00B003C2"/>
    <w:rsid w:val="00B0197F"/>
    <w:rsid w:val="00B01DBC"/>
    <w:rsid w:val="00B02A10"/>
    <w:rsid w:val="00B02BEC"/>
    <w:rsid w:val="00B031B2"/>
    <w:rsid w:val="00B03932"/>
    <w:rsid w:val="00B03D82"/>
    <w:rsid w:val="00B04B81"/>
    <w:rsid w:val="00B04D1D"/>
    <w:rsid w:val="00B071CE"/>
    <w:rsid w:val="00B076F1"/>
    <w:rsid w:val="00B07BDF"/>
    <w:rsid w:val="00B120F0"/>
    <w:rsid w:val="00B12818"/>
    <w:rsid w:val="00B1424F"/>
    <w:rsid w:val="00B144A4"/>
    <w:rsid w:val="00B17461"/>
    <w:rsid w:val="00B17E71"/>
    <w:rsid w:val="00B204AC"/>
    <w:rsid w:val="00B222B0"/>
    <w:rsid w:val="00B2281A"/>
    <w:rsid w:val="00B2303B"/>
    <w:rsid w:val="00B230F3"/>
    <w:rsid w:val="00B234C1"/>
    <w:rsid w:val="00B23671"/>
    <w:rsid w:val="00B242DC"/>
    <w:rsid w:val="00B244D2"/>
    <w:rsid w:val="00B24672"/>
    <w:rsid w:val="00B2513E"/>
    <w:rsid w:val="00B251C1"/>
    <w:rsid w:val="00B26211"/>
    <w:rsid w:val="00B26A0B"/>
    <w:rsid w:val="00B27432"/>
    <w:rsid w:val="00B304A7"/>
    <w:rsid w:val="00B31DED"/>
    <w:rsid w:val="00B31ED1"/>
    <w:rsid w:val="00B332F7"/>
    <w:rsid w:val="00B3564F"/>
    <w:rsid w:val="00B370DC"/>
    <w:rsid w:val="00B3725D"/>
    <w:rsid w:val="00B3749B"/>
    <w:rsid w:val="00B3757C"/>
    <w:rsid w:val="00B37BA8"/>
    <w:rsid w:val="00B407DF"/>
    <w:rsid w:val="00B40B28"/>
    <w:rsid w:val="00B40C24"/>
    <w:rsid w:val="00B410BE"/>
    <w:rsid w:val="00B41EF1"/>
    <w:rsid w:val="00B42C81"/>
    <w:rsid w:val="00B42DA2"/>
    <w:rsid w:val="00B43D1C"/>
    <w:rsid w:val="00B44136"/>
    <w:rsid w:val="00B45C91"/>
    <w:rsid w:val="00B46099"/>
    <w:rsid w:val="00B46ADC"/>
    <w:rsid w:val="00B50A20"/>
    <w:rsid w:val="00B51D62"/>
    <w:rsid w:val="00B52193"/>
    <w:rsid w:val="00B529BC"/>
    <w:rsid w:val="00B5312F"/>
    <w:rsid w:val="00B5377C"/>
    <w:rsid w:val="00B538BB"/>
    <w:rsid w:val="00B56C98"/>
    <w:rsid w:val="00B57404"/>
    <w:rsid w:val="00B578E3"/>
    <w:rsid w:val="00B60AC3"/>
    <w:rsid w:val="00B61336"/>
    <w:rsid w:val="00B62663"/>
    <w:rsid w:val="00B641AD"/>
    <w:rsid w:val="00B64595"/>
    <w:rsid w:val="00B6482F"/>
    <w:rsid w:val="00B651DC"/>
    <w:rsid w:val="00B65570"/>
    <w:rsid w:val="00B67FBB"/>
    <w:rsid w:val="00B70308"/>
    <w:rsid w:val="00B7195D"/>
    <w:rsid w:val="00B73C16"/>
    <w:rsid w:val="00B76159"/>
    <w:rsid w:val="00B76BE0"/>
    <w:rsid w:val="00B8003C"/>
    <w:rsid w:val="00B80083"/>
    <w:rsid w:val="00B82176"/>
    <w:rsid w:val="00B829FB"/>
    <w:rsid w:val="00B83CAE"/>
    <w:rsid w:val="00B84342"/>
    <w:rsid w:val="00B84B23"/>
    <w:rsid w:val="00B84E5A"/>
    <w:rsid w:val="00B85063"/>
    <w:rsid w:val="00B85860"/>
    <w:rsid w:val="00B85919"/>
    <w:rsid w:val="00B8635E"/>
    <w:rsid w:val="00B86390"/>
    <w:rsid w:val="00B867B5"/>
    <w:rsid w:val="00B875A4"/>
    <w:rsid w:val="00B901EB"/>
    <w:rsid w:val="00B906AD"/>
    <w:rsid w:val="00B913F4"/>
    <w:rsid w:val="00B918BB"/>
    <w:rsid w:val="00B936C0"/>
    <w:rsid w:val="00B95937"/>
    <w:rsid w:val="00B9595A"/>
    <w:rsid w:val="00B95AC4"/>
    <w:rsid w:val="00B96DBA"/>
    <w:rsid w:val="00B96E78"/>
    <w:rsid w:val="00BA04CC"/>
    <w:rsid w:val="00BA05D3"/>
    <w:rsid w:val="00BA0AA1"/>
    <w:rsid w:val="00BA0F6A"/>
    <w:rsid w:val="00BA19A4"/>
    <w:rsid w:val="00BA3287"/>
    <w:rsid w:val="00BA3559"/>
    <w:rsid w:val="00BA38F6"/>
    <w:rsid w:val="00BA4855"/>
    <w:rsid w:val="00BA4F57"/>
    <w:rsid w:val="00BA5BCA"/>
    <w:rsid w:val="00BA60B0"/>
    <w:rsid w:val="00BA6528"/>
    <w:rsid w:val="00BA7E16"/>
    <w:rsid w:val="00BA7F75"/>
    <w:rsid w:val="00BB032A"/>
    <w:rsid w:val="00BB03FA"/>
    <w:rsid w:val="00BB0758"/>
    <w:rsid w:val="00BB100F"/>
    <w:rsid w:val="00BB37A5"/>
    <w:rsid w:val="00BB47ED"/>
    <w:rsid w:val="00BB4EBE"/>
    <w:rsid w:val="00BB7469"/>
    <w:rsid w:val="00BB7496"/>
    <w:rsid w:val="00BB75F2"/>
    <w:rsid w:val="00BC3621"/>
    <w:rsid w:val="00BC38A4"/>
    <w:rsid w:val="00BC39D7"/>
    <w:rsid w:val="00BC3E6C"/>
    <w:rsid w:val="00BC4610"/>
    <w:rsid w:val="00BC5C53"/>
    <w:rsid w:val="00BC7117"/>
    <w:rsid w:val="00BC76C2"/>
    <w:rsid w:val="00BD0497"/>
    <w:rsid w:val="00BD1CCC"/>
    <w:rsid w:val="00BD4AFC"/>
    <w:rsid w:val="00BD5F4E"/>
    <w:rsid w:val="00BD64ED"/>
    <w:rsid w:val="00BD6C16"/>
    <w:rsid w:val="00BD6DFA"/>
    <w:rsid w:val="00BD6E05"/>
    <w:rsid w:val="00BD7AD6"/>
    <w:rsid w:val="00BE0B68"/>
    <w:rsid w:val="00BE1464"/>
    <w:rsid w:val="00BE20F7"/>
    <w:rsid w:val="00BE2A28"/>
    <w:rsid w:val="00BE332A"/>
    <w:rsid w:val="00BE5591"/>
    <w:rsid w:val="00BE6E7F"/>
    <w:rsid w:val="00BE7A75"/>
    <w:rsid w:val="00BF03D8"/>
    <w:rsid w:val="00BF1E0D"/>
    <w:rsid w:val="00BF45EF"/>
    <w:rsid w:val="00BF46D2"/>
    <w:rsid w:val="00BF5496"/>
    <w:rsid w:val="00BF62B0"/>
    <w:rsid w:val="00BF6571"/>
    <w:rsid w:val="00BF685A"/>
    <w:rsid w:val="00BF7917"/>
    <w:rsid w:val="00BF7B4D"/>
    <w:rsid w:val="00C00734"/>
    <w:rsid w:val="00C010DD"/>
    <w:rsid w:val="00C02539"/>
    <w:rsid w:val="00C02867"/>
    <w:rsid w:val="00C02D76"/>
    <w:rsid w:val="00C03849"/>
    <w:rsid w:val="00C0412C"/>
    <w:rsid w:val="00C042A6"/>
    <w:rsid w:val="00C06A18"/>
    <w:rsid w:val="00C079AB"/>
    <w:rsid w:val="00C1137B"/>
    <w:rsid w:val="00C11F08"/>
    <w:rsid w:val="00C1306C"/>
    <w:rsid w:val="00C132ED"/>
    <w:rsid w:val="00C13E33"/>
    <w:rsid w:val="00C14046"/>
    <w:rsid w:val="00C149F2"/>
    <w:rsid w:val="00C15E6D"/>
    <w:rsid w:val="00C160E4"/>
    <w:rsid w:val="00C16A35"/>
    <w:rsid w:val="00C16F21"/>
    <w:rsid w:val="00C210DB"/>
    <w:rsid w:val="00C227FC"/>
    <w:rsid w:val="00C22926"/>
    <w:rsid w:val="00C22F36"/>
    <w:rsid w:val="00C234CD"/>
    <w:rsid w:val="00C24792"/>
    <w:rsid w:val="00C24A10"/>
    <w:rsid w:val="00C26065"/>
    <w:rsid w:val="00C275E5"/>
    <w:rsid w:val="00C279C9"/>
    <w:rsid w:val="00C302C5"/>
    <w:rsid w:val="00C31539"/>
    <w:rsid w:val="00C3214C"/>
    <w:rsid w:val="00C32754"/>
    <w:rsid w:val="00C32F84"/>
    <w:rsid w:val="00C33FD4"/>
    <w:rsid w:val="00C3480D"/>
    <w:rsid w:val="00C3565B"/>
    <w:rsid w:val="00C3645B"/>
    <w:rsid w:val="00C37705"/>
    <w:rsid w:val="00C37B8E"/>
    <w:rsid w:val="00C37DB4"/>
    <w:rsid w:val="00C414FA"/>
    <w:rsid w:val="00C41B4D"/>
    <w:rsid w:val="00C41B5F"/>
    <w:rsid w:val="00C42374"/>
    <w:rsid w:val="00C44C34"/>
    <w:rsid w:val="00C462ED"/>
    <w:rsid w:val="00C50596"/>
    <w:rsid w:val="00C5131B"/>
    <w:rsid w:val="00C52A51"/>
    <w:rsid w:val="00C52E3A"/>
    <w:rsid w:val="00C536ED"/>
    <w:rsid w:val="00C541F6"/>
    <w:rsid w:val="00C543F7"/>
    <w:rsid w:val="00C54EEB"/>
    <w:rsid w:val="00C56633"/>
    <w:rsid w:val="00C57BAF"/>
    <w:rsid w:val="00C57FB4"/>
    <w:rsid w:val="00C610D0"/>
    <w:rsid w:val="00C626D5"/>
    <w:rsid w:val="00C627E0"/>
    <w:rsid w:val="00C63A2D"/>
    <w:rsid w:val="00C64517"/>
    <w:rsid w:val="00C6478B"/>
    <w:rsid w:val="00C64F59"/>
    <w:rsid w:val="00C65063"/>
    <w:rsid w:val="00C651D0"/>
    <w:rsid w:val="00C65681"/>
    <w:rsid w:val="00C673E1"/>
    <w:rsid w:val="00C70327"/>
    <w:rsid w:val="00C71A31"/>
    <w:rsid w:val="00C71C79"/>
    <w:rsid w:val="00C729D0"/>
    <w:rsid w:val="00C731F8"/>
    <w:rsid w:val="00C74B43"/>
    <w:rsid w:val="00C75BB8"/>
    <w:rsid w:val="00C75C01"/>
    <w:rsid w:val="00C75E2D"/>
    <w:rsid w:val="00C7678D"/>
    <w:rsid w:val="00C770EC"/>
    <w:rsid w:val="00C77903"/>
    <w:rsid w:val="00C81194"/>
    <w:rsid w:val="00C81523"/>
    <w:rsid w:val="00C81650"/>
    <w:rsid w:val="00C82826"/>
    <w:rsid w:val="00C82A53"/>
    <w:rsid w:val="00C82CB5"/>
    <w:rsid w:val="00C8354A"/>
    <w:rsid w:val="00C83687"/>
    <w:rsid w:val="00C837CB"/>
    <w:rsid w:val="00C84178"/>
    <w:rsid w:val="00C8431D"/>
    <w:rsid w:val="00C844FD"/>
    <w:rsid w:val="00C84A86"/>
    <w:rsid w:val="00C85776"/>
    <w:rsid w:val="00C85F8D"/>
    <w:rsid w:val="00C86F38"/>
    <w:rsid w:val="00C878FE"/>
    <w:rsid w:val="00C87E44"/>
    <w:rsid w:val="00C900BA"/>
    <w:rsid w:val="00C905AE"/>
    <w:rsid w:val="00C90C5F"/>
    <w:rsid w:val="00C90F64"/>
    <w:rsid w:val="00C9128B"/>
    <w:rsid w:val="00C918A1"/>
    <w:rsid w:val="00C9208C"/>
    <w:rsid w:val="00C9430F"/>
    <w:rsid w:val="00C9439A"/>
    <w:rsid w:val="00C95C50"/>
    <w:rsid w:val="00C9647E"/>
    <w:rsid w:val="00C9649C"/>
    <w:rsid w:val="00C96F72"/>
    <w:rsid w:val="00CA11B4"/>
    <w:rsid w:val="00CA194D"/>
    <w:rsid w:val="00CA223A"/>
    <w:rsid w:val="00CA30EE"/>
    <w:rsid w:val="00CA362A"/>
    <w:rsid w:val="00CA4CD1"/>
    <w:rsid w:val="00CA50EF"/>
    <w:rsid w:val="00CA55FD"/>
    <w:rsid w:val="00CA5C1B"/>
    <w:rsid w:val="00CA6325"/>
    <w:rsid w:val="00CA64EA"/>
    <w:rsid w:val="00CA79BA"/>
    <w:rsid w:val="00CA7EE2"/>
    <w:rsid w:val="00CB0158"/>
    <w:rsid w:val="00CB02D0"/>
    <w:rsid w:val="00CB1155"/>
    <w:rsid w:val="00CB11AF"/>
    <w:rsid w:val="00CB1792"/>
    <w:rsid w:val="00CB1C88"/>
    <w:rsid w:val="00CB2B55"/>
    <w:rsid w:val="00CB2DF2"/>
    <w:rsid w:val="00CB2E01"/>
    <w:rsid w:val="00CB37F0"/>
    <w:rsid w:val="00CB45F9"/>
    <w:rsid w:val="00CB4692"/>
    <w:rsid w:val="00CB6902"/>
    <w:rsid w:val="00CB6A29"/>
    <w:rsid w:val="00CB7290"/>
    <w:rsid w:val="00CC2437"/>
    <w:rsid w:val="00CC3C53"/>
    <w:rsid w:val="00CC414E"/>
    <w:rsid w:val="00CC4C78"/>
    <w:rsid w:val="00CC5D08"/>
    <w:rsid w:val="00CC6F7F"/>
    <w:rsid w:val="00CD00B5"/>
    <w:rsid w:val="00CD1065"/>
    <w:rsid w:val="00CD12A6"/>
    <w:rsid w:val="00CD1519"/>
    <w:rsid w:val="00CD2F6D"/>
    <w:rsid w:val="00CD32E8"/>
    <w:rsid w:val="00CD3655"/>
    <w:rsid w:val="00CD39B6"/>
    <w:rsid w:val="00CD4BB0"/>
    <w:rsid w:val="00CD50A5"/>
    <w:rsid w:val="00CD563F"/>
    <w:rsid w:val="00CD595C"/>
    <w:rsid w:val="00CD5E09"/>
    <w:rsid w:val="00CD63D2"/>
    <w:rsid w:val="00CD6950"/>
    <w:rsid w:val="00CD700D"/>
    <w:rsid w:val="00CD7048"/>
    <w:rsid w:val="00CD7B8F"/>
    <w:rsid w:val="00CE164E"/>
    <w:rsid w:val="00CE34BE"/>
    <w:rsid w:val="00CE3691"/>
    <w:rsid w:val="00CE42A9"/>
    <w:rsid w:val="00CE4405"/>
    <w:rsid w:val="00CE461E"/>
    <w:rsid w:val="00CE790E"/>
    <w:rsid w:val="00CF08FF"/>
    <w:rsid w:val="00CF0BB9"/>
    <w:rsid w:val="00CF16EB"/>
    <w:rsid w:val="00CF209E"/>
    <w:rsid w:val="00CF23D1"/>
    <w:rsid w:val="00CF327C"/>
    <w:rsid w:val="00CF419F"/>
    <w:rsid w:val="00CF4FC5"/>
    <w:rsid w:val="00CF57D8"/>
    <w:rsid w:val="00CF652E"/>
    <w:rsid w:val="00CF704E"/>
    <w:rsid w:val="00D00639"/>
    <w:rsid w:val="00D010DA"/>
    <w:rsid w:val="00D01D6F"/>
    <w:rsid w:val="00D0252A"/>
    <w:rsid w:val="00D02CA7"/>
    <w:rsid w:val="00D02F3E"/>
    <w:rsid w:val="00D030C2"/>
    <w:rsid w:val="00D0327F"/>
    <w:rsid w:val="00D03358"/>
    <w:rsid w:val="00D057A1"/>
    <w:rsid w:val="00D057AB"/>
    <w:rsid w:val="00D06A45"/>
    <w:rsid w:val="00D07B0E"/>
    <w:rsid w:val="00D07C17"/>
    <w:rsid w:val="00D107C9"/>
    <w:rsid w:val="00D11D57"/>
    <w:rsid w:val="00D11EB6"/>
    <w:rsid w:val="00D133DC"/>
    <w:rsid w:val="00D140DA"/>
    <w:rsid w:val="00D140E9"/>
    <w:rsid w:val="00D15A5D"/>
    <w:rsid w:val="00D16147"/>
    <w:rsid w:val="00D16FFA"/>
    <w:rsid w:val="00D1707A"/>
    <w:rsid w:val="00D17822"/>
    <w:rsid w:val="00D205B4"/>
    <w:rsid w:val="00D2250D"/>
    <w:rsid w:val="00D22EC6"/>
    <w:rsid w:val="00D23A5A"/>
    <w:rsid w:val="00D23F58"/>
    <w:rsid w:val="00D2453F"/>
    <w:rsid w:val="00D25BEF"/>
    <w:rsid w:val="00D260B2"/>
    <w:rsid w:val="00D2691D"/>
    <w:rsid w:val="00D26F9A"/>
    <w:rsid w:val="00D317CA"/>
    <w:rsid w:val="00D333BE"/>
    <w:rsid w:val="00D34422"/>
    <w:rsid w:val="00D34983"/>
    <w:rsid w:val="00D355E8"/>
    <w:rsid w:val="00D3619C"/>
    <w:rsid w:val="00D3688D"/>
    <w:rsid w:val="00D368B3"/>
    <w:rsid w:val="00D4079A"/>
    <w:rsid w:val="00D420A2"/>
    <w:rsid w:val="00D421E0"/>
    <w:rsid w:val="00D429AD"/>
    <w:rsid w:val="00D439BB"/>
    <w:rsid w:val="00D44622"/>
    <w:rsid w:val="00D44761"/>
    <w:rsid w:val="00D44C28"/>
    <w:rsid w:val="00D4520C"/>
    <w:rsid w:val="00D46C33"/>
    <w:rsid w:val="00D47C30"/>
    <w:rsid w:val="00D50207"/>
    <w:rsid w:val="00D502E2"/>
    <w:rsid w:val="00D50768"/>
    <w:rsid w:val="00D508BF"/>
    <w:rsid w:val="00D514DD"/>
    <w:rsid w:val="00D51857"/>
    <w:rsid w:val="00D5190F"/>
    <w:rsid w:val="00D5194D"/>
    <w:rsid w:val="00D532B5"/>
    <w:rsid w:val="00D54E54"/>
    <w:rsid w:val="00D55685"/>
    <w:rsid w:val="00D556D1"/>
    <w:rsid w:val="00D55872"/>
    <w:rsid w:val="00D56018"/>
    <w:rsid w:val="00D56E35"/>
    <w:rsid w:val="00D60119"/>
    <w:rsid w:val="00D60742"/>
    <w:rsid w:val="00D609D2"/>
    <w:rsid w:val="00D60DB8"/>
    <w:rsid w:val="00D61F06"/>
    <w:rsid w:val="00D62B4D"/>
    <w:rsid w:val="00D63DA6"/>
    <w:rsid w:val="00D654C7"/>
    <w:rsid w:val="00D65583"/>
    <w:rsid w:val="00D66210"/>
    <w:rsid w:val="00D66265"/>
    <w:rsid w:val="00D66536"/>
    <w:rsid w:val="00D70213"/>
    <w:rsid w:val="00D71993"/>
    <w:rsid w:val="00D71B76"/>
    <w:rsid w:val="00D7261B"/>
    <w:rsid w:val="00D7289D"/>
    <w:rsid w:val="00D739A9"/>
    <w:rsid w:val="00D75805"/>
    <w:rsid w:val="00D75AF0"/>
    <w:rsid w:val="00D75B72"/>
    <w:rsid w:val="00D769F6"/>
    <w:rsid w:val="00D806E5"/>
    <w:rsid w:val="00D80F75"/>
    <w:rsid w:val="00D80FC9"/>
    <w:rsid w:val="00D8117D"/>
    <w:rsid w:val="00D814FD"/>
    <w:rsid w:val="00D81591"/>
    <w:rsid w:val="00D821AB"/>
    <w:rsid w:val="00D82957"/>
    <w:rsid w:val="00D84533"/>
    <w:rsid w:val="00D878C0"/>
    <w:rsid w:val="00D879F8"/>
    <w:rsid w:val="00D87A01"/>
    <w:rsid w:val="00D87B66"/>
    <w:rsid w:val="00D911D5"/>
    <w:rsid w:val="00D919C4"/>
    <w:rsid w:val="00D91E1B"/>
    <w:rsid w:val="00D9255C"/>
    <w:rsid w:val="00D92573"/>
    <w:rsid w:val="00D928A9"/>
    <w:rsid w:val="00D93DD5"/>
    <w:rsid w:val="00D94493"/>
    <w:rsid w:val="00D9451F"/>
    <w:rsid w:val="00D95D86"/>
    <w:rsid w:val="00D96096"/>
    <w:rsid w:val="00D96F17"/>
    <w:rsid w:val="00D97C8F"/>
    <w:rsid w:val="00DA027A"/>
    <w:rsid w:val="00DA0F18"/>
    <w:rsid w:val="00DA27E9"/>
    <w:rsid w:val="00DA28BD"/>
    <w:rsid w:val="00DA36DF"/>
    <w:rsid w:val="00DA4083"/>
    <w:rsid w:val="00DA4710"/>
    <w:rsid w:val="00DA4F13"/>
    <w:rsid w:val="00DA79CE"/>
    <w:rsid w:val="00DA7C99"/>
    <w:rsid w:val="00DB028A"/>
    <w:rsid w:val="00DB0D43"/>
    <w:rsid w:val="00DB11DC"/>
    <w:rsid w:val="00DB18D0"/>
    <w:rsid w:val="00DB1E82"/>
    <w:rsid w:val="00DB263A"/>
    <w:rsid w:val="00DB2C72"/>
    <w:rsid w:val="00DB4C83"/>
    <w:rsid w:val="00DB4D74"/>
    <w:rsid w:val="00DB642C"/>
    <w:rsid w:val="00DB6E64"/>
    <w:rsid w:val="00DB7FB2"/>
    <w:rsid w:val="00DC07B3"/>
    <w:rsid w:val="00DC0DF0"/>
    <w:rsid w:val="00DC1336"/>
    <w:rsid w:val="00DC1BF8"/>
    <w:rsid w:val="00DC1D98"/>
    <w:rsid w:val="00DC222E"/>
    <w:rsid w:val="00DC2510"/>
    <w:rsid w:val="00DC44AC"/>
    <w:rsid w:val="00DC45DB"/>
    <w:rsid w:val="00DC4D8E"/>
    <w:rsid w:val="00DC5C2F"/>
    <w:rsid w:val="00DC6CE0"/>
    <w:rsid w:val="00DC6EC5"/>
    <w:rsid w:val="00DD03A3"/>
    <w:rsid w:val="00DD272D"/>
    <w:rsid w:val="00DD2F21"/>
    <w:rsid w:val="00DD30CC"/>
    <w:rsid w:val="00DD3DD6"/>
    <w:rsid w:val="00DD4966"/>
    <w:rsid w:val="00DD4B79"/>
    <w:rsid w:val="00DD4E58"/>
    <w:rsid w:val="00DD5005"/>
    <w:rsid w:val="00DD59A5"/>
    <w:rsid w:val="00DE063A"/>
    <w:rsid w:val="00DE06A3"/>
    <w:rsid w:val="00DE10CF"/>
    <w:rsid w:val="00DE11E9"/>
    <w:rsid w:val="00DE134D"/>
    <w:rsid w:val="00DE2A90"/>
    <w:rsid w:val="00DE39A7"/>
    <w:rsid w:val="00DE4FD5"/>
    <w:rsid w:val="00DE54DD"/>
    <w:rsid w:val="00DF138F"/>
    <w:rsid w:val="00DF1B18"/>
    <w:rsid w:val="00DF31A0"/>
    <w:rsid w:val="00DF5203"/>
    <w:rsid w:val="00DF606E"/>
    <w:rsid w:val="00DF6085"/>
    <w:rsid w:val="00DF65D3"/>
    <w:rsid w:val="00E00298"/>
    <w:rsid w:val="00E00785"/>
    <w:rsid w:val="00E01BD1"/>
    <w:rsid w:val="00E02CE3"/>
    <w:rsid w:val="00E02D67"/>
    <w:rsid w:val="00E059E0"/>
    <w:rsid w:val="00E05ECE"/>
    <w:rsid w:val="00E0653B"/>
    <w:rsid w:val="00E0677B"/>
    <w:rsid w:val="00E06A5A"/>
    <w:rsid w:val="00E07441"/>
    <w:rsid w:val="00E0754E"/>
    <w:rsid w:val="00E07C13"/>
    <w:rsid w:val="00E07C7F"/>
    <w:rsid w:val="00E103CA"/>
    <w:rsid w:val="00E1153B"/>
    <w:rsid w:val="00E11721"/>
    <w:rsid w:val="00E12AC2"/>
    <w:rsid w:val="00E132D9"/>
    <w:rsid w:val="00E13700"/>
    <w:rsid w:val="00E162CD"/>
    <w:rsid w:val="00E16C8C"/>
    <w:rsid w:val="00E173B9"/>
    <w:rsid w:val="00E17B5C"/>
    <w:rsid w:val="00E218BF"/>
    <w:rsid w:val="00E227AB"/>
    <w:rsid w:val="00E2311F"/>
    <w:rsid w:val="00E23750"/>
    <w:rsid w:val="00E23AFA"/>
    <w:rsid w:val="00E24E29"/>
    <w:rsid w:val="00E25548"/>
    <w:rsid w:val="00E25E12"/>
    <w:rsid w:val="00E268D4"/>
    <w:rsid w:val="00E27283"/>
    <w:rsid w:val="00E272BF"/>
    <w:rsid w:val="00E27A83"/>
    <w:rsid w:val="00E27D64"/>
    <w:rsid w:val="00E30567"/>
    <w:rsid w:val="00E308C7"/>
    <w:rsid w:val="00E30A60"/>
    <w:rsid w:val="00E30E62"/>
    <w:rsid w:val="00E31FD9"/>
    <w:rsid w:val="00E33481"/>
    <w:rsid w:val="00E337AF"/>
    <w:rsid w:val="00E34A7B"/>
    <w:rsid w:val="00E36790"/>
    <w:rsid w:val="00E368AB"/>
    <w:rsid w:val="00E3731F"/>
    <w:rsid w:val="00E373EC"/>
    <w:rsid w:val="00E37AAE"/>
    <w:rsid w:val="00E40720"/>
    <w:rsid w:val="00E40EF0"/>
    <w:rsid w:val="00E411FC"/>
    <w:rsid w:val="00E41C83"/>
    <w:rsid w:val="00E42498"/>
    <w:rsid w:val="00E42604"/>
    <w:rsid w:val="00E43C0A"/>
    <w:rsid w:val="00E44D3B"/>
    <w:rsid w:val="00E456A6"/>
    <w:rsid w:val="00E45834"/>
    <w:rsid w:val="00E4591E"/>
    <w:rsid w:val="00E476AC"/>
    <w:rsid w:val="00E47E38"/>
    <w:rsid w:val="00E47EC0"/>
    <w:rsid w:val="00E503D9"/>
    <w:rsid w:val="00E5197F"/>
    <w:rsid w:val="00E51C6F"/>
    <w:rsid w:val="00E53B8A"/>
    <w:rsid w:val="00E5409E"/>
    <w:rsid w:val="00E54DDF"/>
    <w:rsid w:val="00E5538E"/>
    <w:rsid w:val="00E553F9"/>
    <w:rsid w:val="00E55423"/>
    <w:rsid w:val="00E56B62"/>
    <w:rsid w:val="00E5700E"/>
    <w:rsid w:val="00E57F42"/>
    <w:rsid w:val="00E60DD0"/>
    <w:rsid w:val="00E62CDD"/>
    <w:rsid w:val="00E62E86"/>
    <w:rsid w:val="00E63652"/>
    <w:rsid w:val="00E63CD4"/>
    <w:rsid w:val="00E643B0"/>
    <w:rsid w:val="00E64809"/>
    <w:rsid w:val="00E650E5"/>
    <w:rsid w:val="00E65B85"/>
    <w:rsid w:val="00E66A65"/>
    <w:rsid w:val="00E7022A"/>
    <w:rsid w:val="00E71060"/>
    <w:rsid w:val="00E718A4"/>
    <w:rsid w:val="00E73157"/>
    <w:rsid w:val="00E73A6E"/>
    <w:rsid w:val="00E816FA"/>
    <w:rsid w:val="00E81BD5"/>
    <w:rsid w:val="00E8399A"/>
    <w:rsid w:val="00E83B9E"/>
    <w:rsid w:val="00E83EC5"/>
    <w:rsid w:val="00E84C86"/>
    <w:rsid w:val="00E84DDD"/>
    <w:rsid w:val="00E854FB"/>
    <w:rsid w:val="00E85725"/>
    <w:rsid w:val="00E85F4D"/>
    <w:rsid w:val="00E869C9"/>
    <w:rsid w:val="00E87568"/>
    <w:rsid w:val="00E901AB"/>
    <w:rsid w:val="00E914F4"/>
    <w:rsid w:val="00E92C0D"/>
    <w:rsid w:val="00E93BBF"/>
    <w:rsid w:val="00E947A1"/>
    <w:rsid w:val="00E94CB4"/>
    <w:rsid w:val="00E95642"/>
    <w:rsid w:val="00E95BE3"/>
    <w:rsid w:val="00E95C5B"/>
    <w:rsid w:val="00E96BF3"/>
    <w:rsid w:val="00E9721A"/>
    <w:rsid w:val="00EA043A"/>
    <w:rsid w:val="00EA06F0"/>
    <w:rsid w:val="00EA1683"/>
    <w:rsid w:val="00EA213A"/>
    <w:rsid w:val="00EA240C"/>
    <w:rsid w:val="00EA2674"/>
    <w:rsid w:val="00EA2DEB"/>
    <w:rsid w:val="00EA45B2"/>
    <w:rsid w:val="00EA4CDF"/>
    <w:rsid w:val="00EA64A6"/>
    <w:rsid w:val="00EA7E5C"/>
    <w:rsid w:val="00EB0CBC"/>
    <w:rsid w:val="00EB11D2"/>
    <w:rsid w:val="00EB28DD"/>
    <w:rsid w:val="00EB29F1"/>
    <w:rsid w:val="00EB3EB6"/>
    <w:rsid w:val="00EB5BB0"/>
    <w:rsid w:val="00EB64D6"/>
    <w:rsid w:val="00EB7B04"/>
    <w:rsid w:val="00EC0DF4"/>
    <w:rsid w:val="00EC11F4"/>
    <w:rsid w:val="00EC147E"/>
    <w:rsid w:val="00EC2486"/>
    <w:rsid w:val="00EC265E"/>
    <w:rsid w:val="00EC312C"/>
    <w:rsid w:val="00EC326A"/>
    <w:rsid w:val="00EC3A2F"/>
    <w:rsid w:val="00EC4F94"/>
    <w:rsid w:val="00EC50AC"/>
    <w:rsid w:val="00EC5B19"/>
    <w:rsid w:val="00EC623B"/>
    <w:rsid w:val="00EC6EC6"/>
    <w:rsid w:val="00ED05A7"/>
    <w:rsid w:val="00ED081A"/>
    <w:rsid w:val="00ED0DE8"/>
    <w:rsid w:val="00ED0EDE"/>
    <w:rsid w:val="00ED124B"/>
    <w:rsid w:val="00ED296E"/>
    <w:rsid w:val="00ED2F4D"/>
    <w:rsid w:val="00ED5198"/>
    <w:rsid w:val="00ED54C5"/>
    <w:rsid w:val="00ED6315"/>
    <w:rsid w:val="00ED7F9F"/>
    <w:rsid w:val="00EE0084"/>
    <w:rsid w:val="00EE00FA"/>
    <w:rsid w:val="00EE021D"/>
    <w:rsid w:val="00EE1620"/>
    <w:rsid w:val="00EE1794"/>
    <w:rsid w:val="00EE1BA7"/>
    <w:rsid w:val="00EE2506"/>
    <w:rsid w:val="00EE5931"/>
    <w:rsid w:val="00EE6CB4"/>
    <w:rsid w:val="00EE7538"/>
    <w:rsid w:val="00EE7865"/>
    <w:rsid w:val="00EF012C"/>
    <w:rsid w:val="00EF0BF1"/>
    <w:rsid w:val="00EF1439"/>
    <w:rsid w:val="00EF187D"/>
    <w:rsid w:val="00EF1A38"/>
    <w:rsid w:val="00EF2201"/>
    <w:rsid w:val="00EF4515"/>
    <w:rsid w:val="00EF4DB4"/>
    <w:rsid w:val="00EF5A06"/>
    <w:rsid w:val="00EF5CEA"/>
    <w:rsid w:val="00EF6C16"/>
    <w:rsid w:val="00F007FF"/>
    <w:rsid w:val="00F00D17"/>
    <w:rsid w:val="00F00ECB"/>
    <w:rsid w:val="00F02246"/>
    <w:rsid w:val="00F02735"/>
    <w:rsid w:val="00F0355E"/>
    <w:rsid w:val="00F044F8"/>
    <w:rsid w:val="00F04712"/>
    <w:rsid w:val="00F04D04"/>
    <w:rsid w:val="00F05254"/>
    <w:rsid w:val="00F059DF"/>
    <w:rsid w:val="00F05AD4"/>
    <w:rsid w:val="00F07201"/>
    <w:rsid w:val="00F07929"/>
    <w:rsid w:val="00F11601"/>
    <w:rsid w:val="00F131BE"/>
    <w:rsid w:val="00F13B7C"/>
    <w:rsid w:val="00F13D64"/>
    <w:rsid w:val="00F16ECF"/>
    <w:rsid w:val="00F21022"/>
    <w:rsid w:val="00F2126C"/>
    <w:rsid w:val="00F214C3"/>
    <w:rsid w:val="00F21E93"/>
    <w:rsid w:val="00F22E47"/>
    <w:rsid w:val="00F236E8"/>
    <w:rsid w:val="00F249D6"/>
    <w:rsid w:val="00F26D3C"/>
    <w:rsid w:val="00F270F8"/>
    <w:rsid w:val="00F27623"/>
    <w:rsid w:val="00F2779E"/>
    <w:rsid w:val="00F314A9"/>
    <w:rsid w:val="00F3166F"/>
    <w:rsid w:val="00F31B91"/>
    <w:rsid w:val="00F32A64"/>
    <w:rsid w:val="00F35821"/>
    <w:rsid w:val="00F35882"/>
    <w:rsid w:val="00F359DB"/>
    <w:rsid w:val="00F36863"/>
    <w:rsid w:val="00F37707"/>
    <w:rsid w:val="00F401D4"/>
    <w:rsid w:val="00F42370"/>
    <w:rsid w:val="00F42F03"/>
    <w:rsid w:val="00F431C2"/>
    <w:rsid w:val="00F43B28"/>
    <w:rsid w:val="00F43B32"/>
    <w:rsid w:val="00F43D70"/>
    <w:rsid w:val="00F447A0"/>
    <w:rsid w:val="00F448F2"/>
    <w:rsid w:val="00F44BA2"/>
    <w:rsid w:val="00F45094"/>
    <w:rsid w:val="00F453F6"/>
    <w:rsid w:val="00F4551F"/>
    <w:rsid w:val="00F4607C"/>
    <w:rsid w:val="00F462AE"/>
    <w:rsid w:val="00F46385"/>
    <w:rsid w:val="00F466BF"/>
    <w:rsid w:val="00F47A0A"/>
    <w:rsid w:val="00F5145B"/>
    <w:rsid w:val="00F514DA"/>
    <w:rsid w:val="00F538BC"/>
    <w:rsid w:val="00F53B7A"/>
    <w:rsid w:val="00F53B7D"/>
    <w:rsid w:val="00F53ED3"/>
    <w:rsid w:val="00F54077"/>
    <w:rsid w:val="00F54113"/>
    <w:rsid w:val="00F549B4"/>
    <w:rsid w:val="00F54F7F"/>
    <w:rsid w:val="00F5581A"/>
    <w:rsid w:val="00F55DD1"/>
    <w:rsid w:val="00F565BD"/>
    <w:rsid w:val="00F56BA9"/>
    <w:rsid w:val="00F60317"/>
    <w:rsid w:val="00F604F2"/>
    <w:rsid w:val="00F6069B"/>
    <w:rsid w:val="00F622A7"/>
    <w:rsid w:val="00F646F4"/>
    <w:rsid w:val="00F64B1C"/>
    <w:rsid w:val="00F65010"/>
    <w:rsid w:val="00F652EA"/>
    <w:rsid w:val="00F6562C"/>
    <w:rsid w:val="00F65A55"/>
    <w:rsid w:val="00F66303"/>
    <w:rsid w:val="00F663AA"/>
    <w:rsid w:val="00F6670B"/>
    <w:rsid w:val="00F66B89"/>
    <w:rsid w:val="00F66D39"/>
    <w:rsid w:val="00F66E6F"/>
    <w:rsid w:val="00F67669"/>
    <w:rsid w:val="00F678B8"/>
    <w:rsid w:val="00F679DE"/>
    <w:rsid w:val="00F703AD"/>
    <w:rsid w:val="00F70557"/>
    <w:rsid w:val="00F705FF"/>
    <w:rsid w:val="00F708F6"/>
    <w:rsid w:val="00F70C77"/>
    <w:rsid w:val="00F71543"/>
    <w:rsid w:val="00F729CC"/>
    <w:rsid w:val="00F73593"/>
    <w:rsid w:val="00F73F40"/>
    <w:rsid w:val="00F7451E"/>
    <w:rsid w:val="00F74A3C"/>
    <w:rsid w:val="00F74AAB"/>
    <w:rsid w:val="00F7556C"/>
    <w:rsid w:val="00F7593F"/>
    <w:rsid w:val="00F75CB6"/>
    <w:rsid w:val="00F76097"/>
    <w:rsid w:val="00F7610D"/>
    <w:rsid w:val="00F77AFD"/>
    <w:rsid w:val="00F77EB7"/>
    <w:rsid w:val="00F81152"/>
    <w:rsid w:val="00F82EDA"/>
    <w:rsid w:val="00F83709"/>
    <w:rsid w:val="00F84780"/>
    <w:rsid w:val="00F84D27"/>
    <w:rsid w:val="00F84DF8"/>
    <w:rsid w:val="00F86616"/>
    <w:rsid w:val="00F905A9"/>
    <w:rsid w:val="00F907D2"/>
    <w:rsid w:val="00F90A27"/>
    <w:rsid w:val="00F90BED"/>
    <w:rsid w:val="00F926AB"/>
    <w:rsid w:val="00F953FD"/>
    <w:rsid w:val="00F96053"/>
    <w:rsid w:val="00F96202"/>
    <w:rsid w:val="00F96413"/>
    <w:rsid w:val="00F977F9"/>
    <w:rsid w:val="00FA09B2"/>
    <w:rsid w:val="00FA1538"/>
    <w:rsid w:val="00FA2F2B"/>
    <w:rsid w:val="00FA6D7C"/>
    <w:rsid w:val="00FB00CD"/>
    <w:rsid w:val="00FB0F48"/>
    <w:rsid w:val="00FB1509"/>
    <w:rsid w:val="00FB2CBB"/>
    <w:rsid w:val="00FB30C5"/>
    <w:rsid w:val="00FB41C1"/>
    <w:rsid w:val="00FB5144"/>
    <w:rsid w:val="00FB51DD"/>
    <w:rsid w:val="00FB5A94"/>
    <w:rsid w:val="00FB6A3E"/>
    <w:rsid w:val="00FC043F"/>
    <w:rsid w:val="00FC1451"/>
    <w:rsid w:val="00FC2104"/>
    <w:rsid w:val="00FC21F6"/>
    <w:rsid w:val="00FC2F28"/>
    <w:rsid w:val="00FC334C"/>
    <w:rsid w:val="00FC52EC"/>
    <w:rsid w:val="00FC5E69"/>
    <w:rsid w:val="00FD026F"/>
    <w:rsid w:val="00FD039D"/>
    <w:rsid w:val="00FD0625"/>
    <w:rsid w:val="00FD087A"/>
    <w:rsid w:val="00FD0FB9"/>
    <w:rsid w:val="00FD1203"/>
    <w:rsid w:val="00FD23A8"/>
    <w:rsid w:val="00FD2CDC"/>
    <w:rsid w:val="00FD3567"/>
    <w:rsid w:val="00FD3A3E"/>
    <w:rsid w:val="00FD3CD2"/>
    <w:rsid w:val="00FD4B18"/>
    <w:rsid w:val="00FD54ED"/>
    <w:rsid w:val="00FD65AB"/>
    <w:rsid w:val="00FD6EE9"/>
    <w:rsid w:val="00FD7015"/>
    <w:rsid w:val="00FD7A49"/>
    <w:rsid w:val="00FE0429"/>
    <w:rsid w:val="00FE11AE"/>
    <w:rsid w:val="00FE1351"/>
    <w:rsid w:val="00FE1695"/>
    <w:rsid w:val="00FE1E5F"/>
    <w:rsid w:val="00FE2714"/>
    <w:rsid w:val="00FE2C77"/>
    <w:rsid w:val="00FE2F18"/>
    <w:rsid w:val="00FE35A0"/>
    <w:rsid w:val="00FE38A8"/>
    <w:rsid w:val="00FE4431"/>
    <w:rsid w:val="00FE6202"/>
    <w:rsid w:val="00FE675D"/>
    <w:rsid w:val="00FF04D5"/>
    <w:rsid w:val="00FF1B8D"/>
    <w:rsid w:val="00FF1C1D"/>
    <w:rsid w:val="00FF20ED"/>
    <w:rsid w:val="00FF2A44"/>
    <w:rsid w:val="00FF3F8B"/>
    <w:rsid w:val="00FF515B"/>
    <w:rsid w:val="00FF5974"/>
    <w:rsid w:val="00FF6033"/>
    <w:rsid w:val="00FF6B4D"/>
    <w:rsid w:val="00FF6D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16F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C75BB8"/>
  </w:style>
</w:styles>
</file>

<file path=word/webSettings.xml><?xml version="1.0" encoding="utf-8"?>
<w:webSettings xmlns:r="http://schemas.openxmlformats.org/officeDocument/2006/relationships" xmlns:w="http://schemas.openxmlformats.org/wordprocessingml/2006/main">
  <w:divs>
    <w:div w:id="19720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8B1F56883587804A851B751A17B64B94" ma:contentTypeVersion="1" ma:contentTypeDescription="Создание документа." ma:contentTypeScope="" ma:versionID="520236cc0291ebb73d1e0f299e4b59d2">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1956BD6-B3AB-4215-9DB6-C17B3C02AC53}"/>
</file>

<file path=customXml/itemProps2.xml><?xml version="1.0" encoding="utf-8"?>
<ds:datastoreItem xmlns:ds="http://schemas.openxmlformats.org/officeDocument/2006/customXml" ds:itemID="{AE78113F-DAA8-421C-96B0-4F9943C87AB1}"/>
</file>

<file path=customXml/itemProps3.xml><?xml version="1.0" encoding="utf-8"?>
<ds:datastoreItem xmlns:ds="http://schemas.openxmlformats.org/officeDocument/2006/customXml" ds:itemID="{182E8614-8CBB-4C67-973B-DE8CA6F19D1F}"/>
</file>

<file path=docProps/app.xml><?xml version="1.0" encoding="utf-8"?>
<Properties xmlns="http://schemas.openxmlformats.org/officeDocument/2006/extended-properties" xmlns:vt="http://schemas.openxmlformats.org/officeDocument/2006/docPropsVTypes">
  <Template>Normal</Template>
  <TotalTime>18</TotalTime>
  <Pages>2</Pages>
  <Words>972</Words>
  <Characters>5541</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1</cp:revision>
  <dcterms:created xsi:type="dcterms:W3CDTF">2014-06-18T03:56:00Z</dcterms:created>
  <dcterms:modified xsi:type="dcterms:W3CDTF">2014-06-18T04:17:00Z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0x0101008B1F56883587804A851B751A17B64B94</vt:lpwstr>
  </property>
</Properties>
</file>