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инвестиционного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за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</w:t>
      </w:r>
      <w:r w:rsidR="009D330B" w:rsidRPr="009D330B">
        <w:rPr>
          <w:rFonts w:ascii="Times New Roman" w:hAnsi="Times New Roman"/>
          <w:b/>
          <w:sz w:val="28"/>
          <w:szCs w:val="28"/>
        </w:rPr>
        <w:t xml:space="preserve">1 </w:t>
      </w:r>
      <w:r w:rsidR="009D330B">
        <w:rPr>
          <w:rFonts w:ascii="Times New Roman" w:hAnsi="Times New Roman"/>
          <w:b/>
          <w:sz w:val="28"/>
          <w:szCs w:val="28"/>
        </w:rPr>
        <w:t>квартал 2018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9D330B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  <w:bookmarkStart w:id="0" w:name="_GoBack"/>
            <w:bookmarkEnd w:id="0"/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9D330B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9D33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  <w:r w:rsidR="009D330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ИП Матвеев </w:t>
            </w:r>
            <w:proofErr w:type="gramStart"/>
            <w:r w:rsidRPr="008327D6">
              <w:rPr>
                <w:rFonts w:ascii="Times New Roman" w:hAnsi="Times New Roman"/>
                <w:sz w:val="18"/>
                <w:szCs w:val="18"/>
              </w:rPr>
              <w:t>Ю.В..</w:t>
            </w:r>
            <w:proofErr w:type="gramEnd"/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  <w:r w:rsidR="0057747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9D330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мини-молочного завода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9D330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кирпичного завода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Зиверт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Г.К.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медицинского центра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Создание 7</w:t>
            </w:r>
            <w:r w:rsidR="00FB5D87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водозащитных дамб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р.Тартас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Обеспечение защиты территории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от негативного воздействия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вод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Мост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п.Чистое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3585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</w:t>
            </w:r>
            <w:proofErr w:type="spellEnd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CD015E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015E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proofErr w:type="spellStart"/>
            <w:r w:rsidRPr="00CD015E"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 w:rsidRPr="00CD015E">
              <w:rPr>
                <w:rFonts w:ascii="Times New Roman" w:hAnsi="Times New Roman"/>
                <w:sz w:val="18"/>
                <w:szCs w:val="18"/>
              </w:rPr>
              <w:t xml:space="preserve"> 2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5E" w:rsidRPr="008327D6" w:rsidRDefault="00CD015E" w:rsidP="00CD01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моста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D015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</w:t>
            </w:r>
            <w:proofErr w:type="spellEnd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15E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015E" w:rsidRPr="008327D6" w:rsidRDefault="00CD015E" w:rsidP="00CD01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1E4F0B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ГБУ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Венгеровское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32375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фельдшерско-акушерского пункта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2D704A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1E4F0B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4F0B" w:rsidRPr="008327D6" w:rsidRDefault="00323756" w:rsidP="001E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ГБУ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Венгеровское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фельдшерско-акушерского пункта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с.СтарыйТартас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proofErr w:type="spellEnd"/>
            <w:r w:rsidR="002D704A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323756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5774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7E090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="007E0900"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 w:rsidR="007E0900">
              <w:rPr>
                <w:rFonts w:ascii="Times New Roman" w:hAnsi="Times New Roman"/>
                <w:sz w:val="18"/>
                <w:szCs w:val="18"/>
              </w:rPr>
              <w:t xml:space="preserve"> 2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  <w:proofErr w:type="spellStart"/>
            <w:r w:rsidRPr="002D704A"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 w:rsidRPr="002D704A">
              <w:rPr>
                <w:rFonts w:ascii="Times New Roman" w:hAnsi="Times New Roman"/>
                <w:sz w:val="18"/>
                <w:szCs w:val="18"/>
              </w:rPr>
              <w:t xml:space="preserve"> 2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</w:t>
            </w:r>
            <w:proofErr w:type="spellEnd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</w:t>
            </w:r>
            <w:r w:rsidR="002D704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32375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3</w:t>
            </w:r>
            <w:r w:rsidR="0032375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C6C20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="00FD78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="00FD78B2">
              <w:rPr>
                <w:rFonts w:ascii="Times New Roman" w:hAnsi="Times New Roman"/>
                <w:sz w:val="18"/>
                <w:szCs w:val="18"/>
              </w:rPr>
              <w:t>Новотартасского</w:t>
            </w:r>
            <w:proofErr w:type="spellEnd"/>
            <w:r w:rsidR="00FD78B2"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п.Зыково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</w:t>
            </w:r>
            <w:r w:rsidR="0008177C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6C20" w:rsidRPr="008327D6" w:rsidRDefault="00AC6C20" w:rsidP="00AC6C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E2DEA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Администрация </w:t>
            </w:r>
            <w:proofErr w:type="spellStart"/>
            <w:r w:rsidRPr="00DE2DEA">
              <w:rPr>
                <w:rFonts w:ascii="Times New Roman" w:hAnsi="Times New Roman"/>
                <w:sz w:val="18"/>
                <w:szCs w:val="18"/>
              </w:rPr>
              <w:t>Новотартасского</w:t>
            </w:r>
            <w:proofErr w:type="spellEnd"/>
            <w:r w:rsidRPr="00DE2DEA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Модульные (3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шт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установкиводоподготовки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с.Новый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CD015E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3527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E2DEA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Вознесенского </w:t>
            </w:r>
            <w:r w:rsidRPr="00DE2DEA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Модульная установка водоподготовки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д.Малинино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CD015E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E2DEA" w:rsidRPr="008327D6" w:rsidTr="006F2A3F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Pr="008327D6" w:rsidRDefault="00DE2DEA" w:rsidP="00DE2DEA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территорий населенных пунктов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предомовая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и пешеходная зона)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11843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2DEA" w:rsidRPr="008327D6" w:rsidRDefault="00DE2DEA" w:rsidP="00DE2DE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01B3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 xml:space="preserve">«Венгеровский краеведческий музей им. </w:t>
            </w:r>
            <w:proofErr w:type="spellStart"/>
            <w:r w:rsidRPr="0008177C">
              <w:rPr>
                <w:rFonts w:ascii="Times New Roman" w:hAnsi="Times New Roman"/>
                <w:sz w:val="20"/>
                <w:szCs w:val="20"/>
              </w:rPr>
              <w:t>П.М.Пономаренко</w:t>
            </w:r>
            <w:proofErr w:type="spellEnd"/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08177C" w:rsidP="00F01B3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B39" w:rsidRPr="008327D6" w:rsidRDefault="00323756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="00F81BDD">
              <w:rPr>
                <w:rFonts w:ascii="Times New Roman" w:hAnsi="Times New Roman"/>
                <w:sz w:val="18"/>
                <w:szCs w:val="18"/>
              </w:rPr>
              <w:t>предоставления у</w:t>
            </w:r>
            <w:r>
              <w:rPr>
                <w:rFonts w:ascii="Times New Roman" w:hAnsi="Times New Roman"/>
                <w:sz w:val="18"/>
                <w:szCs w:val="18"/>
              </w:rPr>
              <w:t>слуг в сфере культуры</w:t>
            </w:r>
          </w:p>
        </w:tc>
      </w:tr>
      <w:tr w:rsidR="006F2A3F" w:rsidRPr="008327D6" w:rsidTr="006F2A3F">
        <w:trPr>
          <w:trHeight w:val="1045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F2A3F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Pr="008327D6" w:rsidRDefault="006F2A3F" w:rsidP="006F2A3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Венгеровский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Pr="008327D6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8327D6" w:rsidRDefault="006F2A3F" w:rsidP="006F2A3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08177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7C" w:rsidRPr="008327D6" w:rsidRDefault="0008177C" w:rsidP="0008177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Тартасский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муниципальный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2346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08177C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77C" w:rsidRPr="008327D6" w:rsidRDefault="00323756" w:rsidP="000817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3C3B17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1-Сибирцевской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1-е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C3B17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B17" w:rsidRPr="008327D6" w:rsidRDefault="00323756" w:rsidP="003C3B1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Вознесенского д/с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554,7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МКОУ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Воробьевской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МКОУ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Усть-Изесской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2-Петропавловской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д.Чаргары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669A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proofErr w:type="spellEnd"/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640143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40143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Заречье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Улучшение условий </w:t>
            </w: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lastRenderedPageBreak/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proofErr w:type="spell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Сибирцево</w:t>
            </w:r>
            <w:proofErr w:type="spellEnd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Строительство зерносушилки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proofErr w:type="spell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Сибирцево</w:t>
            </w:r>
            <w:proofErr w:type="spellEnd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  <w:r>
              <w:rPr>
                <w:rFonts w:ascii="Times New Roman" w:hAnsi="Times New Roman"/>
                <w:sz w:val="18"/>
                <w:szCs w:val="18"/>
              </w:rPr>
              <w:t>, будет создано 5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ЗАО «</w:t>
            </w:r>
            <w:proofErr w:type="spellStart"/>
            <w:r w:rsidRPr="003E34BA">
              <w:rPr>
                <w:rFonts w:ascii="Times New Roman" w:hAnsi="Times New Roman"/>
                <w:sz w:val="18"/>
                <w:szCs w:val="18"/>
              </w:rPr>
              <w:t>Рямовское</w:t>
            </w:r>
            <w:proofErr w:type="spellEnd"/>
            <w:r w:rsidRPr="003E34BA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</w:t>
            </w:r>
            <w:proofErr w:type="spellEnd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spellStart"/>
            <w:r w:rsidRPr="003E34BA">
              <w:rPr>
                <w:rFonts w:ascii="Times New Roman" w:hAnsi="Times New Roman"/>
                <w:sz w:val="18"/>
                <w:szCs w:val="18"/>
              </w:rPr>
              <w:t>откормплощадки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с.Павлово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3E34B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E34BA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3E34BA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4BA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7318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5259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 w:rsidR="0052591E">
              <w:rPr>
                <w:rFonts w:ascii="Times New Roman" w:hAnsi="Times New Roman"/>
                <w:sz w:val="18"/>
                <w:szCs w:val="18"/>
              </w:rPr>
              <w:t>площадки для хранения и первичной переработки зерна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7318B" w:rsidRDefault="0052591E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8327D6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8327D6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склада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Новый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Новый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магазина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</w:t>
            </w:r>
            <w:proofErr w:type="spellEnd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Холидей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2D704A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с.Новый</w:t>
            </w:r>
            <w:proofErr w:type="spellEnd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12 рабочих </w:t>
            </w: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35857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«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Холидей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F81BDD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Заречье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6F2A3F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B716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с..Венгерово</w:t>
            </w:r>
            <w:proofErr w:type="spellEnd"/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</w:t>
            </w:r>
            <w:proofErr w:type="spellEnd"/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2-е, </w:t>
            </w:r>
            <w:proofErr w:type="spellStart"/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Меньшиково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8327D6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</w:t>
            </w:r>
            <w:proofErr w:type="spellEnd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с.Урез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 w:rsidR="007A431E">
              <w:rPr>
                <w:rFonts w:ascii="Times New Roman" w:hAnsi="Times New Roman"/>
                <w:sz w:val="18"/>
                <w:szCs w:val="18"/>
              </w:rPr>
              <w:t>5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F81BD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Увеличение площадок для подключения физических лиц</w:t>
            </w:r>
            <w:r w:rsidR="007A431E">
              <w:rPr>
                <w:rFonts w:ascii="Times New Roman" w:hAnsi="Times New Roman"/>
                <w:sz w:val="18"/>
                <w:szCs w:val="18"/>
              </w:rPr>
              <w:t xml:space="preserve"> к интернету и интерактивному телевидению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1BDD" w:rsidRPr="00F81BDD" w:rsidRDefault="00F81BDD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9D330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Бубликов Д.В.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30B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330B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F2A3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Верниковский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П.Е.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Default="00B71655" w:rsidP="00F81BD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6F2A3F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7A431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A3F" w:rsidRPr="00F81BDD" w:rsidRDefault="00B71655" w:rsidP="00F81BD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Винокурова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Игол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Томской области до села Орловка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Кыштовского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района Новосибирской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областию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Игол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Томской области до села Орловка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Кыштовского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района Новосибирской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областию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>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</w:t>
            </w:r>
            <w:proofErr w:type="spellEnd"/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D7318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Логутова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Игол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Томской области до села Орловка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Кыштовского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района Новосибирской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областию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7318B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Игол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Томской области до села Орловка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Кыштовского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 xml:space="preserve"> района Новосибирской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</w:rPr>
              <w:t>областию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7318B" w:rsidRPr="00D7318B" w:rsidRDefault="00D7318B" w:rsidP="00D7318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</w:t>
            </w:r>
            <w:proofErr w:type="spellEnd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Тартас</w:t>
            </w:r>
            <w:proofErr w:type="spellEnd"/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планируется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318B" w:rsidRPr="00D7318B" w:rsidRDefault="00D7318B" w:rsidP="00D7318B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 xml:space="preserve">Будет создано 10 </w:t>
            </w: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рабочих мест</w:t>
            </w:r>
          </w:p>
        </w:tc>
      </w:tr>
    </w:tbl>
    <w:p w:rsidR="0057747C" w:rsidRPr="00D7318B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Строительство кирпичного завода в </w:t>
            </w:r>
            <w:proofErr w:type="spellStart"/>
            <w:r w:rsidRPr="008327D6">
              <w:rPr>
                <w:rFonts w:ascii="Times New Roman" w:hAnsi="Times New Roman"/>
                <w:sz w:val="24"/>
                <w:szCs w:val="24"/>
              </w:rPr>
              <w:t>с.Венгерово</w:t>
            </w:r>
            <w:proofErr w:type="spellEnd"/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 xml:space="preserve">. Концессионные соглашения, соглашения о </w:t>
      </w:r>
      <w:proofErr w:type="spellStart"/>
      <w:r w:rsidRPr="008327D6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Pr="008327D6"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Объем частных инвестиций в реализацию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Привлечение консультантов 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Концессионное соглашение в отношении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эксплуатации  и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реконструкции здания гостиницы «Юбилейная», расположенного на территории Венгеровского района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12.08.2016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12.08.2016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</w:t>
            </w:r>
            <w:proofErr w:type="gram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1283,8кв.м</w:t>
            </w:r>
            <w:proofErr w:type="gram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; 12 номеров на 19 мест; S номерного фонда 150 </w:t>
            </w:r>
            <w:proofErr w:type="spell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57747C" w:rsidRPr="008327D6" w:rsidTr="0057747C">
        <w:trPr>
          <w:cantSplit/>
          <w:trHeight w:val="636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proofErr w:type="spellStart"/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Туруновский</w:t>
            </w:r>
            <w:proofErr w:type="spellEnd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57747C" w:rsidRPr="008327D6" w:rsidRDefault="0057747C" w:rsidP="0057747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701"/>
        <w:gridCol w:w="3260"/>
        <w:gridCol w:w="3119"/>
        <w:gridCol w:w="2693"/>
        <w:gridCol w:w="1843"/>
      </w:tblGrid>
      <w:tr w:rsidR="0057747C" w:rsidRPr="008327D6" w:rsidTr="0057747C">
        <w:trPr>
          <w:trHeight w:val="88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43C99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Волков В.В.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Расширение земельного участка для строительства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370E93" w:rsidP="005774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Отказ инвестора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E35204" w:rsidP="0057747C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Адамов 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бизнес проекта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Калистратова Г.В.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Январь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Переоформление договора аренды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Договор аренды земельного участка переоформлен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Хамдамов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0E93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Мамутов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43C99">
              <w:rPr>
                <w:rFonts w:ascii="Times New Roman" w:hAnsi="Times New Roman"/>
                <w:sz w:val="24"/>
                <w:szCs w:val="24"/>
              </w:rPr>
              <w:t>Февраль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370E93">
              <w:rPr>
                <w:rFonts w:ascii="Times New Roman" w:hAnsi="Times New Roman"/>
                <w:sz w:val="24"/>
                <w:szCs w:val="24"/>
              </w:rPr>
              <w:t>Строительство магазина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C02618" w:rsidRDefault="00CD015E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B47271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E93" w:rsidRPr="008327D6" w:rsidRDefault="00370E93" w:rsidP="00370E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1DD8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43C99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DC6670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Асланова В.А.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DC6670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C02618" w:rsidRDefault="00370E93" w:rsidP="00370E9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редоставлен в аренду земельн</w:t>
            </w:r>
            <w:r>
              <w:rPr>
                <w:rFonts w:ascii="Times New Roman" w:hAnsi="Times New Roman"/>
                <w:sz w:val="24"/>
                <w:szCs w:val="24"/>
              </w:rPr>
              <w:t>ый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 xml:space="preserve"> участ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370E93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C02618" w:rsidRDefault="00E35204" w:rsidP="00B4565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  <w:r w:rsidRPr="00E35204">
              <w:rPr>
                <w:rFonts w:ascii="Times New Roman" w:hAnsi="Times New Roman"/>
                <w:sz w:val="24"/>
                <w:szCs w:val="24"/>
              </w:rPr>
              <w:t xml:space="preserve">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8327D6" w:rsidRDefault="00891DD8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91DD8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43C99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Сафонов К.М.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Информация по предоставлению в аренду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под торговый объект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CD015E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B47271" w:rsidRDefault="00E35204" w:rsidP="00891DD8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Подбор земельного участка для 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D8" w:rsidRPr="008327D6" w:rsidRDefault="00891DD8" w:rsidP="00891D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35204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43C99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 П.Г.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Информация по предоставлению в аренду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размещения складских помещений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CD015E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CD015E">
              <w:rPr>
                <w:rFonts w:ascii="Times New Roman" w:hAnsi="Times New Roman"/>
                <w:sz w:val="24"/>
                <w:szCs w:val="24"/>
              </w:rPr>
              <w:lastRenderedPageBreak/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 xml:space="preserve">Подбор земельного участка для </w:t>
            </w:r>
            <w:r w:rsidRPr="00E35204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предоставления в аренду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8327D6" w:rsidRDefault="00E35204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35204" w:rsidRPr="008327D6" w:rsidTr="0057747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43C99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Россова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Март 2018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по прохождению обучения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B47271" w:rsidRDefault="00E35204" w:rsidP="00E35204">
            <w:pPr>
              <w:rPr>
                <w:rFonts w:ascii="Times New Roman" w:hAnsi="Times New Roman"/>
                <w:sz w:val="24"/>
                <w:szCs w:val="24"/>
              </w:rPr>
            </w:pPr>
            <w:r w:rsidRPr="00E35204">
              <w:rPr>
                <w:rFonts w:ascii="Times New Roman" w:hAnsi="Times New Roman"/>
                <w:sz w:val="24"/>
                <w:szCs w:val="24"/>
              </w:rPr>
              <w:t>Инвестору дана консультация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204" w:rsidRPr="008327D6" w:rsidRDefault="00E35204" w:rsidP="00E352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7747C" w:rsidRPr="008327D6" w:rsidRDefault="0057747C" w:rsidP="0049492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</w:t>
      </w:r>
      <w:proofErr w:type="gramStart"/>
      <w:r w:rsidRPr="008327D6">
        <w:rPr>
          <w:rFonts w:ascii="Times New Roman" w:hAnsi="Times New Roman"/>
          <w:sz w:val="24"/>
          <w:szCs w:val="24"/>
        </w:rPr>
        <w:t>за</w:t>
      </w:r>
      <w:proofErr w:type="gramEnd"/>
      <w:r w:rsidRPr="008327D6">
        <w:rPr>
          <w:rFonts w:ascii="Times New Roman" w:hAnsi="Times New Roman"/>
          <w:sz w:val="24"/>
          <w:szCs w:val="24"/>
        </w:rPr>
        <w:t xml:space="preserve">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327D6">
              <w:rPr>
                <w:rFonts w:ascii="Times New Roman" w:hAnsi="Times New Roman"/>
                <w:sz w:val="24"/>
                <w:szCs w:val="24"/>
              </w:rPr>
              <w:t>Гумалевская</w:t>
            </w:r>
            <w:proofErr w:type="spellEnd"/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57747C" w:rsidRPr="008327D6" w:rsidRDefault="00FD78B2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B47271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57747C" w:rsidRPr="008327D6" w:rsidRDefault="00DC6670" w:rsidP="00D25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57747C" w:rsidRPr="008327D6" w:rsidRDefault="00DC6670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57747C" w:rsidRPr="008327D6" w:rsidRDefault="00DC6670" w:rsidP="00D258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10137" w:type="dxa"/>
            <w:gridSpan w:val="2"/>
            <w:shd w:val="clear" w:color="C2D69B" w:themeColor="accent3" w:themeTint="99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 w:rsidR="00D258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Суть предложений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57747C" w:rsidRPr="008327D6" w:rsidTr="0057747C">
        <w:tc>
          <w:tcPr>
            <w:tcW w:w="5068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57747C" w:rsidRPr="008327D6" w:rsidRDefault="0057747C" w:rsidP="00EB18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</w:t>
            </w: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7747C" w:rsidRPr="008327D6" w:rsidTr="00DC6670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DC6670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постановление Главы Венгеровского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от 20.08.2012 № 743»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C6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C6670">
              <w:rPr>
                <w:rFonts w:ascii="Times New Roman" w:hAnsi="Times New Roman"/>
                <w:sz w:val="24"/>
                <w:szCs w:val="24"/>
              </w:rPr>
              <w:t>00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DC6670">
              <w:rPr>
                <w:rFonts w:ascii="Times New Roman" w:hAnsi="Times New Roman"/>
                <w:sz w:val="24"/>
                <w:szCs w:val="24"/>
              </w:rPr>
              <w:t>28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 w:rsidR="00DC667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47C" w:rsidRPr="008327D6" w:rsidRDefault="0057747C" w:rsidP="005774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95D52" w:rsidRPr="008327D6" w:rsidRDefault="00995D52" w:rsidP="0049492A">
      <w:pPr>
        <w:spacing w:after="0" w:line="240" w:lineRule="auto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7EFA" w:rsidRDefault="003B7EFA" w:rsidP="00E9170C">
      <w:pPr>
        <w:spacing w:after="0" w:line="240" w:lineRule="auto"/>
      </w:pPr>
      <w:r>
        <w:separator/>
      </w:r>
    </w:p>
  </w:endnote>
  <w:endnote w:type="continuationSeparator" w:id="0">
    <w:p w:rsidR="003B7EFA" w:rsidRDefault="003B7EFA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7EFA" w:rsidRDefault="003B7EFA" w:rsidP="00E9170C">
      <w:pPr>
        <w:spacing w:after="0" w:line="240" w:lineRule="auto"/>
      </w:pPr>
      <w:r>
        <w:separator/>
      </w:r>
    </w:p>
  </w:footnote>
  <w:footnote w:type="continuationSeparator" w:id="0">
    <w:p w:rsidR="003B7EFA" w:rsidRDefault="003B7EFA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15E" w:rsidRPr="001E11AB" w:rsidRDefault="00CD015E">
    <w:pPr>
      <w:pStyle w:val="a8"/>
      <w:jc w:val="center"/>
      <w:rPr>
        <w:rFonts w:ascii="Times New Roman" w:hAnsi="Times New Roman"/>
        <w:sz w:val="20"/>
        <w:szCs w:val="20"/>
      </w:rPr>
    </w:pPr>
  </w:p>
  <w:p w:rsidR="00CD015E" w:rsidRDefault="00CD015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15E" w:rsidRDefault="00CD015E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15E" w:rsidRPr="001E11AB" w:rsidRDefault="00CD015E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BD7B31">
      <w:rPr>
        <w:rFonts w:ascii="Times New Roman" w:hAnsi="Times New Roman"/>
        <w:noProof/>
        <w:sz w:val="20"/>
        <w:szCs w:val="20"/>
      </w:rPr>
      <w:t>16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CD015E" w:rsidRDefault="00CD015E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15E" w:rsidRDefault="00CD015E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B7EF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789"/>
    <w:rsid w:val="00726CA9"/>
    <w:rsid w:val="00730503"/>
    <w:rsid w:val="007324A1"/>
    <w:rsid w:val="00732934"/>
    <w:rsid w:val="00732F1C"/>
    <w:rsid w:val="00733222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D7B3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A0A3E5-04B9-435D-A6D3-1C94F9767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1206</TotalTime>
  <Pages>1</Pages>
  <Words>2450</Words>
  <Characters>13965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16383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79</cp:revision>
  <cp:lastPrinted>2018-04-19T04:42:00Z</cp:lastPrinted>
  <dcterms:created xsi:type="dcterms:W3CDTF">2017-01-26T05:22:00Z</dcterms:created>
  <dcterms:modified xsi:type="dcterms:W3CDTF">2018-04-19T09:22:00Z</dcterms:modified>
</cp:coreProperties>
</file>